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D744D" w14:textId="24DC5DCC" w:rsidR="004D3FF4" w:rsidRPr="00B0682F" w:rsidRDefault="00BA5C68" w:rsidP="004D3FF4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0682F">
        <w:rPr>
          <w:rFonts w:ascii="Arial" w:hAnsi="Arial" w:cs="Arial"/>
          <w:b/>
          <w:sz w:val="20"/>
          <w:szCs w:val="20"/>
        </w:rPr>
        <w:t>FORMULARZ OFERTY</w:t>
      </w:r>
      <w:bookmarkStart w:id="0" w:name="_GoBack"/>
      <w:bookmarkEnd w:id="0"/>
    </w:p>
    <w:tbl>
      <w:tblPr>
        <w:tblW w:w="9635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8"/>
        <w:gridCol w:w="1559"/>
        <w:gridCol w:w="6448"/>
      </w:tblGrid>
      <w:tr w:rsidR="00BA5C68" w:rsidRPr="00915B88" w14:paraId="7B09EE84" w14:textId="77777777" w:rsidTr="007F31C4">
        <w:trPr>
          <w:trHeight w:val="2324"/>
        </w:trPr>
        <w:tc>
          <w:tcPr>
            <w:tcW w:w="31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23DBAE" w14:textId="77777777" w:rsidR="00BA5C68" w:rsidRPr="00B0682F" w:rsidRDefault="00BA5C68" w:rsidP="006D20D3">
            <w:pPr>
              <w:pStyle w:val="WW-Domy3flnie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82F">
              <w:rPr>
                <w:rFonts w:ascii="Arial" w:hAnsi="Arial" w:cs="Arial"/>
                <w:b/>
                <w:bCs/>
                <w:sz w:val="20"/>
                <w:szCs w:val="20"/>
              </w:rPr>
              <w:t>PRZEDMIOT  ZAMÓWIENIA</w:t>
            </w:r>
          </w:p>
        </w:tc>
        <w:tc>
          <w:tcPr>
            <w:tcW w:w="6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D4CD4" w14:textId="77777777" w:rsidR="006D20D3" w:rsidRPr="00B0682F" w:rsidRDefault="006D20D3" w:rsidP="006D20D3">
            <w:pPr>
              <w:pStyle w:val="Stopka"/>
              <w:tabs>
                <w:tab w:val="left" w:pos="4608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2AF52D7" w14:textId="5B7403C1" w:rsidR="006D20D3" w:rsidRPr="00B0682F" w:rsidRDefault="003F31A1" w:rsidP="006D20D3">
            <w:pPr>
              <w:pStyle w:val="Stopka"/>
              <w:tabs>
                <w:tab w:val="left" w:pos="4608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31A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Dostawa sprzętu komputerowego, urządzeń systemu kasowego i urządzeń Audio i Video wraz z oprogramowaniem, na potrzeby wystawy „Trasa turystyczna po schronach Nowej Huty” w pomieszczeniu schronu w budynku przy osiedlu Szkolnym 22 i Szkolnym 37, realizowanego w ramach zadania „Muzeum PRL – Podziemna Nowa Huta” finansowanego z budżetu Gminy Miasta Krakowa</w:t>
            </w:r>
          </w:p>
        </w:tc>
      </w:tr>
      <w:tr w:rsidR="00BA5C68" w:rsidRPr="00915B88" w14:paraId="4E0B06D0" w14:textId="77777777" w:rsidTr="007F31C4">
        <w:trPr>
          <w:trHeight w:val="853"/>
        </w:trPr>
        <w:tc>
          <w:tcPr>
            <w:tcW w:w="318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102880" w14:textId="77777777" w:rsidR="00BA5C68" w:rsidRPr="00B0682F" w:rsidRDefault="00BA5C68" w:rsidP="006D20D3">
            <w:pPr>
              <w:pStyle w:val="WW-Domy3flnie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EE9BBA" w14:textId="77777777" w:rsidR="00BA5C68" w:rsidRPr="00B0682F" w:rsidRDefault="00BA5C68" w:rsidP="006D20D3">
            <w:pPr>
              <w:pStyle w:val="WW-Domy3flnie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82F">
              <w:rPr>
                <w:rFonts w:ascii="Arial" w:hAnsi="Arial" w:cs="Arial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64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C3457A" w14:textId="77777777" w:rsidR="006D20D3" w:rsidRPr="00B0682F" w:rsidRDefault="006D20D3" w:rsidP="006D20D3">
            <w:pPr>
              <w:pStyle w:val="Nagwek3"/>
              <w:numPr>
                <w:ilvl w:val="0"/>
                <w:numId w:val="0"/>
              </w:numPr>
              <w:spacing w:before="0" w:line="360" w:lineRule="auto"/>
              <w:ind w:right="411"/>
              <w:jc w:val="center"/>
              <w:rPr>
                <w:rFonts w:ascii="Arial" w:hAnsi="Arial" w:cs="Arial"/>
              </w:rPr>
            </w:pPr>
          </w:p>
          <w:p w14:paraId="49D9179F" w14:textId="494A4198" w:rsidR="00BE3816" w:rsidRPr="00B0682F" w:rsidRDefault="00BE3816" w:rsidP="006D20D3">
            <w:pPr>
              <w:pStyle w:val="Nagwek3"/>
              <w:numPr>
                <w:ilvl w:val="0"/>
                <w:numId w:val="0"/>
              </w:numPr>
              <w:spacing w:before="0" w:line="360" w:lineRule="auto"/>
              <w:ind w:right="411"/>
              <w:jc w:val="center"/>
              <w:rPr>
                <w:rFonts w:ascii="Arial" w:hAnsi="Arial" w:cs="Arial"/>
              </w:rPr>
            </w:pPr>
            <w:r w:rsidRPr="00B0682F">
              <w:rPr>
                <w:rFonts w:ascii="Arial" w:hAnsi="Arial" w:cs="Arial"/>
              </w:rPr>
              <w:t>Muzeum PRL – u (w organizacji)</w:t>
            </w:r>
          </w:p>
          <w:p w14:paraId="286BFB91" w14:textId="77777777" w:rsidR="00BE3816" w:rsidRPr="00B0682F" w:rsidRDefault="00BE3816" w:rsidP="006D20D3">
            <w:pPr>
              <w:pStyle w:val="Nagwek3"/>
              <w:numPr>
                <w:ilvl w:val="0"/>
                <w:numId w:val="0"/>
              </w:numPr>
              <w:spacing w:before="0" w:line="360" w:lineRule="auto"/>
              <w:ind w:right="411"/>
              <w:jc w:val="center"/>
              <w:rPr>
                <w:rFonts w:ascii="Arial" w:hAnsi="Arial" w:cs="Arial"/>
                <w:b w:val="0"/>
              </w:rPr>
            </w:pPr>
            <w:r w:rsidRPr="00B0682F">
              <w:rPr>
                <w:rFonts w:ascii="Arial" w:hAnsi="Arial" w:cs="Arial"/>
                <w:b w:val="0"/>
              </w:rPr>
              <w:t>os. Centrum E1, 91-934 Kraków</w:t>
            </w:r>
          </w:p>
          <w:p w14:paraId="519EA41E" w14:textId="77777777" w:rsidR="00BA5C68" w:rsidRPr="00B0682F" w:rsidRDefault="00BE3816" w:rsidP="006D20D3">
            <w:pPr>
              <w:pStyle w:val="WW-Domy3flnie"/>
              <w:suppressAutoHyphens w:val="0"/>
              <w:autoSpaceDE w:val="0"/>
              <w:adjustRightInd w:val="0"/>
              <w:spacing w:after="0" w:line="360" w:lineRule="auto"/>
              <w:ind w:left="213" w:right="411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B0682F">
              <w:rPr>
                <w:rFonts w:ascii="Arial" w:hAnsi="Arial" w:cs="Arial"/>
                <w:sz w:val="20"/>
                <w:szCs w:val="20"/>
              </w:rPr>
              <w:t>Rynek Główny 35, 31-011 Kraków</w:t>
            </w:r>
          </w:p>
        </w:tc>
      </w:tr>
      <w:tr w:rsidR="00BA5C68" w:rsidRPr="00915B88" w14:paraId="25DE2943" w14:textId="77777777" w:rsidTr="001B1D98">
        <w:trPr>
          <w:trHeight w:val="2171"/>
        </w:trPr>
        <w:tc>
          <w:tcPr>
            <w:tcW w:w="318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113354" w14:textId="1B41D305" w:rsidR="00BA5C68" w:rsidRPr="00B0682F" w:rsidRDefault="00BA5C68" w:rsidP="006D20D3">
            <w:pPr>
              <w:pStyle w:val="WW-Domy3flnie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8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WYKONAWCA                                      </w:t>
            </w:r>
            <w:r w:rsidRPr="00B0682F">
              <w:rPr>
                <w:rFonts w:ascii="Arial" w:hAnsi="Arial" w:cs="Arial"/>
                <w:sz w:val="20"/>
                <w:szCs w:val="20"/>
              </w:rPr>
              <w:t xml:space="preserve">(wpisać </w:t>
            </w:r>
            <w:r w:rsidR="00CE3002" w:rsidRPr="00B0682F">
              <w:rPr>
                <w:rFonts w:ascii="Arial" w:hAnsi="Arial" w:cs="Arial"/>
                <w:sz w:val="20"/>
                <w:szCs w:val="20"/>
              </w:rPr>
              <w:t>wszystkich członków konsorcjum,</w:t>
            </w:r>
            <w:r w:rsidRPr="00B0682F">
              <w:rPr>
                <w:rFonts w:ascii="Arial" w:hAnsi="Arial" w:cs="Arial"/>
                <w:sz w:val="20"/>
                <w:szCs w:val="20"/>
              </w:rPr>
              <w:t xml:space="preserve"> jeśli Wykonawca ubiega się o zamówienie w trybie art. 23 ustawy</w:t>
            </w:r>
          </w:p>
          <w:p w14:paraId="66EAE838" w14:textId="4169DC8C" w:rsidR="00BA5C68" w:rsidRPr="00B0682F" w:rsidRDefault="00BA5C68" w:rsidP="006D20D3">
            <w:pPr>
              <w:pStyle w:val="WW-Domy3flnie"/>
              <w:spacing w:after="0" w:line="36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B0682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Adres,  NIP,  Regon</w:t>
            </w:r>
            <w:r w:rsidR="004D6F75" w:rsidRPr="00B0682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Pr="00B0682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Numer</w:t>
            </w:r>
            <w:r w:rsidR="004D6F75" w:rsidRPr="00B0682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Pr="00B0682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telefonu / fax  Internet  </w:t>
            </w:r>
            <w:r w:rsidR="00CE3002" w:rsidRPr="00B0682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www,</w:t>
            </w:r>
            <w:r w:rsidRPr="00B0682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e-mail</w:t>
            </w:r>
          </w:p>
        </w:tc>
        <w:tc>
          <w:tcPr>
            <w:tcW w:w="64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B89DA" w14:textId="77777777" w:rsidR="00BA5C68" w:rsidRPr="00B0682F" w:rsidRDefault="00BA5C68" w:rsidP="006D20D3">
            <w:pPr>
              <w:pStyle w:val="WW-Domy3flnie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446468" w14:textId="77777777" w:rsidR="00361992" w:rsidRPr="00B0682F" w:rsidRDefault="00361992" w:rsidP="006D20D3">
            <w:pPr>
              <w:pStyle w:val="WW-Domy3flnie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CCDF6A" w14:textId="77777777" w:rsidR="00361992" w:rsidRPr="00B0682F" w:rsidRDefault="00361992" w:rsidP="006D20D3">
            <w:pPr>
              <w:pStyle w:val="WW-Domy3flnie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A3EC9B" w14:textId="77777777" w:rsidR="00361992" w:rsidRPr="00B0682F" w:rsidRDefault="00361992" w:rsidP="006D20D3">
            <w:pPr>
              <w:pStyle w:val="WW-Domy3flnie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B8BCF7" w14:textId="77777777" w:rsidR="00361992" w:rsidRPr="00B0682F" w:rsidRDefault="00361992" w:rsidP="006D20D3">
            <w:pPr>
              <w:pStyle w:val="WW-Domy3flnie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363495" w14:textId="77777777" w:rsidR="00361992" w:rsidRPr="00B0682F" w:rsidRDefault="00361992" w:rsidP="006D20D3">
            <w:pPr>
              <w:pStyle w:val="WW-Domy3flnie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8C24B3" w14:textId="77777777" w:rsidR="00361992" w:rsidRPr="00B0682F" w:rsidRDefault="00361992" w:rsidP="006D20D3">
            <w:pPr>
              <w:pStyle w:val="WW-Domy3flnie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68C86F" w14:textId="77777777" w:rsidR="00361992" w:rsidRPr="00B0682F" w:rsidRDefault="00361992" w:rsidP="006D20D3">
            <w:pPr>
              <w:pStyle w:val="WW-Domy3flnie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67DD" w:rsidRPr="00915B88" w14:paraId="29FC146B" w14:textId="77777777" w:rsidTr="00E167DD">
        <w:trPr>
          <w:trHeight w:val="1773"/>
        </w:trPr>
        <w:tc>
          <w:tcPr>
            <w:tcW w:w="9635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339ED75" w14:textId="12E52188" w:rsidR="0023075E" w:rsidRPr="00B0682F" w:rsidRDefault="00A33626" w:rsidP="00915B88">
            <w:pPr>
              <w:pStyle w:val="WW-Domy3flnie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0682F">
              <w:rPr>
                <w:rFonts w:ascii="Arial" w:hAnsi="Arial" w:cs="Arial"/>
                <w:bCs/>
                <w:sz w:val="20"/>
                <w:szCs w:val="20"/>
              </w:rPr>
              <w:t xml:space="preserve">Nawiązując do </w:t>
            </w:r>
            <w:r w:rsidR="00CA71D6" w:rsidRPr="00B0682F">
              <w:rPr>
                <w:rFonts w:ascii="Arial" w:hAnsi="Arial" w:cs="Arial"/>
                <w:bCs/>
                <w:sz w:val="20"/>
                <w:szCs w:val="20"/>
              </w:rPr>
              <w:t xml:space="preserve">ogłoszenia o przetargu </w:t>
            </w:r>
            <w:r w:rsidR="004D56CD" w:rsidRPr="00B0682F">
              <w:rPr>
                <w:rFonts w:ascii="Arial" w:hAnsi="Arial" w:cs="Arial"/>
                <w:bCs/>
                <w:sz w:val="20"/>
                <w:szCs w:val="20"/>
              </w:rPr>
              <w:t xml:space="preserve">nieograniczonym na wyżej określony zakres </w:t>
            </w:r>
            <w:r w:rsidR="00CC4A87" w:rsidRPr="00B0682F">
              <w:rPr>
                <w:rFonts w:ascii="Arial" w:hAnsi="Arial" w:cs="Arial"/>
                <w:bCs/>
                <w:sz w:val="20"/>
                <w:szCs w:val="20"/>
              </w:rPr>
              <w:t>przedmiotowy, oferuję realizację przedmiotu zamówienia, zgodnie z wymogami Specyfikacji Istotnych Warunkó</w:t>
            </w:r>
            <w:r w:rsidR="00F4301D" w:rsidRPr="00B0682F">
              <w:rPr>
                <w:rFonts w:ascii="Arial" w:hAnsi="Arial" w:cs="Arial"/>
                <w:bCs/>
                <w:sz w:val="20"/>
                <w:szCs w:val="20"/>
              </w:rPr>
              <w:t>w Zamówienia</w:t>
            </w:r>
            <w:r w:rsidR="006D20D3" w:rsidRPr="00B0682F">
              <w:rPr>
                <w:rFonts w:ascii="Arial" w:hAnsi="Arial" w:cs="Arial"/>
                <w:bCs/>
                <w:sz w:val="20"/>
                <w:szCs w:val="20"/>
              </w:rPr>
              <w:t>, w tym w opisem przedmiotu zamówienia – zgodnie z załącznikiem 1b do SIWZ (OPZ – PNH)</w:t>
            </w:r>
            <w:r w:rsidR="00C144CE" w:rsidRPr="00B0682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7B44194C" w14:textId="77777777" w:rsidR="0023075E" w:rsidRPr="00B0682F" w:rsidRDefault="0023075E" w:rsidP="00B0682F">
            <w:pPr>
              <w:pStyle w:val="WW-Domy3flnie"/>
              <w:spacing w:after="0" w:line="360" w:lineRule="auto"/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E1A822" w14:textId="19CC3CB8" w:rsidR="004D3FF4" w:rsidRPr="00B0682F" w:rsidRDefault="0023075E" w:rsidP="00B0682F">
            <w:pPr>
              <w:pStyle w:val="WW-Domy3flnie"/>
              <w:spacing w:after="0" w:line="360" w:lineRule="auto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82F">
              <w:rPr>
                <w:rFonts w:ascii="Arial" w:hAnsi="Arial" w:cs="Arial"/>
                <w:b/>
                <w:sz w:val="20"/>
                <w:szCs w:val="20"/>
              </w:rPr>
              <w:t>CZĘŚĆ I (A) - SPRZĘT KOMPUTEROWY</w:t>
            </w:r>
          </w:p>
        </w:tc>
      </w:tr>
      <w:tr w:rsidR="003A022D" w:rsidRPr="00915B88" w14:paraId="6FC51C15" w14:textId="77777777" w:rsidTr="006D20D3">
        <w:trPr>
          <w:cantSplit/>
          <w:trHeight w:val="1013"/>
        </w:trPr>
        <w:tc>
          <w:tcPr>
            <w:tcW w:w="162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480D87" w14:textId="50B9C90B" w:rsidR="003A022D" w:rsidRPr="00B0682F" w:rsidRDefault="003A022D" w:rsidP="006D20D3">
            <w:pPr>
              <w:pStyle w:val="WW-Domy3flnie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82F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  <w:r w:rsidR="006D20D3" w:rsidRPr="00B0682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93213D9" w14:textId="625D4864" w:rsidR="009357BA" w:rsidRPr="00B0682F" w:rsidRDefault="001F51EE" w:rsidP="006D20D3">
            <w:pPr>
              <w:pStyle w:val="WW-Domy3flnie"/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0682F">
              <w:rPr>
                <w:rFonts w:ascii="Arial" w:hAnsi="Arial" w:cs="Arial"/>
                <w:bCs/>
                <w:sz w:val="20"/>
                <w:szCs w:val="20"/>
              </w:rPr>
              <w:t xml:space="preserve">Oferujemy wykonanie zamówienia w pełnym </w:t>
            </w:r>
            <w:r w:rsidR="00B66EAB" w:rsidRPr="00B0682F">
              <w:rPr>
                <w:rFonts w:ascii="Arial" w:hAnsi="Arial" w:cs="Arial"/>
                <w:bCs/>
                <w:sz w:val="20"/>
                <w:szCs w:val="20"/>
              </w:rPr>
              <w:t xml:space="preserve">zakresie </w:t>
            </w:r>
            <w:r w:rsidRPr="00B0682F">
              <w:rPr>
                <w:rFonts w:ascii="Arial" w:hAnsi="Arial" w:cs="Arial"/>
                <w:bCs/>
                <w:sz w:val="20"/>
                <w:szCs w:val="20"/>
              </w:rPr>
              <w:t xml:space="preserve">rzeczowym </w:t>
            </w:r>
            <w:r w:rsidR="00B66EAB" w:rsidRPr="00B0682F">
              <w:rPr>
                <w:rFonts w:ascii="Arial" w:hAnsi="Arial" w:cs="Arial"/>
                <w:bCs/>
                <w:sz w:val="20"/>
                <w:szCs w:val="20"/>
              </w:rPr>
              <w:t xml:space="preserve">dla części </w:t>
            </w:r>
            <w:r w:rsidR="0023075E" w:rsidRPr="00B0682F">
              <w:rPr>
                <w:rFonts w:ascii="Arial" w:hAnsi="Arial" w:cs="Arial"/>
                <w:bCs/>
                <w:sz w:val="20"/>
                <w:szCs w:val="20"/>
              </w:rPr>
              <w:t xml:space="preserve">I </w:t>
            </w:r>
            <w:r w:rsidR="0023075E" w:rsidRPr="00B0682F">
              <w:rPr>
                <w:rFonts w:ascii="Arial" w:hAnsi="Arial" w:cs="Arial"/>
                <w:sz w:val="20"/>
                <w:szCs w:val="20"/>
              </w:rPr>
              <w:t>(A) - SPRZĘT KOMPUTEROWY</w:t>
            </w:r>
            <w:r w:rsidR="00B66EAB" w:rsidRPr="00B0682F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6D20D3" w:rsidRPr="00B0682F">
              <w:rPr>
                <w:rFonts w:ascii="Arial" w:hAnsi="Arial" w:cs="Arial"/>
                <w:bCs/>
                <w:sz w:val="20"/>
                <w:szCs w:val="20"/>
              </w:rPr>
              <w:t>za cenę ryczałtową:</w:t>
            </w:r>
          </w:p>
          <w:p w14:paraId="67349BD5" w14:textId="77777777" w:rsidR="00B66EAB" w:rsidRPr="00B0682F" w:rsidRDefault="00B66EAB" w:rsidP="006D20D3">
            <w:pPr>
              <w:pStyle w:val="WW-Domy3flnie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8998F4" w14:textId="35072A03" w:rsidR="006D20D3" w:rsidRPr="00B0682F" w:rsidRDefault="009357BA" w:rsidP="006D20D3">
            <w:pPr>
              <w:pStyle w:val="WW-Domy3flnie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82F">
              <w:rPr>
                <w:rFonts w:ascii="Arial" w:hAnsi="Arial" w:cs="Arial"/>
                <w:b/>
                <w:bCs/>
                <w:sz w:val="20"/>
                <w:szCs w:val="20"/>
              </w:rPr>
              <w:t>Liczbowo:………………………………………………………………</w:t>
            </w:r>
          </w:p>
          <w:p w14:paraId="44601D29" w14:textId="77777777" w:rsidR="003A022D" w:rsidRPr="00B0682F" w:rsidRDefault="009357BA" w:rsidP="006D20D3">
            <w:pPr>
              <w:pStyle w:val="WW-Domy3flnie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82F">
              <w:rPr>
                <w:rFonts w:ascii="Arial" w:hAnsi="Arial" w:cs="Arial"/>
                <w:b/>
                <w:bCs/>
                <w:sz w:val="20"/>
                <w:szCs w:val="20"/>
              </w:rPr>
              <w:t>Słownie:…………………………………………………………………</w:t>
            </w:r>
          </w:p>
          <w:p w14:paraId="097B0D4C" w14:textId="77777777" w:rsidR="006D20D3" w:rsidRPr="00B0682F" w:rsidRDefault="006D20D3" w:rsidP="006D20D3">
            <w:pPr>
              <w:pStyle w:val="WW-Domy3flnie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C9436D" w14:textId="3E667F21" w:rsidR="006D20D3" w:rsidRPr="00B0682F" w:rsidRDefault="006D20D3" w:rsidP="006D20D3">
            <w:pPr>
              <w:pStyle w:val="WW-Domy3flnie"/>
              <w:spacing w:after="0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B0682F">
              <w:rPr>
                <w:rFonts w:ascii="Arial" w:hAnsi="Arial" w:cs="Arial"/>
                <w:iCs/>
                <w:sz w:val="20"/>
                <w:szCs w:val="20"/>
              </w:rPr>
              <w:t>zgodnie z załączonym formularzem cenowym – OPZ-FC.</w:t>
            </w:r>
          </w:p>
          <w:p w14:paraId="7D27F99D" w14:textId="073B9F8C" w:rsidR="00B66EAB" w:rsidRPr="00B0682F" w:rsidRDefault="00B66EAB" w:rsidP="006D20D3">
            <w:pPr>
              <w:pStyle w:val="WW-Domy3flnie"/>
              <w:spacing w:after="0" w:line="36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0682F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UWAGA: do każdej części spośród części I - </w:t>
            </w:r>
            <w:r w:rsidR="00560654">
              <w:rPr>
                <w:rFonts w:ascii="Arial" w:hAnsi="Arial" w:cs="Arial"/>
                <w:b/>
                <w:iCs/>
                <w:sz w:val="20"/>
                <w:szCs w:val="20"/>
              </w:rPr>
              <w:t>V</w:t>
            </w:r>
            <w:r w:rsidRPr="00B0682F">
              <w:rPr>
                <w:rFonts w:ascii="Arial" w:hAnsi="Arial" w:cs="Arial"/>
                <w:b/>
                <w:iCs/>
                <w:sz w:val="20"/>
                <w:szCs w:val="20"/>
              </w:rPr>
              <w:t>II, na którą składana jest oferta należy załączyć właściwy dla tej części</w:t>
            </w:r>
            <w:r w:rsidR="007C281F">
              <w:rPr>
                <w:rFonts w:ascii="Arial" w:hAnsi="Arial" w:cs="Arial"/>
                <w:b/>
                <w:iCs/>
                <w:sz w:val="20"/>
                <w:szCs w:val="20"/>
              </w:rPr>
              <w:t>, uzupełniony</w:t>
            </w:r>
            <w:r w:rsidRPr="00B0682F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formularz cenowy (OPZ-FC)</w:t>
            </w:r>
          </w:p>
          <w:p w14:paraId="1F1124FF" w14:textId="6B2B8CE6" w:rsidR="006D20D3" w:rsidRPr="00B0682F" w:rsidRDefault="006D20D3" w:rsidP="006D20D3">
            <w:pPr>
              <w:pStyle w:val="WW-Domy3flnie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20D3" w:rsidRPr="00915B88" w14:paraId="3709C300" w14:textId="04B1CDCD" w:rsidTr="006D20D3">
        <w:trPr>
          <w:cantSplit/>
          <w:trHeight w:val="4559"/>
        </w:trPr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EC8C9B" w14:textId="563EC088" w:rsidR="006D20D3" w:rsidRDefault="006D20D3" w:rsidP="006D20D3">
            <w:pPr>
              <w:pStyle w:val="WW-Domy3flni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82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TERMIN WYKONANIA</w:t>
            </w:r>
          </w:p>
          <w:p w14:paraId="406CFE3E" w14:textId="33FBAD53" w:rsidR="00C92D01" w:rsidRPr="00B0682F" w:rsidRDefault="00C92D01" w:rsidP="006D20D3">
            <w:pPr>
              <w:pStyle w:val="WW-Domy3flni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ZAMÓWIENIA</w:t>
            </w:r>
          </w:p>
          <w:p w14:paraId="796F1F1E" w14:textId="5202E35F" w:rsidR="006D20D3" w:rsidRPr="00B0682F" w:rsidRDefault="006D20D3" w:rsidP="006D20D3">
            <w:pPr>
              <w:pStyle w:val="WW-Domy3flni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8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(ZAZNACZYĆ WŁAŚCIWE):</w:t>
            </w:r>
          </w:p>
        </w:tc>
        <w:tc>
          <w:tcPr>
            <w:tcW w:w="8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86A5E0D" w14:textId="77777777" w:rsidR="006D20D3" w:rsidRPr="00B0682F" w:rsidRDefault="006D20D3" w:rsidP="006D20D3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</w:p>
          <w:p w14:paraId="7011F9F2" w14:textId="5F9D80FD" w:rsidR="006D20D3" w:rsidRPr="00B0682F" w:rsidRDefault="006D20D3" w:rsidP="006D20D3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B0682F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B0682F">
              <w:rPr>
                <w:rFonts w:ascii="Arial" w:hAnsi="Arial" w:cs="Arial"/>
                <w:sz w:val="20"/>
                <w:szCs w:val="20"/>
              </w:rPr>
              <w:t xml:space="preserve"> do 7 dni kalendarzowych od daty zawarcia umowy,</w:t>
            </w:r>
          </w:p>
          <w:p w14:paraId="7CAEB12C" w14:textId="77777777" w:rsidR="006D20D3" w:rsidRPr="00B0682F" w:rsidRDefault="006D20D3" w:rsidP="006D20D3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B0682F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B0682F">
              <w:rPr>
                <w:rFonts w:ascii="Arial" w:hAnsi="Arial" w:cs="Arial"/>
                <w:sz w:val="20"/>
                <w:szCs w:val="20"/>
              </w:rPr>
              <w:t xml:space="preserve"> 8 dni kalendarzowych od daty zawarcia umowy,</w:t>
            </w:r>
          </w:p>
          <w:p w14:paraId="54CFDEE4" w14:textId="77777777" w:rsidR="006D20D3" w:rsidRPr="00B0682F" w:rsidRDefault="006D20D3" w:rsidP="006D20D3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B0682F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B0682F">
              <w:rPr>
                <w:rFonts w:ascii="Arial" w:hAnsi="Arial" w:cs="Arial"/>
                <w:sz w:val="20"/>
                <w:szCs w:val="20"/>
              </w:rPr>
              <w:t xml:space="preserve"> 9 dni kalendarzowych od daty zawarcia umowy,</w:t>
            </w:r>
          </w:p>
          <w:p w14:paraId="45A6BF0C" w14:textId="77777777" w:rsidR="006D20D3" w:rsidRPr="00B0682F" w:rsidRDefault="006D20D3" w:rsidP="006D20D3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B0682F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B0682F">
              <w:rPr>
                <w:rFonts w:ascii="Arial" w:hAnsi="Arial" w:cs="Arial"/>
                <w:sz w:val="20"/>
                <w:szCs w:val="20"/>
              </w:rPr>
              <w:t xml:space="preserve"> 10 dni kalendarzowych od daty zawarcia umowy,</w:t>
            </w:r>
          </w:p>
          <w:p w14:paraId="28FC109E" w14:textId="77777777" w:rsidR="006D20D3" w:rsidRPr="00B0682F" w:rsidRDefault="006D20D3" w:rsidP="006D20D3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B0682F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B0682F">
              <w:rPr>
                <w:rFonts w:ascii="Arial" w:hAnsi="Arial" w:cs="Arial"/>
                <w:sz w:val="20"/>
                <w:szCs w:val="20"/>
              </w:rPr>
              <w:t xml:space="preserve"> 11 dni kalendarzowych od daty zawarcia umowy,</w:t>
            </w:r>
          </w:p>
          <w:p w14:paraId="69164E65" w14:textId="77777777" w:rsidR="006D20D3" w:rsidRPr="00B0682F" w:rsidRDefault="006D20D3" w:rsidP="006D20D3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B0682F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B0682F">
              <w:rPr>
                <w:rFonts w:ascii="Arial" w:hAnsi="Arial" w:cs="Arial"/>
                <w:sz w:val="20"/>
                <w:szCs w:val="20"/>
              </w:rPr>
              <w:t xml:space="preserve"> 12 dni kalendarzowych od daty zawarcia umowy,</w:t>
            </w:r>
          </w:p>
          <w:p w14:paraId="17CA6018" w14:textId="77777777" w:rsidR="006D20D3" w:rsidRPr="00B0682F" w:rsidRDefault="006D20D3" w:rsidP="006D20D3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B0682F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B0682F">
              <w:rPr>
                <w:rFonts w:ascii="Arial" w:hAnsi="Arial" w:cs="Arial"/>
                <w:sz w:val="20"/>
                <w:szCs w:val="20"/>
              </w:rPr>
              <w:t xml:space="preserve"> 13 dni kalendarzowych od daty zawarcia umowy,</w:t>
            </w:r>
          </w:p>
          <w:p w14:paraId="49D545AB" w14:textId="77777777" w:rsidR="006D20D3" w:rsidRPr="00B0682F" w:rsidRDefault="006D20D3" w:rsidP="006D20D3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B0682F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B0682F">
              <w:rPr>
                <w:rFonts w:ascii="Arial" w:hAnsi="Arial" w:cs="Arial"/>
                <w:sz w:val="20"/>
                <w:szCs w:val="20"/>
              </w:rPr>
              <w:t xml:space="preserve"> 14 dni kalendarzowych od daty zawarcia umowy,</w:t>
            </w:r>
          </w:p>
          <w:p w14:paraId="3430D31E" w14:textId="01BFF43B" w:rsidR="006D20D3" w:rsidRPr="003E32F4" w:rsidRDefault="006D20D3" w:rsidP="003E32F4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B0682F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B0682F">
              <w:rPr>
                <w:rFonts w:ascii="Arial" w:hAnsi="Arial" w:cs="Arial"/>
                <w:sz w:val="20"/>
                <w:szCs w:val="20"/>
              </w:rPr>
              <w:t xml:space="preserve"> 15 dni kalendarzowych od daty zawarcia umowy,</w:t>
            </w:r>
          </w:p>
        </w:tc>
      </w:tr>
    </w:tbl>
    <w:p w14:paraId="158119DD" w14:textId="77777777" w:rsidR="0023075E" w:rsidRPr="00B0682F" w:rsidRDefault="0023075E">
      <w:pPr>
        <w:rPr>
          <w:rFonts w:ascii="Arial" w:hAnsi="Arial" w:cs="Arial"/>
          <w:sz w:val="20"/>
          <w:szCs w:val="20"/>
        </w:rPr>
      </w:pPr>
    </w:p>
    <w:p w14:paraId="6C39235A" w14:textId="6356F459" w:rsidR="00CB3011" w:rsidRPr="00B0682F" w:rsidRDefault="0023075E" w:rsidP="00B0682F">
      <w:pPr>
        <w:jc w:val="center"/>
        <w:rPr>
          <w:rFonts w:ascii="Arial" w:hAnsi="Arial" w:cs="Arial"/>
          <w:b/>
          <w:sz w:val="20"/>
          <w:szCs w:val="20"/>
        </w:rPr>
      </w:pPr>
      <w:r w:rsidRPr="00B0682F">
        <w:rPr>
          <w:rFonts w:ascii="Arial" w:hAnsi="Arial" w:cs="Arial"/>
          <w:b/>
          <w:sz w:val="20"/>
          <w:szCs w:val="20"/>
        </w:rPr>
        <w:t xml:space="preserve">CZĘŚĆ II (B) – </w:t>
      </w:r>
      <w:r w:rsidR="00560654">
        <w:rPr>
          <w:rFonts w:ascii="Arial" w:hAnsi="Arial" w:cs="Arial"/>
          <w:b/>
          <w:sz w:val="20"/>
          <w:szCs w:val="20"/>
        </w:rPr>
        <w:t>SPRZĘT SIECIOWY</w:t>
      </w:r>
    </w:p>
    <w:tbl>
      <w:tblPr>
        <w:tblW w:w="9635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8"/>
        <w:gridCol w:w="8007"/>
      </w:tblGrid>
      <w:tr w:rsidR="0023075E" w:rsidRPr="00915B88" w14:paraId="5B6E52EA" w14:textId="77777777" w:rsidTr="00172586">
        <w:trPr>
          <w:cantSplit/>
          <w:trHeight w:val="1013"/>
        </w:trPr>
        <w:tc>
          <w:tcPr>
            <w:tcW w:w="162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B6CDD0" w14:textId="77777777" w:rsidR="0023075E" w:rsidRPr="00B0682F" w:rsidRDefault="0023075E" w:rsidP="00172586">
            <w:pPr>
              <w:pStyle w:val="WW-Domy3flnie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82F">
              <w:rPr>
                <w:rFonts w:ascii="Arial" w:hAnsi="Arial" w:cs="Arial"/>
                <w:b/>
                <w:bCs/>
                <w:sz w:val="20"/>
                <w:szCs w:val="20"/>
              </w:rPr>
              <w:t>CENA BRUTTO:</w:t>
            </w: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C026CB8" w14:textId="6C22D876" w:rsidR="0023075E" w:rsidRPr="00B0682F" w:rsidRDefault="0023075E" w:rsidP="00172586">
            <w:pPr>
              <w:pStyle w:val="WW-Domy3flnie"/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0682F">
              <w:rPr>
                <w:rFonts w:ascii="Arial" w:hAnsi="Arial" w:cs="Arial"/>
                <w:bCs/>
                <w:sz w:val="20"/>
                <w:szCs w:val="20"/>
              </w:rPr>
              <w:t xml:space="preserve">Oferujemy wykonanie zamówienia w pełnym zakresie rzeczowym dla części </w:t>
            </w:r>
            <w:r w:rsidR="00E94AA4" w:rsidRPr="00915B88">
              <w:rPr>
                <w:rFonts w:ascii="Arial" w:hAnsi="Arial" w:cs="Arial"/>
                <w:bCs/>
                <w:sz w:val="20"/>
                <w:szCs w:val="20"/>
              </w:rPr>
              <w:t xml:space="preserve">II (B) – </w:t>
            </w:r>
            <w:r w:rsidR="00560654">
              <w:rPr>
                <w:rFonts w:ascii="Arial" w:hAnsi="Arial" w:cs="Arial"/>
                <w:bCs/>
                <w:sz w:val="20"/>
                <w:szCs w:val="20"/>
              </w:rPr>
              <w:t>SPRZĘT SIECIOWY</w:t>
            </w:r>
            <w:r w:rsidRPr="00B0682F">
              <w:rPr>
                <w:rFonts w:ascii="Arial" w:hAnsi="Arial" w:cs="Arial"/>
                <w:bCs/>
                <w:sz w:val="20"/>
                <w:szCs w:val="20"/>
              </w:rPr>
              <w:t>, za cenę ryczałtową:</w:t>
            </w:r>
          </w:p>
          <w:p w14:paraId="6411A59C" w14:textId="77777777" w:rsidR="0023075E" w:rsidRPr="00B0682F" w:rsidRDefault="0023075E" w:rsidP="00172586">
            <w:pPr>
              <w:pStyle w:val="WW-Domy3flnie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0B388D" w14:textId="77777777" w:rsidR="0023075E" w:rsidRPr="00B0682F" w:rsidRDefault="0023075E" w:rsidP="00172586">
            <w:pPr>
              <w:pStyle w:val="WW-Domy3flnie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82F">
              <w:rPr>
                <w:rFonts w:ascii="Arial" w:hAnsi="Arial" w:cs="Arial"/>
                <w:b/>
                <w:bCs/>
                <w:sz w:val="20"/>
                <w:szCs w:val="20"/>
              </w:rPr>
              <w:t>Liczbowo:………………………………………………………………</w:t>
            </w:r>
          </w:p>
          <w:p w14:paraId="0D853BC3" w14:textId="77777777" w:rsidR="0023075E" w:rsidRPr="00B0682F" w:rsidRDefault="0023075E" w:rsidP="00172586">
            <w:pPr>
              <w:pStyle w:val="WW-Domy3flnie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82F">
              <w:rPr>
                <w:rFonts w:ascii="Arial" w:hAnsi="Arial" w:cs="Arial"/>
                <w:b/>
                <w:bCs/>
                <w:sz w:val="20"/>
                <w:szCs w:val="20"/>
              </w:rPr>
              <w:t>Słownie:…………………………………………………………………</w:t>
            </w:r>
          </w:p>
          <w:p w14:paraId="4B5266B4" w14:textId="77777777" w:rsidR="0023075E" w:rsidRPr="00B0682F" w:rsidRDefault="0023075E" w:rsidP="00172586">
            <w:pPr>
              <w:pStyle w:val="WW-Domy3flnie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3AF071" w14:textId="77777777" w:rsidR="0023075E" w:rsidRPr="00B0682F" w:rsidRDefault="0023075E" w:rsidP="00172586">
            <w:pPr>
              <w:pStyle w:val="WW-Domy3flnie"/>
              <w:spacing w:after="0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B0682F">
              <w:rPr>
                <w:rFonts w:ascii="Arial" w:hAnsi="Arial" w:cs="Arial"/>
                <w:iCs/>
                <w:sz w:val="20"/>
                <w:szCs w:val="20"/>
              </w:rPr>
              <w:t>zgodnie z załączonym formularzem cenowym – OPZ-FC.</w:t>
            </w:r>
          </w:p>
          <w:p w14:paraId="7726EBD9" w14:textId="2BE4E540" w:rsidR="0023075E" w:rsidRPr="00B0682F" w:rsidRDefault="0023075E" w:rsidP="00172586">
            <w:pPr>
              <w:pStyle w:val="WW-Domy3flnie"/>
              <w:spacing w:after="0" w:line="36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0682F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UWAGA: do każdej części spośród części I - </w:t>
            </w:r>
            <w:r w:rsidR="00560654">
              <w:rPr>
                <w:rFonts w:ascii="Arial" w:hAnsi="Arial" w:cs="Arial"/>
                <w:b/>
                <w:iCs/>
                <w:sz w:val="20"/>
                <w:szCs w:val="20"/>
              </w:rPr>
              <w:t>V</w:t>
            </w:r>
            <w:r w:rsidRPr="00B0682F">
              <w:rPr>
                <w:rFonts w:ascii="Arial" w:hAnsi="Arial" w:cs="Arial"/>
                <w:b/>
                <w:iCs/>
                <w:sz w:val="20"/>
                <w:szCs w:val="20"/>
              </w:rPr>
              <w:t>II, na którą składana jest oferta należy załączyć właściwy dla tej części</w:t>
            </w:r>
            <w:r w:rsidR="007C281F">
              <w:rPr>
                <w:rFonts w:ascii="Arial" w:hAnsi="Arial" w:cs="Arial"/>
                <w:b/>
                <w:iCs/>
                <w:sz w:val="20"/>
                <w:szCs w:val="20"/>
              </w:rPr>
              <w:t>, uzupełniony</w:t>
            </w:r>
            <w:r w:rsidRPr="00B0682F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formularz cenowy (OPZ-FC)</w:t>
            </w:r>
          </w:p>
          <w:p w14:paraId="2B32EB01" w14:textId="77777777" w:rsidR="0023075E" w:rsidRPr="00B0682F" w:rsidRDefault="0023075E" w:rsidP="00172586">
            <w:pPr>
              <w:pStyle w:val="WW-Domy3flnie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3075E" w:rsidRPr="00915B88" w14:paraId="0205F856" w14:textId="77777777" w:rsidTr="00172586">
        <w:trPr>
          <w:cantSplit/>
          <w:trHeight w:val="4559"/>
        </w:trPr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6FB4C6" w14:textId="602C1343" w:rsidR="0023075E" w:rsidRPr="00B0682F" w:rsidRDefault="0023075E" w:rsidP="00C92D01">
            <w:pPr>
              <w:pStyle w:val="WW-Domy3flni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82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TERMIN WYKONANIA</w:t>
            </w:r>
            <w:r w:rsidR="00C92D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ZAMÓWIENIA</w:t>
            </w:r>
          </w:p>
          <w:p w14:paraId="0276DAA3" w14:textId="77777777" w:rsidR="0023075E" w:rsidRPr="00B0682F" w:rsidRDefault="0023075E" w:rsidP="00172586">
            <w:pPr>
              <w:pStyle w:val="WW-Domy3flni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8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(ZAZNACZYĆ WŁAŚCIWE):</w:t>
            </w:r>
          </w:p>
        </w:tc>
        <w:tc>
          <w:tcPr>
            <w:tcW w:w="8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4AE565D" w14:textId="77777777" w:rsidR="0023075E" w:rsidRPr="00B0682F" w:rsidRDefault="0023075E" w:rsidP="00172586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</w:p>
          <w:p w14:paraId="4F33FBA3" w14:textId="77777777" w:rsidR="0023075E" w:rsidRPr="00B0682F" w:rsidRDefault="0023075E" w:rsidP="00172586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B0682F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B0682F">
              <w:rPr>
                <w:rFonts w:ascii="Arial" w:hAnsi="Arial" w:cs="Arial"/>
                <w:sz w:val="20"/>
                <w:szCs w:val="20"/>
              </w:rPr>
              <w:t xml:space="preserve"> do 7 dni kalendarzowych od daty zawarcia umowy,</w:t>
            </w:r>
          </w:p>
          <w:p w14:paraId="1849827F" w14:textId="77777777" w:rsidR="0023075E" w:rsidRPr="00B0682F" w:rsidRDefault="0023075E" w:rsidP="00172586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B0682F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B0682F">
              <w:rPr>
                <w:rFonts w:ascii="Arial" w:hAnsi="Arial" w:cs="Arial"/>
                <w:sz w:val="20"/>
                <w:szCs w:val="20"/>
              </w:rPr>
              <w:t xml:space="preserve"> 8 dni kalendarzowych od daty zawarcia umowy,</w:t>
            </w:r>
          </w:p>
          <w:p w14:paraId="571FF34A" w14:textId="77777777" w:rsidR="0023075E" w:rsidRPr="00B0682F" w:rsidRDefault="0023075E" w:rsidP="00172586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B0682F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B0682F">
              <w:rPr>
                <w:rFonts w:ascii="Arial" w:hAnsi="Arial" w:cs="Arial"/>
                <w:sz w:val="20"/>
                <w:szCs w:val="20"/>
              </w:rPr>
              <w:t xml:space="preserve"> 9 dni kalendarzowych od daty zawarcia umowy,</w:t>
            </w:r>
          </w:p>
          <w:p w14:paraId="7FC53DB6" w14:textId="77777777" w:rsidR="0023075E" w:rsidRPr="00B0682F" w:rsidRDefault="0023075E" w:rsidP="00172586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B0682F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B0682F">
              <w:rPr>
                <w:rFonts w:ascii="Arial" w:hAnsi="Arial" w:cs="Arial"/>
                <w:sz w:val="20"/>
                <w:szCs w:val="20"/>
              </w:rPr>
              <w:t xml:space="preserve"> 10 dni kalendarzowych od daty zawarcia umowy,</w:t>
            </w:r>
          </w:p>
          <w:p w14:paraId="4CDD7B88" w14:textId="77777777" w:rsidR="0023075E" w:rsidRPr="00B0682F" w:rsidRDefault="0023075E" w:rsidP="00172586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B0682F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B0682F">
              <w:rPr>
                <w:rFonts w:ascii="Arial" w:hAnsi="Arial" w:cs="Arial"/>
                <w:sz w:val="20"/>
                <w:szCs w:val="20"/>
              </w:rPr>
              <w:t xml:space="preserve"> 11 dni kalendarzowych od daty zawarcia umowy,</w:t>
            </w:r>
          </w:p>
          <w:p w14:paraId="67D8F987" w14:textId="77777777" w:rsidR="0023075E" w:rsidRPr="00B0682F" w:rsidRDefault="0023075E" w:rsidP="00172586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B0682F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B0682F">
              <w:rPr>
                <w:rFonts w:ascii="Arial" w:hAnsi="Arial" w:cs="Arial"/>
                <w:sz w:val="20"/>
                <w:szCs w:val="20"/>
              </w:rPr>
              <w:t xml:space="preserve"> 12 dni kalendarzowych od daty zawarcia umowy,</w:t>
            </w:r>
          </w:p>
          <w:p w14:paraId="09E9AA2E" w14:textId="77777777" w:rsidR="0023075E" w:rsidRPr="00B0682F" w:rsidRDefault="0023075E" w:rsidP="00172586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B0682F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B0682F">
              <w:rPr>
                <w:rFonts w:ascii="Arial" w:hAnsi="Arial" w:cs="Arial"/>
                <w:sz w:val="20"/>
                <w:szCs w:val="20"/>
              </w:rPr>
              <w:t xml:space="preserve"> 13 dni kalendarzowych od daty zawarcia umowy,</w:t>
            </w:r>
          </w:p>
          <w:p w14:paraId="64325D08" w14:textId="77777777" w:rsidR="0023075E" w:rsidRPr="00B0682F" w:rsidRDefault="0023075E" w:rsidP="00172586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B0682F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B0682F">
              <w:rPr>
                <w:rFonts w:ascii="Arial" w:hAnsi="Arial" w:cs="Arial"/>
                <w:sz w:val="20"/>
                <w:szCs w:val="20"/>
              </w:rPr>
              <w:t xml:space="preserve"> 14 dni kalendarzowych od daty zawarcia umowy,</w:t>
            </w:r>
          </w:p>
          <w:p w14:paraId="7EAE5BD5" w14:textId="48D20160" w:rsidR="0023075E" w:rsidRPr="003E32F4" w:rsidRDefault="0023075E" w:rsidP="003E32F4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B0682F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B0682F">
              <w:rPr>
                <w:rFonts w:ascii="Arial" w:hAnsi="Arial" w:cs="Arial"/>
                <w:sz w:val="20"/>
                <w:szCs w:val="20"/>
              </w:rPr>
              <w:t xml:space="preserve"> 15 dni kalendarzowych od daty zawarcia umowy,</w:t>
            </w:r>
          </w:p>
        </w:tc>
      </w:tr>
    </w:tbl>
    <w:p w14:paraId="2BA9A21A" w14:textId="25BC8B59" w:rsidR="0023075E" w:rsidRPr="00B0682F" w:rsidRDefault="0023075E">
      <w:pPr>
        <w:rPr>
          <w:rFonts w:ascii="Arial" w:hAnsi="Arial" w:cs="Arial"/>
          <w:sz w:val="20"/>
          <w:szCs w:val="20"/>
        </w:rPr>
      </w:pPr>
    </w:p>
    <w:p w14:paraId="4D3AAF3F" w14:textId="6AB4FDFB" w:rsidR="0023075E" w:rsidRPr="00B0682F" w:rsidRDefault="00E94AA4" w:rsidP="00B0682F">
      <w:pPr>
        <w:widowControl/>
        <w:suppressAutoHyphens w:val="0"/>
        <w:autoSpaceDE w:val="0"/>
        <w:adjustRightInd w:val="0"/>
        <w:spacing w:after="0" w:line="360" w:lineRule="auto"/>
        <w:jc w:val="center"/>
        <w:textAlignment w:val="auto"/>
        <w:rPr>
          <w:rFonts w:ascii="Arial" w:hAnsi="Arial" w:cs="Arial"/>
          <w:b/>
          <w:sz w:val="20"/>
          <w:szCs w:val="20"/>
        </w:rPr>
      </w:pPr>
      <w:r w:rsidRPr="00B0682F">
        <w:rPr>
          <w:rFonts w:ascii="Arial" w:hAnsi="Arial" w:cs="Arial"/>
          <w:b/>
          <w:sz w:val="20"/>
          <w:szCs w:val="20"/>
        </w:rPr>
        <w:t xml:space="preserve">CZĘŚĆ III (C) – URZĄDZENIA </w:t>
      </w:r>
      <w:r w:rsidR="00560654">
        <w:rPr>
          <w:rFonts w:ascii="Arial" w:hAnsi="Arial" w:cs="Arial"/>
          <w:b/>
          <w:sz w:val="20"/>
          <w:szCs w:val="20"/>
        </w:rPr>
        <w:t>DODATKOWE</w:t>
      </w:r>
    </w:p>
    <w:tbl>
      <w:tblPr>
        <w:tblW w:w="9635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8"/>
        <w:gridCol w:w="8007"/>
      </w:tblGrid>
      <w:tr w:rsidR="00E94AA4" w:rsidRPr="00915B88" w14:paraId="3072C4FD" w14:textId="77777777" w:rsidTr="00172586">
        <w:trPr>
          <w:cantSplit/>
          <w:trHeight w:val="1013"/>
        </w:trPr>
        <w:tc>
          <w:tcPr>
            <w:tcW w:w="162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A5D9DC" w14:textId="77777777" w:rsidR="00E94AA4" w:rsidRPr="00915B88" w:rsidRDefault="00E94AA4" w:rsidP="00172586">
            <w:pPr>
              <w:pStyle w:val="WW-Domy3flnie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5B88">
              <w:rPr>
                <w:rFonts w:ascii="Arial" w:hAnsi="Arial" w:cs="Arial"/>
                <w:b/>
                <w:bCs/>
                <w:sz w:val="20"/>
                <w:szCs w:val="20"/>
              </w:rPr>
              <w:t>CENA BRUTTO:</w:t>
            </w: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EA3C93A" w14:textId="6714A7A0" w:rsidR="00E94AA4" w:rsidRPr="00915B88" w:rsidRDefault="00E94AA4" w:rsidP="00172586">
            <w:pPr>
              <w:pStyle w:val="WW-Domy3flnie"/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15B88">
              <w:rPr>
                <w:rFonts w:ascii="Arial" w:hAnsi="Arial" w:cs="Arial"/>
                <w:bCs/>
                <w:sz w:val="20"/>
                <w:szCs w:val="20"/>
              </w:rPr>
              <w:t xml:space="preserve">Oferujemy wykonanie zamówienia w pełnym zakresie rzeczowym dla części III (C) – URZĄDZENIA </w:t>
            </w:r>
            <w:r w:rsidR="00560654">
              <w:rPr>
                <w:rFonts w:ascii="Arial" w:hAnsi="Arial" w:cs="Arial"/>
                <w:bCs/>
                <w:sz w:val="20"/>
                <w:szCs w:val="20"/>
              </w:rPr>
              <w:t>DODATKOWE</w:t>
            </w:r>
            <w:r w:rsidRPr="00915B88">
              <w:rPr>
                <w:rFonts w:ascii="Arial" w:hAnsi="Arial" w:cs="Arial"/>
                <w:bCs/>
                <w:sz w:val="20"/>
                <w:szCs w:val="20"/>
              </w:rPr>
              <w:t>, za cenę ryczałtową:</w:t>
            </w:r>
          </w:p>
          <w:p w14:paraId="4C6B9D19" w14:textId="77777777" w:rsidR="00E94AA4" w:rsidRPr="00915B88" w:rsidRDefault="00E94AA4" w:rsidP="00172586">
            <w:pPr>
              <w:pStyle w:val="WW-Domy3flnie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76988E" w14:textId="77777777" w:rsidR="00E94AA4" w:rsidRPr="00915B88" w:rsidRDefault="00E94AA4" w:rsidP="00172586">
            <w:pPr>
              <w:pStyle w:val="WW-Domy3flnie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5B88">
              <w:rPr>
                <w:rFonts w:ascii="Arial" w:hAnsi="Arial" w:cs="Arial"/>
                <w:b/>
                <w:bCs/>
                <w:sz w:val="20"/>
                <w:szCs w:val="20"/>
              </w:rPr>
              <w:t>Liczbowo:………………………………………………………………</w:t>
            </w:r>
          </w:p>
          <w:p w14:paraId="7BC75C92" w14:textId="77777777" w:rsidR="00E94AA4" w:rsidRPr="00915B88" w:rsidRDefault="00E94AA4" w:rsidP="00172586">
            <w:pPr>
              <w:pStyle w:val="WW-Domy3flnie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5B88">
              <w:rPr>
                <w:rFonts w:ascii="Arial" w:hAnsi="Arial" w:cs="Arial"/>
                <w:b/>
                <w:bCs/>
                <w:sz w:val="20"/>
                <w:szCs w:val="20"/>
              </w:rPr>
              <w:t>Słownie:…………………………………………………………………</w:t>
            </w:r>
          </w:p>
          <w:p w14:paraId="2A3736D7" w14:textId="77777777" w:rsidR="00E94AA4" w:rsidRPr="00915B88" w:rsidRDefault="00E94AA4" w:rsidP="00172586">
            <w:pPr>
              <w:pStyle w:val="WW-Domy3flnie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3F9BDE" w14:textId="77777777" w:rsidR="00E94AA4" w:rsidRPr="00915B88" w:rsidRDefault="00E94AA4" w:rsidP="00172586">
            <w:pPr>
              <w:pStyle w:val="WW-Domy3flnie"/>
              <w:spacing w:after="0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915B88">
              <w:rPr>
                <w:rFonts w:ascii="Arial" w:hAnsi="Arial" w:cs="Arial"/>
                <w:iCs/>
                <w:sz w:val="20"/>
                <w:szCs w:val="20"/>
              </w:rPr>
              <w:t>zgodnie z załączonym formularzem cenowym – OPZ-FC.</w:t>
            </w:r>
          </w:p>
          <w:p w14:paraId="5A4B4B3E" w14:textId="002F2681" w:rsidR="00E94AA4" w:rsidRPr="00915B88" w:rsidRDefault="00E94AA4" w:rsidP="00172586">
            <w:pPr>
              <w:pStyle w:val="WW-Domy3flnie"/>
              <w:spacing w:after="0" w:line="36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15B8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UWAGA: do każdej części spośród części I - </w:t>
            </w:r>
            <w:r w:rsidR="00560654">
              <w:rPr>
                <w:rFonts w:ascii="Arial" w:hAnsi="Arial" w:cs="Arial"/>
                <w:b/>
                <w:iCs/>
                <w:sz w:val="20"/>
                <w:szCs w:val="20"/>
              </w:rPr>
              <w:t>V</w:t>
            </w:r>
            <w:r w:rsidRPr="00915B88">
              <w:rPr>
                <w:rFonts w:ascii="Arial" w:hAnsi="Arial" w:cs="Arial"/>
                <w:b/>
                <w:iCs/>
                <w:sz w:val="20"/>
                <w:szCs w:val="20"/>
              </w:rPr>
              <w:t>II, na którą składana jest oferta należy załączyć właściwy dla tej części</w:t>
            </w:r>
            <w:r w:rsidR="007C281F">
              <w:rPr>
                <w:rFonts w:ascii="Arial" w:hAnsi="Arial" w:cs="Arial"/>
                <w:b/>
                <w:iCs/>
                <w:sz w:val="20"/>
                <w:szCs w:val="20"/>
              </w:rPr>
              <w:t>, uzupełniony</w:t>
            </w:r>
            <w:r w:rsidRPr="00915B8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formularz cenowy (OPZ-FC)</w:t>
            </w:r>
          </w:p>
          <w:p w14:paraId="15928130" w14:textId="77777777" w:rsidR="00E94AA4" w:rsidRPr="00915B88" w:rsidRDefault="00E94AA4" w:rsidP="00172586">
            <w:pPr>
              <w:pStyle w:val="WW-Domy3flnie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94AA4" w:rsidRPr="00915B88" w14:paraId="3E02502B" w14:textId="77777777" w:rsidTr="00172586">
        <w:trPr>
          <w:cantSplit/>
          <w:trHeight w:val="4559"/>
        </w:trPr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FBDA61" w14:textId="15EBC8C9" w:rsidR="00E94AA4" w:rsidRDefault="00E94AA4" w:rsidP="00172586">
            <w:pPr>
              <w:pStyle w:val="WW-Domy3flni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5B8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TERMIN WYKONANIA</w:t>
            </w:r>
          </w:p>
          <w:p w14:paraId="11827986" w14:textId="2FE41D03" w:rsidR="00C92D01" w:rsidRPr="00915B88" w:rsidRDefault="00C92D01" w:rsidP="00C92D01">
            <w:pPr>
              <w:pStyle w:val="WW-Domy3flni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ZAMÓWIENIA</w:t>
            </w:r>
          </w:p>
          <w:p w14:paraId="01F5851F" w14:textId="77777777" w:rsidR="00E94AA4" w:rsidRPr="00915B88" w:rsidRDefault="00E94AA4" w:rsidP="00172586">
            <w:pPr>
              <w:pStyle w:val="WW-Domy3flni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5B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(ZAZNACZYĆ WŁAŚCIWE):</w:t>
            </w:r>
          </w:p>
        </w:tc>
        <w:tc>
          <w:tcPr>
            <w:tcW w:w="8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300AD7C" w14:textId="77777777" w:rsidR="00E94AA4" w:rsidRPr="00915B88" w:rsidRDefault="00E94AA4" w:rsidP="00172586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</w:p>
          <w:p w14:paraId="0C0C42DF" w14:textId="77777777" w:rsidR="00E94AA4" w:rsidRPr="00915B88" w:rsidRDefault="00E94AA4" w:rsidP="00172586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915B88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915B88">
              <w:rPr>
                <w:rFonts w:ascii="Arial" w:hAnsi="Arial" w:cs="Arial"/>
                <w:sz w:val="20"/>
                <w:szCs w:val="20"/>
              </w:rPr>
              <w:t xml:space="preserve"> do 7 dni kalendarzowych od daty zawarcia umowy,</w:t>
            </w:r>
          </w:p>
          <w:p w14:paraId="4D6E20CE" w14:textId="77777777" w:rsidR="00E94AA4" w:rsidRPr="00915B88" w:rsidRDefault="00E94AA4" w:rsidP="00172586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915B88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915B88">
              <w:rPr>
                <w:rFonts w:ascii="Arial" w:hAnsi="Arial" w:cs="Arial"/>
                <w:sz w:val="20"/>
                <w:szCs w:val="20"/>
              </w:rPr>
              <w:t xml:space="preserve"> 8 dni kalendarzowych od daty zawarcia umowy,</w:t>
            </w:r>
          </w:p>
          <w:p w14:paraId="14ED56BB" w14:textId="77777777" w:rsidR="00E94AA4" w:rsidRPr="00915B88" w:rsidRDefault="00E94AA4" w:rsidP="00172586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915B88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915B88">
              <w:rPr>
                <w:rFonts w:ascii="Arial" w:hAnsi="Arial" w:cs="Arial"/>
                <w:sz w:val="20"/>
                <w:szCs w:val="20"/>
              </w:rPr>
              <w:t xml:space="preserve"> 9 dni kalendarzowych od daty zawarcia umowy,</w:t>
            </w:r>
          </w:p>
          <w:p w14:paraId="7024F9E1" w14:textId="77777777" w:rsidR="00E94AA4" w:rsidRPr="00915B88" w:rsidRDefault="00E94AA4" w:rsidP="00172586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915B88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915B88">
              <w:rPr>
                <w:rFonts w:ascii="Arial" w:hAnsi="Arial" w:cs="Arial"/>
                <w:sz w:val="20"/>
                <w:szCs w:val="20"/>
              </w:rPr>
              <w:t xml:space="preserve"> 10 dni kalendarzowych od daty zawarcia umowy,</w:t>
            </w:r>
          </w:p>
          <w:p w14:paraId="5593248C" w14:textId="77777777" w:rsidR="00E94AA4" w:rsidRPr="00915B88" w:rsidRDefault="00E94AA4" w:rsidP="00172586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915B88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915B88">
              <w:rPr>
                <w:rFonts w:ascii="Arial" w:hAnsi="Arial" w:cs="Arial"/>
                <w:sz w:val="20"/>
                <w:szCs w:val="20"/>
              </w:rPr>
              <w:t xml:space="preserve"> 11 dni kalendarzowych od daty zawarcia umowy,</w:t>
            </w:r>
          </w:p>
          <w:p w14:paraId="08EDF9C9" w14:textId="77777777" w:rsidR="00E94AA4" w:rsidRPr="00915B88" w:rsidRDefault="00E94AA4" w:rsidP="00172586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915B88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915B88">
              <w:rPr>
                <w:rFonts w:ascii="Arial" w:hAnsi="Arial" w:cs="Arial"/>
                <w:sz w:val="20"/>
                <w:szCs w:val="20"/>
              </w:rPr>
              <w:t xml:space="preserve"> 12 dni kalendarzowych od daty zawarcia umowy,</w:t>
            </w:r>
          </w:p>
          <w:p w14:paraId="2C944F37" w14:textId="77777777" w:rsidR="00E94AA4" w:rsidRPr="00915B88" w:rsidRDefault="00E94AA4" w:rsidP="00172586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915B88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915B88">
              <w:rPr>
                <w:rFonts w:ascii="Arial" w:hAnsi="Arial" w:cs="Arial"/>
                <w:sz w:val="20"/>
                <w:szCs w:val="20"/>
              </w:rPr>
              <w:t xml:space="preserve"> 13 dni kalendarzowych od daty zawarcia umowy,</w:t>
            </w:r>
          </w:p>
          <w:p w14:paraId="50AFB77D" w14:textId="77777777" w:rsidR="00E94AA4" w:rsidRPr="00915B88" w:rsidRDefault="00E94AA4" w:rsidP="00172586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915B88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915B88">
              <w:rPr>
                <w:rFonts w:ascii="Arial" w:hAnsi="Arial" w:cs="Arial"/>
                <w:sz w:val="20"/>
                <w:szCs w:val="20"/>
              </w:rPr>
              <w:t xml:space="preserve"> 14 dni kalendarzowych od daty zawarcia umowy,</w:t>
            </w:r>
          </w:p>
          <w:p w14:paraId="4D512B98" w14:textId="788BB102" w:rsidR="00E94AA4" w:rsidRPr="003E32F4" w:rsidRDefault="00E94AA4" w:rsidP="003E32F4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915B88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915B88">
              <w:rPr>
                <w:rFonts w:ascii="Arial" w:hAnsi="Arial" w:cs="Arial"/>
                <w:sz w:val="20"/>
                <w:szCs w:val="20"/>
              </w:rPr>
              <w:t xml:space="preserve"> 15 dni kalendarzowych od daty zawarcia umowy,</w:t>
            </w:r>
          </w:p>
        </w:tc>
      </w:tr>
    </w:tbl>
    <w:p w14:paraId="6FFB09E0" w14:textId="558341F3" w:rsidR="0023075E" w:rsidRDefault="0023075E">
      <w:pPr>
        <w:rPr>
          <w:rFonts w:ascii="Arial" w:hAnsi="Arial" w:cs="Arial"/>
          <w:sz w:val="20"/>
          <w:szCs w:val="20"/>
        </w:rPr>
      </w:pPr>
    </w:p>
    <w:p w14:paraId="567049B1" w14:textId="0543E97A" w:rsidR="00560654" w:rsidRPr="00B0682F" w:rsidRDefault="00560654" w:rsidP="00560654">
      <w:pPr>
        <w:widowControl/>
        <w:suppressAutoHyphens w:val="0"/>
        <w:autoSpaceDE w:val="0"/>
        <w:adjustRightInd w:val="0"/>
        <w:spacing w:after="0" w:line="360" w:lineRule="auto"/>
        <w:jc w:val="center"/>
        <w:textAlignment w:val="auto"/>
        <w:rPr>
          <w:rFonts w:ascii="Arial" w:hAnsi="Arial" w:cs="Arial"/>
          <w:b/>
          <w:sz w:val="20"/>
          <w:szCs w:val="20"/>
        </w:rPr>
      </w:pPr>
      <w:r w:rsidRPr="00B0682F">
        <w:rPr>
          <w:rFonts w:ascii="Arial" w:hAnsi="Arial" w:cs="Arial"/>
          <w:b/>
          <w:sz w:val="20"/>
          <w:szCs w:val="20"/>
        </w:rPr>
        <w:t>CZĘŚĆ I</w:t>
      </w:r>
      <w:r>
        <w:rPr>
          <w:rFonts w:ascii="Arial" w:hAnsi="Arial" w:cs="Arial"/>
          <w:b/>
          <w:sz w:val="20"/>
          <w:szCs w:val="20"/>
        </w:rPr>
        <w:t>V</w:t>
      </w:r>
      <w:r w:rsidRPr="00B0682F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D</w:t>
      </w:r>
      <w:r w:rsidRPr="00B0682F">
        <w:rPr>
          <w:rFonts w:ascii="Arial" w:hAnsi="Arial" w:cs="Arial"/>
          <w:b/>
          <w:sz w:val="20"/>
          <w:szCs w:val="20"/>
        </w:rPr>
        <w:t xml:space="preserve">) – URZĄDZENIA </w:t>
      </w:r>
      <w:r>
        <w:rPr>
          <w:rFonts w:ascii="Arial" w:hAnsi="Arial" w:cs="Arial"/>
          <w:b/>
          <w:sz w:val="20"/>
          <w:szCs w:val="20"/>
        </w:rPr>
        <w:t>DO STANOWISK KASOWYCH</w:t>
      </w:r>
    </w:p>
    <w:tbl>
      <w:tblPr>
        <w:tblW w:w="9635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8"/>
        <w:gridCol w:w="8007"/>
      </w:tblGrid>
      <w:tr w:rsidR="00560654" w:rsidRPr="00915B88" w14:paraId="244ABE35" w14:textId="77777777" w:rsidTr="005E2B6C">
        <w:trPr>
          <w:cantSplit/>
          <w:trHeight w:val="1013"/>
        </w:trPr>
        <w:tc>
          <w:tcPr>
            <w:tcW w:w="162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C7DC26" w14:textId="77777777" w:rsidR="00560654" w:rsidRPr="00915B88" w:rsidRDefault="00560654" w:rsidP="005E2B6C">
            <w:pPr>
              <w:pStyle w:val="WW-Domy3flnie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5B88">
              <w:rPr>
                <w:rFonts w:ascii="Arial" w:hAnsi="Arial" w:cs="Arial"/>
                <w:b/>
                <w:bCs/>
                <w:sz w:val="20"/>
                <w:szCs w:val="20"/>
              </w:rPr>
              <w:t>CENA BRUTTO:</w:t>
            </w: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A557746" w14:textId="6AE39306" w:rsidR="00560654" w:rsidRPr="00915B88" w:rsidRDefault="00560654" w:rsidP="005E2B6C">
            <w:pPr>
              <w:pStyle w:val="WW-Domy3flnie"/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15B88">
              <w:rPr>
                <w:rFonts w:ascii="Arial" w:hAnsi="Arial" w:cs="Arial"/>
                <w:bCs/>
                <w:sz w:val="20"/>
                <w:szCs w:val="20"/>
              </w:rPr>
              <w:t xml:space="preserve">Oferujemy wykonanie zamówienia w pełnym zakresie rzeczowym dla części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IV (D)</w:t>
            </w:r>
            <w:r w:rsidRPr="00915B88">
              <w:rPr>
                <w:rFonts w:ascii="Arial" w:hAnsi="Arial" w:cs="Arial"/>
                <w:bCs/>
                <w:sz w:val="20"/>
                <w:szCs w:val="20"/>
              </w:rPr>
              <w:t xml:space="preserve"> – URZĄDZENIA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DO STANOWISK KASOWYCH</w:t>
            </w:r>
            <w:r w:rsidRPr="00915B88">
              <w:rPr>
                <w:rFonts w:ascii="Arial" w:hAnsi="Arial" w:cs="Arial"/>
                <w:bCs/>
                <w:sz w:val="20"/>
                <w:szCs w:val="20"/>
              </w:rPr>
              <w:t>, za cenę ryczałtową:</w:t>
            </w:r>
          </w:p>
          <w:p w14:paraId="0BCD6743" w14:textId="77777777" w:rsidR="00560654" w:rsidRPr="00915B88" w:rsidRDefault="00560654" w:rsidP="005E2B6C">
            <w:pPr>
              <w:pStyle w:val="WW-Domy3flnie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FF3CF8" w14:textId="77777777" w:rsidR="00560654" w:rsidRPr="00915B88" w:rsidRDefault="00560654" w:rsidP="005E2B6C">
            <w:pPr>
              <w:pStyle w:val="WW-Domy3flnie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5B88">
              <w:rPr>
                <w:rFonts w:ascii="Arial" w:hAnsi="Arial" w:cs="Arial"/>
                <w:b/>
                <w:bCs/>
                <w:sz w:val="20"/>
                <w:szCs w:val="20"/>
              </w:rPr>
              <w:t>Liczbowo:………………………………………………………………</w:t>
            </w:r>
          </w:p>
          <w:p w14:paraId="17D2E8D0" w14:textId="77777777" w:rsidR="00560654" w:rsidRPr="00915B88" w:rsidRDefault="00560654" w:rsidP="005E2B6C">
            <w:pPr>
              <w:pStyle w:val="WW-Domy3flnie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5B88">
              <w:rPr>
                <w:rFonts w:ascii="Arial" w:hAnsi="Arial" w:cs="Arial"/>
                <w:b/>
                <w:bCs/>
                <w:sz w:val="20"/>
                <w:szCs w:val="20"/>
              </w:rPr>
              <w:t>Słownie:…………………………………………………………………</w:t>
            </w:r>
          </w:p>
          <w:p w14:paraId="113A2A90" w14:textId="77777777" w:rsidR="00560654" w:rsidRPr="00915B88" w:rsidRDefault="00560654" w:rsidP="005E2B6C">
            <w:pPr>
              <w:pStyle w:val="WW-Domy3flnie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7F9639" w14:textId="77777777" w:rsidR="00560654" w:rsidRPr="00915B88" w:rsidRDefault="00560654" w:rsidP="005E2B6C">
            <w:pPr>
              <w:pStyle w:val="WW-Domy3flnie"/>
              <w:spacing w:after="0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915B88">
              <w:rPr>
                <w:rFonts w:ascii="Arial" w:hAnsi="Arial" w:cs="Arial"/>
                <w:iCs/>
                <w:sz w:val="20"/>
                <w:szCs w:val="20"/>
              </w:rPr>
              <w:t>zgodnie z załączonym formularzem cenowym – OPZ-FC.</w:t>
            </w:r>
          </w:p>
          <w:p w14:paraId="5CB30696" w14:textId="60002242" w:rsidR="00560654" w:rsidRPr="00915B88" w:rsidRDefault="00560654" w:rsidP="005E2B6C">
            <w:pPr>
              <w:pStyle w:val="WW-Domy3flnie"/>
              <w:spacing w:after="0" w:line="36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15B8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UWAGA: do każdej części spośród części I - 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V</w:t>
            </w:r>
            <w:r w:rsidRPr="00915B88">
              <w:rPr>
                <w:rFonts w:ascii="Arial" w:hAnsi="Arial" w:cs="Arial"/>
                <w:b/>
                <w:iCs/>
                <w:sz w:val="20"/>
                <w:szCs w:val="20"/>
              </w:rPr>
              <w:t>II, na którą składana jest oferta należy załączyć właściwy dla tej części</w:t>
            </w:r>
            <w:r w:rsidR="007C281F">
              <w:rPr>
                <w:rFonts w:ascii="Arial" w:hAnsi="Arial" w:cs="Arial"/>
                <w:b/>
                <w:iCs/>
                <w:sz w:val="20"/>
                <w:szCs w:val="20"/>
              </w:rPr>
              <w:t>, , uzupełniony</w:t>
            </w:r>
            <w:r w:rsidRPr="00915B8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formularz cenowy (OPZ-FC)</w:t>
            </w:r>
          </w:p>
          <w:p w14:paraId="5B108853" w14:textId="77777777" w:rsidR="00560654" w:rsidRPr="00915B88" w:rsidRDefault="00560654" w:rsidP="005E2B6C">
            <w:pPr>
              <w:pStyle w:val="WW-Domy3flnie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0654" w:rsidRPr="00915B88" w14:paraId="117AAA59" w14:textId="77777777" w:rsidTr="005E2B6C">
        <w:trPr>
          <w:cantSplit/>
          <w:trHeight w:val="4559"/>
        </w:trPr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6FB9DD" w14:textId="393D3ACC" w:rsidR="00560654" w:rsidRPr="00915B88" w:rsidRDefault="00560654" w:rsidP="00C92D01">
            <w:pPr>
              <w:pStyle w:val="WW-Domy3flni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5B8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TERMIN WYKONANIA</w:t>
            </w:r>
            <w:r w:rsidR="00C92D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ZAMÓWIENIA</w:t>
            </w:r>
          </w:p>
          <w:p w14:paraId="733A3F7B" w14:textId="77777777" w:rsidR="00560654" w:rsidRPr="00915B88" w:rsidRDefault="00560654" w:rsidP="005E2B6C">
            <w:pPr>
              <w:pStyle w:val="WW-Domy3flni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5B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(ZAZNACZYĆ WŁAŚCIWE):</w:t>
            </w:r>
          </w:p>
        </w:tc>
        <w:tc>
          <w:tcPr>
            <w:tcW w:w="8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CA2369D" w14:textId="77777777" w:rsidR="00560654" w:rsidRPr="00915B88" w:rsidRDefault="00560654" w:rsidP="005E2B6C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</w:p>
          <w:p w14:paraId="1615F24A" w14:textId="77777777" w:rsidR="00560654" w:rsidRPr="00915B88" w:rsidRDefault="00560654" w:rsidP="005E2B6C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915B88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915B88">
              <w:rPr>
                <w:rFonts w:ascii="Arial" w:hAnsi="Arial" w:cs="Arial"/>
                <w:sz w:val="20"/>
                <w:szCs w:val="20"/>
              </w:rPr>
              <w:t xml:space="preserve"> do 7 dni kalendarzowych od daty zawarcia umowy,</w:t>
            </w:r>
          </w:p>
          <w:p w14:paraId="62FCBEC6" w14:textId="77777777" w:rsidR="00560654" w:rsidRPr="00915B88" w:rsidRDefault="00560654" w:rsidP="005E2B6C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915B88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915B88">
              <w:rPr>
                <w:rFonts w:ascii="Arial" w:hAnsi="Arial" w:cs="Arial"/>
                <w:sz w:val="20"/>
                <w:szCs w:val="20"/>
              </w:rPr>
              <w:t xml:space="preserve"> 8 dni kalendarzowych od daty zawarcia umowy,</w:t>
            </w:r>
          </w:p>
          <w:p w14:paraId="152F8D1F" w14:textId="77777777" w:rsidR="00560654" w:rsidRPr="00915B88" w:rsidRDefault="00560654" w:rsidP="005E2B6C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915B88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915B88">
              <w:rPr>
                <w:rFonts w:ascii="Arial" w:hAnsi="Arial" w:cs="Arial"/>
                <w:sz w:val="20"/>
                <w:szCs w:val="20"/>
              </w:rPr>
              <w:t xml:space="preserve"> 9 dni kalendarzowych od daty zawarcia umowy,</w:t>
            </w:r>
          </w:p>
          <w:p w14:paraId="5C4593E9" w14:textId="77777777" w:rsidR="00560654" w:rsidRPr="00915B88" w:rsidRDefault="00560654" w:rsidP="005E2B6C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915B88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915B88">
              <w:rPr>
                <w:rFonts w:ascii="Arial" w:hAnsi="Arial" w:cs="Arial"/>
                <w:sz w:val="20"/>
                <w:szCs w:val="20"/>
              </w:rPr>
              <w:t xml:space="preserve"> 10 dni kalendarzowych od daty zawarcia umowy,</w:t>
            </w:r>
          </w:p>
          <w:p w14:paraId="74482D94" w14:textId="77777777" w:rsidR="00560654" w:rsidRPr="00915B88" w:rsidRDefault="00560654" w:rsidP="005E2B6C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915B88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915B88">
              <w:rPr>
                <w:rFonts w:ascii="Arial" w:hAnsi="Arial" w:cs="Arial"/>
                <w:sz w:val="20"/>
                <w:szCs w:val="20"/>
              </w:rPr>
              <w:t xml:space="preserve"> 11 dni kalendarzowych od daty zawarcia umowy,</w:t>
            </w:r>
          </w:p>
          <w:p w14:paraId="1009821A" w14:textId="77777777" w:rsidR="00560654" w:rsidRPr="00915B88" w:rsidRDefault="00560654" w:rsidP="005E2B6C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915B88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915B88">
              <w:rPr>
                <w:rFonts w:ascii="Arial" w:hAnsi="Arial" w:cs="Arial"/>
                <w:sz w:val="20"/>
                <w:szCs w:val="20"/>
              </w:rPr>
              <w:t xml:space="preserve"> 12 dni kalendarzowych od daty zawarcia umowy,</w:t>
            </w:r>
          </w:p>
          <w:p w14:paraId="57D0D252" w14:textId="77777777" w:rsidR="00560654" w:rsidRPr="00915B88" w:rsidRDefault="00560654" w:rsidP="005E2B6C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915B88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915B88">
              <w:rPr>
                <w:rFonts w:ascii="Arial" w:hAnsi="Arial" w:cs="Arial"/>
                <w:sz w:val="20"/>
                <w:szCs w:val="20"/>
              </w:rPr>
              <w:t xml:space="preserve"> 13 dni kalendarzowych od daty zawarcia umowy,</w:t>
            </w:r>
          </w:p>
          <w:p w14:paraId="01217A72" w14:textId="77777777" w:rsidR="00560654" w:rsidRPr="00915B88" w:rsidRDefault="00560654" w:rsidP="005E2B6C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915B88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915B88">
              <w:rPr>
                <w:rFonts w:ascii="Arial" w:hAnsi="Arial" w:cs="Arial"/>
                <w:sz w:val="20"/>
                <w:szCs w:val="20"/>
              </w:rPr>
              <w:t xml:space="preserve"> 14 dni kalendarzowych od daty zawarcia umowy,</w:t>
            </w:r>
          </w:p>
          <w:p w14:paraId="2084609A" w14:textId="3C85E9C8" w:rsidR="00560654" w:rsidRPr="003E32F4" w:rsidRDefault="00560654" w:rsidP="003E32F4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915B88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915B88">
              <w:rPr>
                <w:rFonts w:ascii="Arial" w:hAnsi="Arial" w:cs="Arial"/>
                <w:sz w:val="20"/>
                <w:szCs w:val="20"/>
              </w:rPr>
              <w:t xml:space="preserve"> 15 dni kalendarzowych od daty zawarcia umowy,</w:t>
            </w:r>
          </w:p>
        </w:tc>
      </w:tr>
    </w:tbl>
    <w:p w14:paraId="2785E35E" w14:textId="378C4AC3" w:rsidR="00560654" w:rsidRDefault="00560654">
      <w:pPr>
        <w:rPr>
          <w:rFonts w:ascii="Arial" w:hAnsi="Arial" w:cs="Arial"/>
          <w:sz w:val="20"/>
          <w:szCs w:val="20"/>
        </w:rPr>
      </w:pPr>
    </w:p>
    <w:p w14:paraId="1A9C2EA6" w14:textId="5966C464" w:rsidR="00560654" w:rsidRPr="00B0682F" w:rsidRDefault="00560654" w:rsidP="00560654">
      <w:pPr>
        <w:widowControl/>
        <w:suppressAutoHyphens w:val="0"/>
        <w:autoSpaceDE w:val="0"/>
        <w:adjustRightInd w:val="0"/>
        <w:spacing w:after="0" w:line="360" w:lineRule="auto"/>
        <w:jc w:val="center"/>
        <w:textAlignment w:val="auto"/>
        <w:rPr>
          <w:rFonts w:ascii="Arial" w:hAnsi="Arial" w:cs="Arial"/>
          <w:b/>
          <w:sz w:val="20"/>
          <w:szCs w:val="20"/>
        </w:rPr>
      </w:pPr>
      <w:r w:rsidRPr="00B0682F">
        <w:rPr>
          <w:rFonts w:ascii="Arial" w:hAnsi="Arial" w:cs="Arial"/>
          <w:b/>
          <w:sz w:val="20"/>
          <w:szCs w:val="20"/>
        </w:rPr>
        <w:t xml:space="preserve">CZĘŚĆ </w:t>
      </w:r>
      <w:r>
        <w:rPr>
          <w:rFonts w:ascii="Arial" w:hAnsi="Arial" w:cs="Arial"/>
          <w:b/>
          <w:sz w:val="20"/>
          <w:szCs w:val="20"/>
        </w:rPr>
        <w:t>V</w:t>
      </w:r>
      <w:r w:rsidRPr="00B0682F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E</w:t>
      </w:r>
      <w:r w:rsidRPr="00B0682F">
        <w:rPr>
          <w:rFonts w:ascii="Arial" w:hAnsi="Arial" w:cs="Arial"/>
          <w:b/>
          <w:sz w:val="20"/>
          <w:szCs w:val="20"/>
        </w:rPr>
        <w:t xml:space="preserve">) – URZĄDZENIA </w:t>
      </w:r>
      <w:r>
        <w:rPr>
          <w:rFonts w:ascii="Arial" w:hAnsi="Arial" w:cs="Arial"/>
          <w:b/>
          <w:sz w:val="20"/>
          <w:szCs w:val="20"/>
        </w:rPr>
        <w:t>FISKALNE DO STANOWISK KASOWYCH</w:t>
      </w:r>
    </w:p>
    <w:tbl>
      <w:tblPr>
        <w:tblW w:w="9635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8"/>
        <w:gridCol w:w="8007"/>
      </w:tblGrid>
      <w:tr w:rsidR="00560654" w:rsidRPr="00915B88" w14:paraId="6ECA79EE" w14:textId="77777777" w:rsidTr="005E2B6C">
        <w:trPr>
          <w:cantSplit/>
          <w:trHeight w:val="1013"/>
        </w:trPr>
        <w:tc>
          <w:tcPr>
            <w:tcW w:w="162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B6576A" w14:textId="77777777" w:rsidR="00560654" w:rsidRPr="00915B88" w:rsidRDefault="00560654" w:rsidP="005E2B6C">
            <w:pPr>
              <w:pStyle w:val="WW-Domy3flnie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5B88">
              <w:rPr>
                <w:rFonts w:ascii="Arial" w:hAnsi="Arial" w:cs="Arial"/>
                <w:b/>
                <w:bCs/>
                <w:sz w:val="20"/>
                <w:szCs w:val="20"/>
              </w:rPr>
              <w:t>CENA BRUTTO:</w:t>
            </w: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24477CB" w14:textId="2D25EB9A" w:rsidR="00560654" w:rsidRPr="00915B88" w:rsidRDefault="00560654" w:rsidP="005E2B6C">
            <w:pPr>
              <w:pStyle w:val="WW-Domy3flnie"/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15B88">
              <w:rPr>
                <w:rFonts w:ascii="Arial" w:hAnsi="Arial" w:cs="Arial"/>
                <w:bCs/>
                <w:sz w:val="20"/>
                <w:szCs w:val="20"/>
              </w:rPr>
              <w:t xml:space="preserve">Oferujemy wykonanie zamówienia w pełnym zakresie rzeczowym dla części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V </w:t>
            </w:r>
            <w:r w:rsidRPr="00915B88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915B88">
              <w:rPr>
                <w:rFonts w:ascii="Arial" w:hAnsi="Arial" w:cs="Arial"/>
                <w:bCs/>
                <w:sz w:val="20"/>
                <w:szCs w:val="20"/>
              </w:rPr>
              <w:t xml:space="preserve">) – URZĄDZENIA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FISKALNE DO STANOWISK KASOWYCH</w:t>
            </w:r>
            <w:r w:rsidRPr="00915B88">
              <w:rPr>
                <w:rFonts w:ascii="Arial" w:hAnsi="Arial" w:cs="Arial"/>
                <w:bCs/>
                <w:sz w:val="20"/>
                <w:szCs w:val="20"/>
              </w:rPr>
              <w:t>, za cenę ryczałtową:</w:t>
            </w:r>
          </w:p>
          <w:p w14:paraId="67B46B01" w14:textId="77777777" w:rsidR="00560654" w:rsidRPr="00915B88" w:rsidRDefault="00560654" w:rsidP="005E2B6C">
            <w:pPr>
              <w:pStyle w:val="WW-Domy3flnie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79F16A" w14:textId="77777777" w:rsidR="00560654" w:rsidRPr="00915B88" w:rsidRDefault="00560654" w:rsidP="005E2B6C">
            <w:pPr>
              <w:pStyle w:val="WW-Domy3flnie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5B88">
              <w:rPr>
                <w:rFonts w:ascii="Arial" w:hAnsi="Arial" w:cs="Arial"/>
                <w:b/>
                <w:bCs/>
                <w:sz w:val="20"/>
                <w:szCs w:val="20"/>
              </w:rPr>
              <w:t>Liczbowo:………………………………………………………………</w:t>
            </w:r>
          </w:p>
          <w:p w14:paraId="542F2023" w14:textId="77777777" w:rsidR="00560654" w:rsidRPr="00915B88" w:rsidRDefault="00560654" w:rsidP="005E2B6C">
            <w:pPr>
              <w:pStyle w:val="WW-Domy3flnie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5B88">
              <w:rPr>
                <w:rFonts w:ascii="Arial" w:hAnsi="Arial" w:cs="Arial"/>
                <w:b/>
                <w:bCs/>
                <w:sz w:val="20"/>
                <w:szCs w:val="20"/>
              </w:rPr>
              <w:t>Słownie:…………………………………………………………………</w:t>
            </w:r>
          </w:p>
          <w:p w14:paraId="2EF0B422" w14:textId="77777777" w:rsidR="00560654" w:rsidRPr="00915B88" w:rsidRDefault="00560654" w:rsidP="005E2B6C">
            <w:pPr>
              <w:pStyle w:val="WW-Domy3flnie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3B58E3" w14:textId="77777777" w:rsidR="00560654" w:rsidRPr="00915B88" w:rsidRDefault="00560654" w:rsidP="005E2B6C">
            <w:pPr>
              <w:pStyle w:val="WW-Domy3flnie"/>
              <w:spacing w:after="0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915B88">
              <w:rPr>
                <w:rFonts w:ascii="Arial" w:hAnsi="Arial" w:cs="Arial"/>
                <w:iCs/>
                <w:sz w:val="20"/>
                <w:szCs w:val="20"/>
              </w:rPr>
              <w:t>zgodnie z załączonym formularzem cenowym – OPZ-FC.</w:t>
            </w:r>
          </w:p>
          <w:p w14:paraId="76CDE2D0" w14:textId="3078665D" w:rsidR="00560654" w:rsidRPr="00915B88" w:rsidRDefault="00560654" w:rsidP="005E2B6C">
            <w:pPr>
              <w:pStyle w:val="WW-Domy3flnie"/>
              <w:spacing w:after="0" w:line="36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15B8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UWAGA: do każdej części spośród części I - 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V</w:t>
            </w:r>
            <w:r w:rsidRPr="00915B88">
              <w:rPr>
                <w:rFonts w:ascii="Arial" w:hAnsi="Arial" w:cs="Arial"/>
                <w:b/>
                <w:iCs/>
                <w:sz w:val="20"/>
                <w:szCs w:val="20"/>
              </w:rPr>
              <w:t>II, na którą składana jest oferta należy załączyć właściwy dla tej części</w:t>
            </w:r>
            <w:r w:rsidR="007C281F">
              <w:rPr>
                <w:rFonts w:ascii="Arial" w:hAnsi="Arial" w:cs="Arial"/>
                <w:b/>
                <w:iCs/>
                <w:sz w:val="20"/>
                <w:szCs w:val="20"/>
              </w:rPr>
              <w:t>, uzupełniony</w:t>
            </w:r>
            <w:r w:rsidRPr="00915B8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formularz cenowy (OPZ-FC)</w:t>
            </w:r>
          </w:p>
          <w:p w14:paraId="53834A69" w14:textId="77777777" w:rsidR="00560654" w:rsidRPr="00915B88" w:rsidRDefault="00560654" w:rsidP="005E2B6C">
            <w:pPr>
              <w:pStyle w:val="WW-Domy3flnie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0654" w:rsidRPr="00915B88" w14:paraId="1DAD3E75" w14:textId="77777777" w:rsidTr="005E2B6C">
        <w:trPr>
          <w:cantSplit/>
          <w:trHeight w:val="4559"/>
        </w:trPr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B48CDB" w14:textId="42E44B00" w:rsidR="00560654" w:rsidRPr="00915B88" w:rsidRDefault="00560654" w:rsidP="00C92D01">
            <w:pPr>
              <w:pStyle w:val="WW-Domy3flni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5B8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TERMIN WYKONANIA</w:t>
            </w:r>
            <w:r w:rsidR="00C92D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ZAMÓWIENIA</w:t>
            </w:r>
          </w:p>
          <w:p w14:paraId="718C8EE3" w14:textId="77777777" w:rsidR="00560654" w:rsidRPr="00915B88" w:rsidRDefault="00560654" w:rsidP="005E2B6C">
            <w:pPr>
              <w:pStyle w:val="WW-Domy3flni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5B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(ZAZNACZYĆ WŁAŚCIWE):</w:t>
            </w:r>
          </w:p>
        </w:tc>
        <w:tc>
          <w:tcPr>
            <w:tcW w:w="8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85298CB" w14:textId="77777777" w:rsidR="00560654" w:rsidRPr="00915B88" w:rsidRDefault="00560654" w:rsidP="005E2B6C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</w:p>
          <w:p w14:paraId="53BC872D" w14:textId="77777777" w:rsidR="00560654" w:rsidRPr="00915B88" w:rsidRDefault="00560654" w:rsidP="005E2B6C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915B88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915B88">
              <w:rPr>
                <w:rFonts w:ascii="Arial" w:hAnsi="Arial" w:cs="Arial"/>
                <w:sz w:val="20"/>
                <w:szCs w:val="20"/>
              </w:rPr>
              <w:t xml:space="preserve"> do 7 dni kalendarzowych od daty zawarcia umowy,</w:t>
            </w:r>
          </w:p>
          <w:p w14:paraId="029AA49D" w14:textId="77777777" w:rsidR="00560654" w:rsidRPr="00915B88" w:rsidRDefault="00560654" w:rsidP="005E2B6C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915B88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915B88">
              <w:rPr>
                <w:rFonts w:ascii="Arial" w:hAnsi="Arial" w:cs="Arial"/>
                <w:sz w:val="20"/>
                <w:szCs w:val="20"/>
              </w:rPr>
              <w:t xml:space="preserve"> 8 dni kalendarzowych od daty zawarcia umowy,</w:t>
            </w:r>
          </w:p>
          <w:p w14:paraId="01A9D7A8" w14:textId="77777777" w:rsidR="00560654" w:rsidRPr="00915B88" w:rsidRDefault="00560654" w:rsidP="005E2B6C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915B88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915B88">
              <w:rPr>
                <w:rFonts w:ascii="Arial" w:hAnsi="Arial" w:cs="Arial"/>
                <w:sz w:val="20"/>
                <w:szCs w:val="20"/>
              </w:rPr>
              <w:t xml:space="preserve"> 9 dni kalendarzowych od daty zawarcia umowy,</w:t>
            </w:r>
          </w:p>
          <w:p w14:paraId="6BC2F97C" w14:textId="77777777" w:rsidR="00560654" w:rsidRPr="00915B88" w:rsidRDefault="00560654" w:rsidP="005E2B6C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915B88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915B88">
              <w:rPr>
                <w:rFonts w:ascii="Arial" w:hAnsi="Arial" w:cs="Arial"/>
                <w:sz w:val="20"/>
                <w:szCs w:val="20"/>
              </w:rPr>
              <w:t xml:space="preserve"> 10 dni kalendarzowych od daty zawarcia umowy,</w:t>
            </w:r>
          </w:p>
          <w:p w14:paraId="31E9F663" w14:textId="77777777" w:rsidR="00560654" w:rsidRPr="00915B88" w:rsidRDefault="00560654" w:rsidP="005E2B6C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915B88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915B88">
              <w:rPr>
                <w:rFonts w:ascii="Arial" w:hAnsi="Arial" w:cs="Arial"/>
                <w:sz w:val="20"/>
                <w:szCs w:val="20"/>
              </w:rPr>
              <w:t xml:space="preserve"> 11 dni kalendarzowych od daty zawarcia umowy,</w:t>
            </w:r>
          </w:p>
          <w:p w14:paraId="779E13CC" w14:textId="77777777" w:rsidR="00560654" w:rsidRPr="00915B88" w:rsidRDefault="00560654" w:rsidP="005E2B6C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915B88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915B88">
              <w:rPr>
                <w:rFonts w:ascii="Arial" w:hAnsi="Arial" w:cs="Arial"/>
                <w:sz w:val="20"/>
                <w:szCs w:val="20"/>
              </w:rPr>
              <w:t xml:space="preserve"> 12 dni kalendarzowych od daty zawarcia umowy,</w:t>
            </w:r>
          </w:p>
          <w:p w14:paraId="066A5F2A" w14:textId="77777777" w:rsidR="00560654" w:rsidRPr="00915B88" w:rsidRDefault="00560654" w:rsidP="005E2B6C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915B88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915B88">
              <w:rPr>
                <w:rFonts w:ascii="Arial" w:hAnsi="Arial" w:cs="Arial"/>
                <w:sz w:val="20"/>
                <w:szCs w:val="20"/>
              </w:rPr>
              <w:t xml:space="preserve"> 13 dni kalendarzowych od daty zawarcia umowy,</w:t>
            </w:r>
          </w:p>
          <w:p w14:paraId="39D19105" w14:textId="77777777" w:rsidR="00560654" w:rsidRPr="00915B88" w:rsidRDefault="00560654" w:rsidP="005E2B6C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915B88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915B88">
              <w:rPr>
                <w:rFonts w:ascii="Arial" w:hAnsi="Arial" w:cs="Arial"/>
                <w:sz w:val="20"/>
                <w:szCs w:val="20"/>
              </w:rPr>
              <w:t xml:space="preserve"> 14 dni kalendarzowych od daty zawarcia umowy,</w:t>
            </w:r>
          </w:p>
          <w:p w14:paraId="58A71A6A" w14:textId="0B99109E" w:rsidR="00560654" w:rsidRPr="003E32F4" w:rsidRDefault="00560654" w:rsidP="003E32F4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915B88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915B88">
              <w:rPr>
                <w:rFonts w:ascii="Arial" w:hAnsi="Arial" w:cs="Arial"/>
                <w:sz w:val="20"/>
                <w:szCs w:val="20"/>
              </w:rPr>
              <w:t xml:space="preserve"> 15 dni kalendarzowych od daty zawarcia umowy,</w:t>
            </w:r>
          </w:p>
        </w:tc>
      </w:tr>
    </w:tbl>
    <w:p w14:paraId="1C1CDECD" w14:textId="22CC40A6" w:rsidR="00560654" w:rsidRDefault="00560654">
      <w:pPr>
        <w:rPr>
          <w:rFonts w:ascii="Arial" w:hAnsi="Arial" w:cs="Arial"/>
          <w:sz w:val="20"/>
          <w:szCs w:val="20"/>
        </w:rPr>
      </w:pPr>
    </w:p>
    <w:p w14:paraId="6B553967" w14:textId="7F7FC996" w:rsidR="00560654" w:rsidRPr="00B0682F" w:rsidRDefault="00560654" w:rsidP="00560654">
      <w:pPr>
        <w:widowControl/>
        <w:suppressAutoHyphens w:val="0"/>
        <w:autoSpaceDE w:val="0"/>
        <w:adjustRightInd w:val="0"/>
        <w:spacing w:after="0" w:line="360" w:lineRule="auto"/>
        <w:jc w:val="center"/>
        <w:textAlignment w:val="auto"/>
        <w:rPr>
          <w:rFonts w:ascii="Arial" w:hAnsi="Arial" w:cs="Arial"/>
          <w:b/>
          <w:sz w:val="20"/>
          <w:szCs w:val="20"/>
        </w:rPr>
      </w:pPr>
      <w:r w:rsidRPr="00B0682F">
        <w:rPr>
          <w:rFonts w:ascii="Arial" w:hAnsi="Arial" w:cs="Arial"/>
          <w:b/>
          <w:sz w:val="20"/>
          <w:szCs w:val="20"/>
        </w:rPr>
        <w:t xml:space="preserve">CZĘŚĆ </w:t>
      </w:r>
      <w:r>
        <w:rPr>
          <w:rFonts w:ascii="Arial" w:hAnsi="Arial" w:cs="Arial"/>
          <w:b/>
          <w:sz w:val="20"/>
          <w:szCs w:val="20"/>
        </w:rPr>
        <w:t>V</w:t>
      </w:r>
      <w:r w:rsidRPr="00B0682F">
        <w:rPr>
          <w:rFonts w:ascii="Arial" w:hAnsi="Arial" w:cs="Arial"/>
          <w:b/>
          <w:sz w:val="20"/>
          <w:szCs w:val="20"/>
        </w:rPr>
        <w:t>I (</w:t>
      </w:r>
      <w:r w:rsidR="00C92D01">
        <w:rPr>
          <w:rFonts w:ascii="Arial" w:hAnsi="Arial" w:cs="Arial"/>
          <w:b/>
          <w:sz w:val="20"/>
          <w:szCs w:val="20"/>
        </w:rPr>
        <w:t>F</w:t>
      </w:r>
      <w:r w:rsidRPr="00B0682F">
        <w:rPr>
          <w:rFonts w:ascii="Arial" w:hAnsi="Arial" w:cs="Arial"/>
          <w:b/>
          <w:sz w:val="20"/>
          <w:szCs w:val="20"/>
        </w:rPr>
        <w:t>) –</w:t>
      </w:r>
      <w:r w:rsidR="00C92D01">
        <w:rPr>
          <w:rFonts w:ascii="Arial" w:hAnsi="Arial" w:cs="Arial"/>
          <w:b/>
          <w:sz w:val="20"/>
          <w:szCs w:val="20"/>
        </w:rPr>
        <w:t xml:space="preserve"> OPROGRAMOWANIE</w:t>
      </w:r>
    </w:p>
    <w:tbl>
      <w:tblPr>
        <w:tblW w:w="9635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8"/>
        <w:gridCol w:w="8007"/>
      </w:tblGrid>
      <w:tr w:rsidR="00560654" w:rsidRPr="00915B88" w14:paraId="3737767E" w14:textId="77777777" w:rsidTr="005E2B6C">
        <w:trPr>
          <w:cantSplit/>
          <w:trHeight w:val="1013"/>
        </w:trPr>
        <w:tc>
          <w:tcPr>
            <w:tcW w:w="162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8802AE" w14:textId="77777777" w:rsidR="00560654" w:rsidRPr="00915B88" w:rsidRDefault="00560654" w:rsidP="005E2B6C">
            <w:pPr>
              <w:pStyle w:val="WW-Domy3flnie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5B88">
              <w:rPr>
                <w:rFonts w:ascii="Arial" w:hAnsi="Arial" w:cs="Arial"/>
                <w:b/>
                <w:bCs/>
                <w:sz w:val="20"/>
                <w:szCs w:val="20"/>
              </w:rPr>
              <w:t>CENA BRUTTO:</w:t>
            </w: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FDB942B" w14:textId="5869A3E6" w:rsidR="00560654" w:rsidRPr="00915B88" w:rsidRDefault="00560654" w:rsidP="005E2B6C">
            <w:pPr>
              <w:pStyle w:val="WW-Domy3flnie"/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15B88">
              <w:rPr>
                <w:rFonts w:ascii="Arial" w:hAnsi="Arial" w:cs="Arial"/>
                <w:bCs/>
                <w:sz w:val="20"/>
                <w:szCs w:val="20"/>
              </w:rPr>
              <w:t xml:space="preserve">Oferujemy wykonanie zamówienia w pełnym zakresie rzeczowym dla części </w:t>
            </w:r>
            <w:r w:rsidR="00C92D01">
              <w:rPr>
                <w:rFonts w:ascii="Arial" w:hAnsi="Arial" w:cs="Arial"/>
                <w:bCs/>
                <w:sz w:val="20"/>
                <w:szCs w:val="20"/>
              </w:rPr>
              <w:t>VI</w:t>
            </w:r>
            <w:r w:rsidRPr="00915B88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C92D01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Pr="00915B88">
              <w:rPr>
                <w:rFonts w:ascii="Arial" w:hAnsi="Arial" w:cs="Arial"/>
                <w:bCs/>
                <w:sz w:val="20"/>
                <w:szCs w:val="20"/>
              </w:rPr>
              <w:t>) –</w:t>
            </w:r>
            <w:r w:rsidR="00C92D01">
              <w:rPr>
                <w:rFonts w:ascii="Arial" w:hAnsi="Arial" w:cs="Arial"/>
                <w:bCs/>
                <w:sz w:val="20"/>
                <w:szCs w:val="20"/>
              </w:rPr>
              <w:t>OPROGRAMOWANIE</w:t>
            </w:r>
            <w:r w:rsidRPr="00915B88">
              <w:rPr>
                <w:rFonts w:ascii="Arial" w:hAnsi="Arial" w:cs="Arial"/>
                <w:bCs/>
                <w:sz w:val="20"/>
                <w:szCs w:val="20"/>
              </w:rPr>
              <w:t>, za cenę ryczałtową:</w:t>
            </w:r>
          </w:p>
          <w:p w14:paraId="05D00FFD" w14:textId="77777777" w:rsidR="00560654" w:rsidRPr="00915B88" w:rsidRDefault="00560654" w:rsidP="005E2B6C">
            <w:pPr>
              <w:pStyle w:val="WW-Domy3flnie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0212A3" w14:textId="77777777" w:rsidR="00560654" w:rsidRPr="00915B88" w:rsidRDefault="00560654" w:rsidP="005E2B6C">
            <w:pPr>
              <w:pStyle w:val="WW-Domy3flnie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5B88">
              <w:rPr>
                <w:rFonts w:ascii="Arial" w:hAnsi="Arial" w:cs="Arial"/>
                <w:b/>
                <w:bCs/>
                <w:sz w:val="20"/>
                <w:szCs w:val="20"/>
              </w:rPr>
              <w:t>Liczbowo:………………………………………………………………</w:t>
            </w:r>
          </w:p>
          <w:p w14:paraId="5C91B3C1" w14:textId="77777777" w:rsidR="00560654" w:rsidRPr="00915B88" w:rsidRDefault="00560654" w:rsidP="005E2B6C">
            <w:pPr>
              <w:pStyle w:val="WW-Domy3flnie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5B88">
              <w:rPr>
                <w:rFonts w:ascii="Arial" w:hAnsi="Arial" w:cs="Arial"/>
                <w:b/>
                <w:bCs/>
                <w:sz w:val="20"/>
                <w:szCs w:val="20"/>
              </w:rPr>
              <w:t>Słownie:…………………………………………………………………</w:t>
            </w:r>
          </w:p>
          <w:p w14:paraId="5CA9EA53" w14:textId="77777777" w:rsidR="00560654" w:rsidRPr="00915B88" w:rsidRDefault="00560654" w:rsidP="005E2B6C">
            <w:pPr>
              <w:pStyle w:val="WW-Domy3flnie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8F4B9D" w14:textId="77777777" w:rsidR="00560654" w:rsidRPr="00915B88" w:rsidRDefault="00560654" w:rsidP="005E2B6C">
            <w:pPr>
              <w:pStyle w:val="WW-Domy3flnie"/>
              <w:spacing w:after="0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915B88">
              <w:rPr>
                <w:rFonts w:ascii="Arial" w:hAnsi="Arial" w:cs="Arial"/>
                <w:iCs/>
                <w:sz w:val="20"/>
                <w:szCs w:val="20"/>
              </w:rPr>
              <w:t>zgodnie z załączonym formularzem cenowym – OPZ-FC.</w:t>
            </w:r>
          </w:p>
          <w:p w14:paraId="7D54C197" w14:textId="39C0B1F9" w:rsidR="00560654" w:rsidRPr="00915B88" w:rsidRDefault="00560654" w:rsidP="005E2B6C">
            <w:pPr>
              <w:pStyle w:val="WW-Domy3flnie"/>
              <w:spacing w:after="0" w:line="36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15B8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UWAGA: do każdej części spośród części I - 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V</w:t>
            </w:r>
            <w:r w:rsidRPr="00915B88">
              <w:rPr>
                <w:rFonts w:ascii="Arial" w:hAnsi="Arial" w:cs="Arial"/>
                <w:b/>
                <w:iCs/>
                <w:sz w:val="20"/>
                <w:szCs w:val="20"/>
              </w:rPr>
              <w:t>II, na którą składana jest oferta należy załączyć właściwy dla tej części</w:t>
            </w:r>
            <w:r w:rsidR="007C281F">
              <w:rPr>
                <w:rFonts w:ascii="Arial" w:hAnsi="Arial" w:cs="Arial"/>
                <w:b/>
                <w:iCs/>
                <w:sz w:val="20"/>
                <w:szCs w:val="20"/>
              </w:rPr>
              <w:t>, uzupełniony</w:t>
            </w:r>
            <w:r w:rsidR="007C281F" w:rsidRPr="00915B8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915B88">
              <w:rPr>
                <w:rFonts w:ascii="Arial" w:hAnsi="Arial" w:cs="Arial"/>
                <w:b/>
                <w:iCs/>
                <w:sz w:val="20"/>
                <w:szCs w:val="20"/>
              </w:rPr>
              <w:t>formularz cenowy (OPZ-FC)</w:t>
            </w:r>
          </w:p>
          <w:p w14:paraId="3793ABED" w14:textId="77777777" w:rsidR="00560654" w:rsidRPr="00915B88" w:rsidRDefault="00560654" w:rsidP="005E2B6C">
            <w:pPr>
              <w:pStyle w:val="WW-Domy3flnie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0654" w:rsidRPr="00915B88" w14:paraId="522C9629" w14:textId="77777777" w:rsidTr="005E2B6C">
        <w:trPr>
          <w:cantSplit/>
          <w:trHeight w:val="4559"/>
        </w:trPr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C99FFB" w14:textId="53BE6A04" w:rsidR="00560654" w:rsidRDefault="00560654" w:rsidP="005E2B6C">
            <w:pPr>
              <w:pStyle w:val="WW-Domy3flni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5B8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TERMIN WYKONANIA</w:t>
            </w:r>
          </w:p>
          <w:p w14:paraId="4AF5FBBC" w14:textId="4CA7165B" w:rsidR="00627FBA" w:rsidRPr="00915B88" w:rsidRDefault="00627FBA" w:rsidP="00627FBA">
            <w:pPr>
              <w:pStyle w:val="WW-Domy3flni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ZAMÓWIENIA</w:t>
            </w:r>
          </w:p>
          <w:p w14:paraId="030B42B8" w14:textId="77777777" w:rsidR="00560654" w:rsidRPr="00915B88" w:rsidRDefault="00560654" w:rsidP="005E2B6C">
            <w:pPr>
              <w:pStyle w:val="WW-Domy3flni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5B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(ZAZNACZYĆ WŁAŚCIWE):</w:t>
            </w:r>
          </w:p>
        </w:tc>
        <w:tc>
          <w:tcPr>
            <w:tcW w:w="8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20B3AD9" w14:textId="77777777" w:rsidR="00560654" w:rsidRPr="00915B88" w:rsidRDefault="00560654" w:rsidP="005E2B6C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</w:p>
          <w:p w14:paraId="63DD84E7" w14:textId="77777777" w:rsidR="00560654" w:rsidRPr="00915B88" w:rsidRDefault="00560654" w:rsidP="005E2B6C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915B88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915B88">
              <w:rPr>
                <w:rFonts w:ascii="Arial" w:hAnsi="Arial" w:cs="Arial"/>
                <w:sz w:val="20"/>
                <w:szCs w:val="20"/>
              </w:rPr>
              <w:t xml:space="preserve"> do 7 dni kalendarzowych od daty zawarcia umowy,</w:t>
            </w:r>
          </w:p>
          <w:p w14:paraId="44407C3E" w14:textId="77777777" w:rsidR="00560654" w:rsidRPr="00915B88" w:rsidRDefault="00560654" w:rsidP="005E2B6C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915B88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915B88">
              <w:rPr>
                <w:rFonts w:ascii="Arial" w:hAnsi="Arial" w:cs="Arial"/>
                <w:sz w:val="20"/>
                <w:szCs w:val="20"/>
              </w:rPr>
              <w:t xml:space="preserve"> 8 dni kalendarzowych od daty zawarcia umowy,</w:t>
            </w:r>
          </w:p>
          <w:p w14:paraId="78EB26B2" w14:textId="77777777" w:rsidR="00560654" w:rsidRPr="00915B88" w:rsidRDefault="00560654" w:rsidP="005E2B6C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915B88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915B88">
              <w:rPr>
                <w:rFonts w:ascii="Arial" w:hAnsi="Arial" w:cs="Arial"/>
                <w:sz w:val="20"/>
                <w:szCs w:val="20"/>
              </w:rPr>
              <w:t xml:space="preserve"> 9 dni kalendarzowych od daty zawarcia umowy,</w:t>
            </w:r>
          </w:p>
          <w:p w14:paraId="70386223" w14:textId="77777777" w:rsidR="00560654" w:rsidRPr="00915B88" w:rsidRDefault="00560654" w:rsidP="005E2B6C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915B88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915B88">
              <w:rPr>
                <w:rFonts w:ascii="Arial" w:hAnsi="Arial" w:cs="Arial"/>
                <w:sz w:val="20"/>
                <w:szCs w:val="20"/>
              </w:rPr>
              <w:t xml:space="preserve"> 10 dni kalendarzowych od daty zawarcia umowy,</w:t>
            </w:r>
          </w:p>
          <w:p w14:paraId="3E19D313" w14:textId="77777777" w:rsidR="00560654" w:rsidRPr="00915B88" w:rsidRDefault="00560654" w:rsidP="005E2B6C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915B88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915B88">
              <w:rPr>
                <w:rFonts w:ascii="Arial" w:hAnsi="Arial" w:cs="Arial"/>
                <w:sz w:val="20"/>
                <w:szCs w:val="20"/>
              </w:rPr>
              <w:t xml:space="preserve"> 11 dni kalendarzowych od daty zawarcia umowy,</w:t>
            </w:r>
          </w:p>
          <w:p w14:paraId="7FC34B34" w14:textId="77777777" w:rsidR="00560654" w:rsidRPr="00915B88" w:rsidRDefault="00560654" w:rsidP="005E2B6C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915B88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915B88">
              <w:rPr>
                <w:rFonts w:ascii="Arial" w:hAnsi="Arial" w:cs="Arial"/>
                <w:sz w:val="20"/>
                <w:szCs w:val="20"/>
              </w:rPr>
              <w:t xml:space="preserve"> 12 dni kalendarzowych od daty zawarcia umowy,</w:t>
            </w:r>
          </w:p>
          <w:p w14:paraId="0228F8CA" w14:textId="77777777" w:rsidR="00560654" w:rsidRPr="00915B88" w:rsidRDefault="00560654" w:rsidP="005E2B6C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915B88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915B88">
              <w:rPr>
                <w:rFonts w:ascii="Arial" w:hAnsi="Arial" w:cs="Arial"/>
                <w:sz w:val="20"/>
                <w:szCs w:val="20"/>
              </w:rPr>
              <w:t xml:space="preserve"> 13 dni kalendarzowych od daty zawarcia umowy,</w:t>
            </w:r>
          </w:p>
          <w:p w14:paraId="78DD0A43" w14:textId="77777777" w:rsidR="00560654" w:rsidRPr="00915B88" w:rsidRDefault="00560654" w:rsidP="005E2B6C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915B88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915B88">
              <w:rPr>
                <w:rFonts w:ascii="Arial" w:hAnsi="Arial" w:cs="Arial"/>
                <w:sz w:val="20"/>
                <w:szCs w:val="20"/>
              </w:rPr>
              <w:t xml:space="preserve"> 14 dni kalendarzowych od daty zawarcia umowy,</w:t>
            </w:r>
          </w:p>
          <w:p w14:paraId="301C8BD1" w14:textId="6A214D5B" w:rsidR="00560654" w:rsidRPr="003E32F4" w:rsidRDefault="00560654" w:rsidP="003E32F4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915B88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915B88">
              <w:rPr>
                <w:rFonts w:ascii="Arial" w:hAnsi="Arial" w:cs="Arial"/>
                <w:sz w:val="20"/>
                <w:szCs w:val="20"/>
              </w:rPr>
              <w:t xml:space="preserve"> 15 dni kalendarzowych od daty zawarcia umowy,</w:t>
            </w:r>
          </w:p>
        </w:tc>
      </w:tr>
    </w:tbl>
    <w:p w14:paraId="10D8E1A5" w14:textId="7017CEF8" w:rsidR="00560654" w:rsidRDefault="00560654">
      <w:pPr>
        <w:rPr>
          <w:rFonts w:ascii="Arial" w:hAnsi="Arial" w:cs="Arial"/>
          <w:sz w:val="20"/>
          <w:szCs w:val="20"/>
        </w:rPr>
      </w:pPr>
    </w:p>
    <w:p w14:paraId="325AA323" w14:textId="42D154C0" w:rsidR="00C92D01" w:rsidRPr="00B0682F" w:rsidRDefault="00C92D01" w:rsidP="00C92D01">
      <w:pPr>
        <w:widowControl/>
        <w:suppressAutoHyphens w:val="0"/>
        <w:autoSpaceDE w:val="0"/>
        <w:adjustRightInd w:val="0"/>
        <w:spacing w:after="0" w:line="360" w:lineRule="auto"/>
        <w:jc w:val="center"/>
        <w:textAlignment w:val="auto"/>
        <w:rPr>
          <w:rFonts w:ascii="Arial" w:hAnsi="Arial" w:cs="Arial"/>
          <w:b/>
          <w:sz w:val="20"/>
          <w:szCs w:val="20"/>
        </w:rPr>
      </w:pPr>
      <w:r w:rsidRPr="00B0682F">
        <w:rPr>
          <w:rFonts w:ascii="Arial" w:hAnsi="Arial" w:cs="Arial"/>
          <w:b/>
          <w:sz w:val="20"/>
          <w:szCs w:val="20"/>
        </w:rPr>
        <w:t xml:space="preserve">CZĘŚĆ </w:t>
      </w:r>
      <w:r>
        <w:rPr>
          <w:rFonts w:ascii="Arial" w:hAnsi="Arial" w:cs="Arial"/>
          <w:b/>
          <w:sz w:val="20"/>
          <w:szCs w:val="20"/>
        </w:rPr>
        <w:t>V</w:t>
      </w:r>
      <w:r w:rsidRPr="00B0682F">
        <w:rPr>
          <w:rFonts w:ascii="Arial" w:hAnsi="Arial" w:cs="Arial"/>
          <w:b/>
          <w:sz w:val="20"/>
          <w:szCs w:val="20"/>
        </w:rPr>
        <w:t>II (</w:t>
      </w:r>
      <w:r>
        <w:rPr>
          <w:rFonts w:ascii="Arial" w:hAnsi="Arial" w:cs="Arial"/>
          <w:b/>
          <w:sz w:val="20"/>
          <w:szCs w:val="20"/>
        </w:rPr>
        <w:t>G</w:t>
      </w:r>
      <w:r w:rsidRPr="00B0682F">
        <w:rPr>
          <w:rFonts w:ascii="Arial" w:hAnsi="Arial" w:cs="Arial"/>
          <w:b/>
          <w:sz w:val="20"/>
          <w:szCs w:val="20"/>
        </w:rPr>
        <w:t xml:space="preserve">) – URZĄDZENIA </w:t>
      </w:r>
      <w:r>
        <w:rPr>
          <w:rFonts w:ascii="Arial" w:hAnsi="Arial" w:cs="Arial"/>
          <w:b/>
          <w:sz w:val="20"/>
          <w:szCs w:val="20"/>
        </w:rPr>
        <w:t>MULTIMEDIALNE</w:t>
      </w:r>
    </w:p>
    <w:tbl>
      <w:tblPr>
        <w:tblW w:w="9635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8"/>
        <w:gridCol w:w="8007"/>
      </w:tblGrid>
      <w:tr w:rsidR="00C92D01" w:rsidRPr="00915B88" w14:paraId="58C02907" w14:textId="77777777" w:rsidTr="005E2B6C">
        <w:trPr>
          <w:cantSplit/>
          <w:trHeight w:val="1013"/>
        </w:trPr>
        <w:tc>
          <w:tcPr>
            <w:tcW w:w="162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31571F" w14:textId="77777777" w:rsidR="00C92D01" w:rsidRPr="00915B88" w:rsidRDefault="00C92D01" w:rsidP="005E2B6C">
            <w:pPr>
              <w:pStyle w:val="WW-Domy3flnie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5B88">
              <w:rPr>
                <w:rFonts w:ascii="Arial" w:hAnsi="Arial" w:cs="Arial"/>
                <w:b/>
                <w:bCs/>
                <w:sz w:val="20"/>
                <w:szCs w:val="20"/>
              </w:rPr>
              <w:t>CENA BRUTTO:</w:t>
            </w: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1E81F32" w14:textId="4FBC2261" w:rsidR="00C92D01" w:rsidRPr="00915B88" w:rsidRDefault="00C92D01" w:rsidP="005E2B6C">
            <w:pPr>
              <w:pStyle w:val="WW-Domy3flnie"/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15B88">
              <w:rPr>
                <w:rFonts w:ascii="Arial" w:hAnsi="Arial" w:cs="Arial"/>
                <w:bCs/>
                <w:sz w:val="20"/>
                <w:szCs w:val="20"/>
              </w:rPr>
              <w:t xml:space="preserve">Oferujemy wykonanie zamówienia w pełnym zakresie rzeczowym dla części </w:t>
            </w:r>
            <w:r>
              <w:rPr>
                <w:rFonts w:ascii="Arial" w:hAnsi="Arial" w:cs="Arial"/>
                <w:bCs/>
                <w:sz w:val="20"/>
                <w:szCs w:val="20"/>
              </w:rPr>
              <w:t>VII</w:t>
            </w:r>
            <w:r w:rsidRPr="00915B88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Pr="00915B88">
              <w:rPr>
                <w:rFonts w:ascii="Arial" w:hAnsi="Arial" w:cs="Arial"/>
                <w:bCs/>
                <w:sz w:val="20"/>
                <w:szCs w:val="20"/>
              </w:rPr>
              <w:t xml:space="preserve">) – URZĄDZENIA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MULTIMEDIALNE</w:t>
            </w:r>
            <w:r w:rsidRPr="00915B88">
              <w:rPr>
                <w:rFonts w:ascii="Arial" w:hAnsi="Arial" w:cs="Arial"/>
                <w:bCs/>
                <w:sz w:val="20"/>
                <w:szCs w:val="20"/>
              </w:rPr>
              <w:t>, za cenę ryczałtową:</w:t>
            </w:r>
          </w:p>
          <w:p w14:paraId="3101A053" w14:textId="77777777" w:rsidR="00C92D01" w:rsidRPr="00915B88" w:rsidRDefault="00C92D01" w:rsidP="005E2B6C">
            <w:pPr>
              <w:pStyle w:val="WW-Domy3flnie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705DDB" w14:textId="77777777" w:rsidR="00C92D01" w:rsidRPr="00915B88" w:rsidRDefault="00C92D01" w:rsidP="005E2B6C">
            <w:pPr>
              <w:pStyle w:val="WW-Domy3flnie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5B88">
              <w:rPr>
                <w:rFonts w:ascii="Arial" w:hAnsi="Arial" w:cs="Arial"/>
                <w:b/>
                <w:bCs/>
                <w:sz w:val="20"/>
                <w:szCs w:val="20"/>
              </w:rPr>
              <w:t>Liczbowo:………………………………………………………………</w:t>
            </w:r>
          </w:p>
          <w:p w14:paraId="3FCD5BE5" w14:textId="77777777" w:rsidR="00C92D01" w:rsidRPr="00915B88" w:rsidRDefault="00C92D01" w:rsidP="005E2B6C">
            <w:pPr>
              <w:pStyle w:val="WW-Domy3flnie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5B88">
              <w:rPr>
                <w:rFonts w:ascii="Arial" w:hAnsi="Arial" w:cs="Arial"/>
                <w:b/>
                <w:bCs/>
                <w:sz w:val="20"/>
                <w:szCs w:val="20"/>
              </w:rPr>
              <w:t>Słownie:…………………………………………………………………</w:t>
            </w:r>
          </w:p>
          <w:p w14:paraId="444B4904" w14:textId="77777777" w:rsidR="00C92D01" w:rsidRPr="00915B88" w:rsidRDefault="00C92D01" w:rsidP="005E2B6C">
            <w:pPr>
              <w:pStyle w:val="WW-Domy3flnie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3CFCB7" w14:textId="77777777" w:rsidR="00C92D01" w:rsidRPr="00915B88" w:rsidRDefault="00C92D01" w:rsidP="005E2B6C">
            <w:pPr>
              <w:pStyle w:val="WW-Domy3flnie"/>
              <w:spacing w:after="0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915B88">
              <w:rPr>
                <w:rFonts w:ascii="Arial" w:hAnsi="Arial" w:cs="Arial"/>
                <w:iCs/>
                <w:sz w:val="20"/>
                <w:szCs w:val="20"/>
              </w:rPr>
              <w:t>zgodnie z załączonym formularzem cenowym – OPZ-FC.</w:t>
            </w:r>
          </w:p>
          <w:p w14:paraId="19B7BF4A" w14:textId="38656266" w:rsidR="00C92D01" w:rsidRPr="00915B88" w:rsidRDefault="00C92D01" w:rsidP="005E2B6C">
            <w:pPr>
              <w:pStyle w:val="WW-Domy3flnie"/>
              <w:spacing w:after="0" w:line="36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15B8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UWAGA: do każdej części spośród części I - 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V</w:t>
            </w:r>
            <w:r w:rsidRPr="00915B88">
              <w:rPr>
                <w:rFonts w:ascii="Arial" w:hAnsi="Arial" w:cs="Arial"/>
                <w:b/>
                <w:iCs/>
                <w:sz w:val="20"/>
                <w:szCs w:val="20"/>
              </w:rPr>
              <w:t>II, na którą składana jest oferta należy załączyć właściwy dla tej części</w:t>
            </w:r>
            <w:r w:rsidR="007C281F">
              <w:rPr>
                <w:rFonts w:ascii="Arial" w:hAnsi="Arial" w:cs="Arial"/>
                <w:b/>
                <w:iCs/>
                <w:sz w:val="20"/>
                <w:szCs w:val="20"/>
              </w:rPr>
              <w:t>, uzupełniony</w:t>
            </w:r>
            <w:r w:rsidRPr="00915B8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formularz cenowy (OPZ-FC)</w:t>
            </w:r>
          </w:p>
          <w:p w14:paraId="3932464F" w14:textId="77777777" w:rsidR="00C92D01" w:rsidRPr="00915B88" w:rsidRDefault="00C92D01" w:rsidP="005E2B6C">
            <w:pPr>
              <w:pStyle w:val="WW-Domy3flnie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92D01" w:rsidRPr="00915B88" w14:paraId="1991BA41" w14:textId="77777777" w:rsidTr="005E2B6C">
        <w:trPr>
          <w:cantSplit/>
          <w:trHeight w:val="4559"/>
        </w:trPr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F2D3B3" w14:textId="41118F81" w:rsidR="00C92D01" w:rsidRDefault="00C92D01" w:rsidP="005E2B6C">
            <w:pPr>
              <w:pStyle w:val="WW-Domy3flni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5B8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TERMIN WYKONANIA</w:t>
            </w:r>
          </w:p>
          <w:p w14:paraId="59BB17A9" w14:textId="621479DA" w:rsidR="00627FBA" w:rsidRPr="00915B88" w:rsidRDefault="00627FBA" w:rsidP="00627FBA">
            <w:pPr>
              <w:pStyle w:val="WW-Domy3flni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ZAMÓWIENIA</w:t>
            </w:r>
          </w:p>
          <w:p w14:paraId="24B051EC" w14:textId="77777777" w:rsidR="00C92D01" w:rsidRPr="00915B88" w:rsidRDefault="00C92D01" w:rsidP="005E2B6C">
            <w:pPr>
              <w:pStyle w:val="WW-Domy3flni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5B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(ZAZNACZYĆ WŁAŚCIWE):</w:t>
            </w:r>
          </w:p>
        </w:tc>
        <w:tc>
          <w:tcPr>
            <w:tcW w:w="8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B4380AF" w14:textId="77777777" w:rsidR="00C92D01" w:rsidRPr="00915B88" w:rsidRDefault="00C92D01" w:rsidP="005E2B6C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</w:p>
          <w:p w14:paraId="07AC8B06" w14:textId="77777777" w:rsidR="00C92D01" w:rsidRPr="00915B88" w:rsidRDefault="00C92D01" w:rsidP="005E2B6C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915B88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915B88">
              <w:rPr>
                <w:rFonts w:ascii="Arial" w:hAnsi="Arial" w:cs="Arial"/>
                <w:sz w:val="20"/>
                <w:szCs w:val="20"/>
              </w:rPr>
              <w:t xml:space="preserve"> do 7 dni kalendarzowych od daty zawarcia umowy,</w:t>
            </w:r>
          </w:p>
          <w:p w14:paraId="015E29AB" w14:textId="77777777" w:rsidR="00C92D01" w:rsidRPr="00915B88" w:rsidRDefault="00C92D01" w:rsidP="005E2B6C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915B88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915B88">
              <w:rPr>
                <w:rFonts w:ascii="Arial" w:hAnsi="Arial" w:cs="Arial"/>
                <w:sz w:val="20"/>
                <w:szCs w:val="20"/>
              </w:rPr>
              <w:t xml:space="preserve"> 8 dni kalendarzowych od daty zawarcia umowy,</w:t>
            </w:r>
          </w:p>
          <w:p w14:paraId="14713959" w14:textId="77777777" w:rsidR="00C92D01" w:rsidRPr="00915B88" w:rsidRDefault="00C92D01" w:rsidP="005E2B6C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915B88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915B88">
              <w:rPr>
                <w:rFonts w:ascii="Arial" w:hAnsi="Arial" w:cs="Arial"/>
                <w:sz w:val="20"/>
                <w:szCs w:val="20"/>
              </w:rPr>
              <w:t xml:space="preserve"> 9 dni kalendarzowych od daty zawarcia umowy,</w:t>
            </w:r>
          </w:p>
          <w:p w14:paraId="56B1D5F6" w14:textId="77777777" w:rsidR="00C92D01" w:rsidRPr="00915B88" w:rsidRDefault="00C92D01" w:rsidP="005E2B6C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915B88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915B88">
              <w:rPr>
                <w:rFonts w:ascii="Arial" w:hAnsi="Arial" w:cs="Arial"/>
                <w:sz w:val="20"/>
                <w:szCs w:val="20"/>
              </w:rPr>
              <w:t xml:space="preserve"> 10 dni kalendarzowych od daty zawarcia umowy,</w:t>
            </w:r>
          </w:p>
          <w:p w14:paraId="7F6A2068" w14:textId="77777777" w:rsidR="00C92D01" w:rsidRPr="00915B88" w:rsidRDefault="00C92D01" w:rsidP="005E2B6C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915B88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915B88">
              <w:rPr>
                <w:rFonts w:ascii="Arial" w:hAnsi="Arial" w:cs="Arial"/>
                <w:sz w:val="20"/>
                <w:szCs w:val="20"/>
              </w:rPr>
              <w:t xml:space="preserve"> 11 dni kalendarzowych od daty zawarcia umowy,</w:t>
            </w:r>
          </w:p>
          <w:p w14:paraId="256A3CCE" w14:textId="77777777" w:rsidR="00C92D01" w:rsidRPr="00915B88" w:rsidRDefault="00C92D01" w:rsidP="005E2B6C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915B88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915B88">
              <w:rPr>
                <w:rFonts w:ascii="Arial" w:hAnsi="Arial" w:cs="Arial"/>
                <w:sz w:val="20"/>
                <w:szCs w:val="20"/>
              </w:rPr>
              <w:t xml:space="preserve"> 12 dni kalendarzowych od daty zawarcia umowy,</w:t>
            </w:r>
          </w:p>
          <w:p w14:paraId="77AB6A99" w14:textId="77777777" w:rsidR="00C92D01" w:rsidRPr="00915B88" w:rsidRDefault="00C92D01" w:rsidP="005E2B6C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915B88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915B88">
              <w:rPr>
                <w:rFonts w:ascii="Arial" w:hAnsi="Arial" w:cs="Arial"/>
                <w:sz w:val="20"/>
                <w:szCs w:val="20"/>
              </w:rPr>
              <w:t xml:space="preserve"> 13 dni kalendarzowych od daty zawarcia umowy,</w:t>
            </w:r>
          </w:p>
          <w:p w14:paraId="06255F87" w14:textId="77777777" w:rsidR="00C92D01" w:rsidRPr="00915B88" w:rsidRDefault="00C92D01" w:rsidP="005E2B6C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915B88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915B88">
              <w:rPr>
                <w:rFonts w:ascii="Arial" w:hAnsi="Arial" w:cs="Arial"/>
                <w:sz w:val="20"/>
                <w:szCs w:val="20"/>
              </w:rPr>
              <w:t xml:space="preserve"> 14 dni kalendarzowych od daty zawarcia umowy,</w:t>
            </w:r>
          </w:p>
          <w:p w14:paraId="0529398E" w14:textId="40B5F8E6" w:rsidR="00C92D01" w:rsidRPr="003E32F4" w:rsidRDefault="00C92D01" w:rsidP="003E32F4">
            <w:pPr>
              <w:widowControl/>
              <w:suppressAutoHyphens w:val="0"/>
              <w:spacing w:line="360" w:lineRule="auto"/>
              <w:ind w:left="1146"/>
              <w:rPr>
                <w:rFonts w:ascii="Arial" w:hAnsi="Arial" w:cs="Arial"/>
                <w:sz w:val="20"/>
                <w:szCs w:val="20"/>
              </w:rPr>
            </w:pPr>
            <w:r w:rsidRPr="00915B88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915B88">
              <w:rPr>
                <w:rFonts w:ascii="Arial" w:hAnsi="Arial" w:cs="Arial"/>
                <w:sz w:val="20"/>
                <w:szCs w:val="20"/>
              </w:rPr>
              <w:t xml:space="preserve"> 15 dni kalendarzowych od daty zawarcia umowy,</w:t>
            </w:r>
          </w:p>
        </w:tc>
      </w:tr>
    </w:tbl>
    <w:p w14:paraId="5C6BE5C5" w14:textId="77777777" w:rsidR="00C92D01" w:rsidRPr="00B0682F" w:rsidRDefault="00C92D01">
      <w:pPr>
        <w:rPr>
          <w:rFonts w:ascii="Arial" w:hAnsi="Arial" w:cs="Arial"/>
          <w:sz w:val="20"/>
          <w:szCs w:val="20"/>
        </w:rPr>
      </w:pPr>
    </w:p>
    <w:p w14:paraId="40DD5D67" w14:textId="77777777" w:rsidR="00FD55BB" w:rsidRPr="00B0682F" w:rsidRDefault="00FD55BB" w:rsidP="006D20D3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682F">
        <w:rPr>
          <w:rFonts w:ascii="Arial" w:hAnsi="Arial" w:cs="Arial"/>
          <w:sz w:val="20"/>
          <w:szCs w:val="20"/>
        </w:rPr>
        <w:t>Oświadczam, że:</w:t>
      </w:r>
    </w:p>
    <w:p w14:paraId="07550D2A" w14:textId="6415695F" w:rsidR="00FD55BB" w:rsidRPr="00B0682F" w:rsidRDefault="007D0BB0" w:rsidP="006D20D3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682F">
        <w:rPr>
          <w:rFonts w:ascii="Arial" w:hAnsi="Arial" w:cs="Arial"/>
          <w:sz w:val="20"/>
          <w:szCs w:val="20"/>
        </w:rPr>
        <w:t>przyjmuję</w:t>
      </w:r>
      <w:r w:rsidR="00FD55BB" w:rsidRPr="00B0682F">
        <w:rPr>
          <w:rFonts w:ascii="Arial" w:hAnsi="Arial" w:cs="Arial"/>
          <w:sz w:val="20"/>
          <w:szCs w:val="20"/>
        </w:rPr>
        <w:t xml:space="preserve"> warunki umowy określone w </w:t>
      </w:r>
      <w:r w:rsidR="006F5C38" w:rsidRPr="00B0682F">
        <w:rPr>
          <w:rFonts w:ascii="Arial" w:hAnsi="Arial" w:cs="Arial"/>
          <w:sz w:val="20"/>
          <w:szCs w:val="20"/>
        </w:rPr>
        <w:t xml:space="preserve">Załączniku nr </w:t>
      </w:r>
      <w:r w:rsidR="006D20D3" w:rsidRPr="00B0682F">
        <w:rPr>
          <w:rFonts w:ascii="Arial" w:hAnsi="Arial" w:cs="Arial"/>
          <w:sz w:val="20"/>
          <w:szCs w:val="20"/>
        </w:rPr>
        <w:t>4</w:t>
      </w:r>
      <w:r w:rsidRPr="00B0682F">
        <w:rPr>
          <w:rFonts w:ascii="Arial" w:hAnsi="Arial" w:cs="Arial"/>
          <w:sz w:val="20"/>
          <w:szCs w:val="20"/>
        </w:rPr>
        <w:t xml:space="preserve"> do SIWZ, w tym warunki płatności;</w:t>
      </w:r>
    </w:p>
    <w:p w14:paraId="64E6C871" w14:textId="77777777" w:rsidR="007D0BB0" w:rsidRPr="00B0682F" w:rsidRDefault="007D0BB0" w:rsidP="006D20D3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682F">
        <w:rPr>
          <w:rFonts w:ascii="Arial" w:hAnsi="Arial" w:cs="Arial"/>
          <w:sz w:val="20"/>
          <w:szCs w:val="20"/>
        </w:rPr>
        <w:t xml:space="preserve">zapoznałem się z SIWZ wraz </w:t>
      </w:r>
      <w:r w:rsidR="00172B39" w:rsidRPr="00B0682F">
        <w:rPr>
          <w:rFonts w:ascii="Arial" w:hAnsi="Arial" w:cs="Arial"/>
          <w:sz w:val="20"/>
          <w:szCs w:val="20"/>
        </w:rPr>
        <w:t xml:space="preserve">z załącznikami </w:t>
      </w:r>
      <w:r w:rsidRPr="00B0682F">
        <w:rPr>
          <w:rFonts w:ascii="Arial" w:hAnsi="Arial" w:cs="Arial"/>
          <w:sz w:val="20"/>
          <w:szCs w:val="20"/>
        </w:rPr>
        <w:t>i nie wnoszę uwag do ich treści</w:t>
      </w:r>
      <w:r w:rsidR="00172B39" w:rsidRPr="00B0682F">
        <w:rPr>
          <w:rFonts w:ascii="Arial" w:hAnsi="Arial" w:cs="Arial"/>
          <w:sz w:val="20"/>
          <w:szCs w:val="20"/>
        </w:rPr>
        <w:t>;</w:t>
      </w:r>
    </w:p>
    <w:p w14:paraId="04A47C22" w14:textId="77777777" w:rsidR="00172B39" w:rsidRPr="00B0682F" w:rsidRDefault="00172B39" w:rsidP="006D20D3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682F">
        <w:rPr>
          <w:rFonts w:ascii="Arial" w:hAnsi="Arial" w:cs="Arial"/>
          <w:sz w:val="20"/>
          <w:szCs w:val="20"/>
        </w:rPr>
        <w:t>jestem / nie jestem</w:t>
      </w:r>
      <w:r w:rsidR="00736725" w:rsidRPr="00B0682F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B0682F">
        <w:rPr>
          <w:rFonts w:ascii="Arial" w:hAnsi="Arial" w:cs="Arial"/>
          <w:sz w:val="20"/>
          <w:szCs w:val="20"/>
        </w:rPr>
        <w:t xml:space="preserve"> podatnikiem podatku VAT</w:t>
      </w:r>
      <w:r w:rsidR="00736725" w:rsidRPr="00B0682F">
        <w:rPr>
          <w:rFonts w:ascii="Arial" w:hAnsi="Arial" w:cs="Arial"/>
          <w:sz w:val="20"/>
          <w:szCs w:val="20"/>
        </w:rPr>
        <w:t>;</w:t>
      </w:r>
    </w:p>
    <w:p w14:paraId="353AD91A" w14:textId="38804435" w:rsidR="00736725" w:rsidRPr="00B0682F" w:rsidRDefault="00736725" w:rsidP="006D20D3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682F">
        <w:rPr>
          <w:rFonts w:ascii="Arial" w:hAnsi="Arial" w:cs="Arial"/>
          <w:sz w:val="20"/>
          <w:szCs w:val="20"/>
        </w:rPr>
        <w:t>uważam się za związanego niniejszą ofertą oraz warunkami zawartymi w SIWZ przez czas w niej wskazany</w:t>
      </w:r>
      <w:r w:rsidR="00633CA0" w:rsidRPr="00B0682F">
        <w:rPr>
          <w:rFonts w:ascii="Arial" w:hAnsi="Arial" w:cs="Arial"/>
          <w:sz w:val="20"/>
          <w:szCs w:val="20"/>
        </w:rPr>
        <w:t>,</w:t>
      </w:r>
      <w:r w:rsidR="009748DD" w:rsidRPr="00B0682F">
        <w:rPr>
          <w:rFonts w:ascii="Arial" w:hAnsi="Arial" w:cs="Arial"/>
          <w:sz w:val="20"/>
          <w:szCs w:val="20"/>
        </w:rPr>
        <w:t xml:space="preserve"> a w przypadku wybrania mojej oferty – do zawarcia umowy na warunkach podanych we wzorze </w:t>
      </w:r>
      <w:r w:rsidR="001B59C4" w:rsidRPr="00B0682F">
        <w:rPr>
          <w:rFonts w:ascii="Arial" w:hAnsi="Arial" w:cs="Arial"/>
          <w:sz w:val="20"/>
          <w:szCs w:val="20"/>
        </w:rPr>
        <w:t xml:space="preserve">umowy stanowiącym Załącznik nr </w:t>
      </w:r>
      <w:r w:rsidR="006D20D3" w:rsidRPr="00B0682F">
        <w:rPr>
          <w:rFonts w:ascii="Arial" w:hAnsi="Arial" w:cs="Arial"/>
          <w:sz w:val="20"/>
          <w:szCs w:val="20"/>
        </w:rPr>
        <w:t>4</w:t>
      </w:r>
      <w:r w:rsidR="009748DD" w:rsidRPr="00B0682F">
        <w:rPr>
          <w:rFonts w:ascii="Arial" w:hAnsi="Arial" w:cs="Arial"/>
          <w:sz w:val="20"/>
          <w:szCs w:val="20"/>
        </w:rPr>
        <w:t xml:space="preserve"> do SIWZ</w:t>
      </w:r>
      <w:r w:rsidR="0045211D" w:rsidRPr="00B0682F">
        <w:rPr>
          <w:rFonts w:ascii="Arial" w:hAnsi="Arial" w:cs="Arial"/>
          <w:sz w:val="20"/>
          <w:szCs w:val="20"/>
        </w:rPr>
        <w:t>;</w:t>
      </w:r>
    </w:p>
    <w:p w14:paraId="10388E79" w14:textId="69D5B03E" w:rsidR="0045211D" w:rsidRPr="00B0682F" w:rsidRDefault="005C61AF" w:rsidP="00E94AA4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682F">
        <w:rPr>
          <w:rFonts w:ascii="Arial" w:hAnsi="Arial" w:cs="Arial"/>
          <w:sz w:val="20"/>
          <w:szCs w:val="20"/>
        </w:rPr>
        <w:t xml:space="preserve">oferuję </w:t>
      </w:r>
      <w:r w:rsidR="00D60727" w:rsidRPr="00B0682F">
        <w:rPr>
          <w:rFonts w:ascii="Arial" w:hAnsi="Arial" w:cs="Arial"/>
          <w:sz w:val="20"/>
          <w:szCs w:val="20"/>
        </w:rPr>
        <w:t xml:space="preserve">przedmiot zamówienia zgodny z wymaganiami i warunkami opisanymi w ustawie z dnia 29 stycznia 2004 r. Prawo zamówień publicznych </w:t>
      </w:r>
      <w:r w:rsidR="001B59C4" w:rsidRPr="00B0682F">
        <w:rPr>
          <w:rFonts w:ascii="Arial" w:hAnsi="Arial" w:cs="Arial"/>
          <w:sz w:val="20"/>
          <w:szCs w:val="20"/>
        </w:rPr>
        <w:t xml:space="preserve">(Dz.U. z 2017 r. poz. 1579) </w:t>
      </w:r>
      <w:r w:rsidR="00D60727" w:rsidRPr="00B0682F">
        <w:rPr>
          <w:rFonts w:ascii="Arial" w:hAnsi="Arial" w:cs="Arial"/>
          <w:sz w:val="20"/>
          <w:szCs w:val="20"/>
        </w:rPr>
        <w:t>oraz określonymi przez Zamawiającego w SIWZ;</w:t>
      </w:r>
    </w:p>
    <w:p w14:paraId="245F1A19" w14:textId="77777777" w:rsidR="00421C09" w:rsidRPr="00B0682F" w:rsidRDefault="00421C09" w:rsidP="006D20D3">
      <w:pPr>
        <w:pStyle w:val="Akapitzlist"/>
        <w:spacing w:line="360" w:lineRule="auto"/>
        <w:ind w:left="786"/>
        <w:jc w:val="both"/>
        <w:rPr>
          <w:rFonts w:ascii="Arial" w:hAnsi="Arial" w:cs="Arial"/>
          <w:sz w:val="20"/>
          <w:szCs w:val="20"/>
        </w:rPr>
      </w:pPr>
    </w:p>
    <w:p w14:paraId="77631C0C" w14:textId="7CA37E0A" w:rsidR="00EC2F09" w:rsidRPr="00B0682F" w:rsidRDefault="00FC6EA7" w:rsidP="006D20D3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682F">
        <w:rPr>
          <w:rFonts w:ascii="Arial" w:hAnsi="Arial" w:cs="Arial"/>
          <w:sz w:val="20"/>
          <w:szCs w:val="20"/>
        </w:rPr>
        <w:t>Zamówienie zostanie wykonane siłami własnymi Wykonawcy / w następującym zakresie przy udziale podwykonawców</w:t>
      </w:r>
      <w:r w:rsidRPr="00B0682F">
        <w:rPr>
          <w:rFonts w:ascii="Arial" w:hAnsi="Arial" w:cs="Arial"/>
          <w:sz w:val="20"/>
          <w:szCs w:val="20"/>
          <w:vertAlign w:val="superscript"/>
        </w:rPr>
        <w:t>1</w:t>
      </w:r>
      <w:r w:rsidR="00EC2F09" w:rsidRPr="00B0682F">
        <w:rPr>
          <w:rFonts w:ascii="Arial" w:hAnsi="Arial" w:cs="Arial"/>
          <w:sz w:val="20"/>
          <w:szCs w:val="20"/>
        </w:rPr>
        <w:t xml:space="preserve"> </w:t>
      </w:r>
      <w:r w:rsidR="00EC2F09" w:rsidRPr="00B0682F">
        <w:rPr>
          <w:rFonts w:ascii="Arial" w:hAnsi="Arial" w:cs="Arial"/>
          <w:i/>
          <w:sz w:val="20"/>
          <w:szCs w:val="20"/>
        </w:rPr>
        <w:t xml:space="preserve">(należy określić zakres </w:t>
      </w:r>
      <w:r w:rsidR="00E94AA4" w:rsidRPr="00915B88">
        <w:rPr>
          <w:rFonts w:ascii="Arial" w:hAnsi="Arial" w:cs="Arial"/>
          <w:i/>
          <w:sz w:val="20"/>
          <w:szCs w:val="20"/>
        </w:rPr>
        <w:t xml:space="preserve">zamówienia </w:t>
      </w:r>
      <w:r w:rsidR="00EC2F09" w:rsidRPr="00B0682F">
        <w:rPr>
          <w:rFonts w:ascii="Arial" w:hAnsi="Arial" w:cs="Arial"/>
          <w:i/>
          <w:sz w:val="20"/>
          <w:szCs w:val="20"/>
        </w:rPr>
        <w:t>planowane</w:t>
      </w:r>
      <w:r w:rsidR="00E94AA4" w:rsidRPr="00915B88">
        <w:rPr>
          <w:rFonts w:ascii="Arial" w:hAnsi="Arial" w:cs="Arial"/>
          <w:i/>
          <w:sz w:val="20"/>
          <w:szCs w:val="20"/>
        </w:rPr>
        <w:t>go</w:t>
      </w:r>
      <w:r w:rsidR="00EC2F09" w:rsidRPr="00B0682F">
        <w:rPr>
          <w:rFonts w:ascii="Arial" w:hAnsi="Arial" w:cs="Arial"/>
          <w:i/>
          <w:sz w:val="20"/>
          <w:szCs w:val="20"/>
        </w:rPr>
        <w:t xml:space="preserve"> do powierzenia podwykonawcy,</w:t>
      </w:r>
      <w:r w:rsidR="00E94AA4" w:rsidRPr="00915B88">
        <w:rPr>
          <w:rFonts w:ascii="Arial" w:hAnsi="Arial" w:cs="Arial"/>
          <w:i/>
          <w:sz w:val="20"/>
          <w:szCs w:val="20"/>
        </w:rPr>
        <w:t xml:space="preserve"> </w:t>
      </w:r>
      <w:r w:rsidR="00EC2F09" w:rsidRPr="00B0682F">
        <w:rPr>
          <w:rFonts w:ascii="Arial" w:hAnsi="Arial" w:cs="Arial"/>
          <w:i/>
          <w:sz w:val="20"/>
          <w:szCs w:val="20"/>
        </w:rPr>
        <w:t>podać firmę i adres podwykonawcy</w:t>
      </w:r>
      <w:r w:rsidR="00EC2F09" w:rsidRPr="00B0682F">
        <w:rPr>
          <w:rFonts w:ascii="Arial" w:hAnsi="Arial" w:cs="Arial"/>
          <w:sz w:val="20"/>
          <w:szCs w:val="20"/>
        </w:rPr>
        <w:t>)</w:t>
      </w:r>
      <w:r w:rsidRPr="00B0682F">
        <w:rPr>
          <w:rFonts w:ascii="Arial" w:hAnsi="Arial" w:cs="Arial"/>
          <w:sz w:val="20"/>
          <w:szCs w:val="20"/>
        </w:rPr>
        <w:t>:</w:t>
      </w:r>
      <w:r w:rsidR="00A94317" w:rsidRPr="00B0682F">
        <w:rPr>
          <w:rFonts w:ascii="Arial" w:hAnsi="Arial" w:cs="Arial"/>
          <w:sz w:val="20"/>
          <w:szCs w:val="20"/>
        </w:rPr>
        <w:t xml:space="preserve"> </w:t>
      </w:r>
    </w:p>
    <w:p w14:paraId="3037E5AE" w14:textId="696CA476" w:rsidR="00FC6EA7" w:rsidRPr="00B0682F" w:rsidRDefault="00FC6EA7" w:rsidP="006D20D3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 w:rsidRPr="00B0682F">
        <w:rPr>
          <w:rFonts w:ascii="Arial" w:hAnsi="Arial" w:cs="Arial"/>
          <w:sz w:val="20"/>
          <w:szCs w:val="20"/>
        </w:rPr>
        <w:t>………</w:t>
      </w:r>
      <w:r w:rsidR="00EC2F09" w:rsidRPr="00B0682F">
        <w:rPr>
          <w:rFonts w:ascii="Arial" w:hAnsi="Arial" w:cs="Arial"/>
          <w:sz w:val="20"/>
          <w:szCs w:val="20"/>
        </w:rPr>
        <w:t>………..</w:t>
      </w:r>
      <w:r w:rsidRPr="00B0682F">
        <w:rPr>
          <w:rFonts w:ascii="Arial" w:hAnsi="Arial" w:cs="Arial"/>
          <w:sz w:val="20"/>
          <w:szCs w:val="20"/>
        </w:rPr>
        <w:t>.. w zakresie …………………….</w:t>
      </w:r>
      <w:r w:rsidR="00C75321" w:rsidRPr="00B0682F">
        <w:rPr>
          <w:rFonts w:ascii="Arial" w:hAnsi="Arial" w:cs="Arial"/>
          <w:sz w:val="20"/>
          <w:szCs w:val="20"/>
        </w:rPr>
        <w:t>,</w:t>
      </w:r>
      <w:r w:rsidR="00381DD8" w:rsidRPr="00B0682F">
        <w:rPr>
          <w:rFonts w:ascii="Arial" w:hAnsi="Arial" w:cs="Arial"/>
          <w:sz w:val="20"/>
          <w:szCs w:val="20"/>
        </w:rPr>
        <w:t xml:space="preserve"> wartość / procentowy udział ……..</w:t>
      </w:r>
      <w:r w:rsidR="006D20D3" w:rsidRPr="00B0682F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14:paraId="6B731EA6" w14:textId="77777777" w:rsidR="00FC6EA7" w:rsidRPr="00B0682F" w:rsidRDefault="00FC6EA7" w:rsidP="006D20D3">
      <w:pPr>
        <w:pStyle w:val="Akapitzlist"/>
        <w:spacing w:line="360" w:lineRule="auto"/>
        <w:ind w:left="786"/>
        <w:rPr>
          <w:rFonts w:ascii="Arial" w:hAnsi="Arial" w:cs="Arial"/>
          <w:i/>
          <w:sz w:val="20"/>
          <w:szCs w:val="20"/>
        </w:rPr>
      </w:pPr>
      <w:r w:rsidRPr="00B0682F">
        <w:rPr>
          <w:rFonts w:ascii="Arial" w:hAnsi="Arial" w:cs="Arial"/>
          <w:sz w:val="20"/>
          <w:szCs w:val="20"/>
        </w:rPr>
        <w:t>(</w:t>
      </w:r>
      <w:r w:rsidR="00EC2F09" w:rsidRPr="00B0682F">
        <w:rPr>
          <w:rFonts w:ascii="Arial" w:hAnsi="Arial" w:cs="Arial"/>
          <w:i/>
          <w:sz w:val="20"/>
          <w:szCs w:val="20"/>
        </w:rPr>
        <w:t>firma i adres podwykonawcy)</w:t>
      </w:r>
    </w:p>
    <w:p w14:paraId="3A6BA95C" w14:textId="07EE2986" w:rsidR="00C75321" w:rsidRPr="00B0682F" w:rsidRDefault="00C75321" w:rsidP="006D20D3">
      <w:pPr>
        <w:pStyle w:val="Akapitzlist"/>
        <w:numPr>
          <w:ilvl w:val="1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 w:rsidRPr="00B0682F">
        <w:rPr>
          <w:rFonts w:ascii="Arial" w:hAnsi="Arial" w:cs="Arial"/>
          <w:sz w:val="20"/>
          <w:szCs w:val="20"/>
        </w:rPr>
        <w:t>……………………w zakresie ………</w:t>
      </w:r>
      <w:r w:rsidR="00381DD8" w:rsidRPr="00B0682F">
        <w:rPr>
          <w:rFonts w:ascii="Arial" w:hAnsi="Arial" w:cs="Arial"/>
          <w:sz w:val="20"/>
          <w:szCs w:val="20"/>
        </w:rPr>
        <w:t>…</w:t>
      </w:r>
      <w:r w:rsidRPr="00B0682F">
        <w:rPr>
          <w:rFonts w:ascii="Arial" w:hAnsi="Arial" w:cs="Arial"/>
          <w:sz w:val="20"/>
          <w:szCs w:val="20"/>
        </w:rPr>
        <w:t>………….</w:t>
      </w:r>
      <w:r w:rsidR="00381DD8" w:rsidRPr="00B0682F">
        <w:rPr>
          <w:rFonts w:ascii="Arial" w:hAnsi="Arial" w:cs="Arial"/>
          <w:sz w:val="20"/>
          <w:szCs w:val="20"/>
        </w:rPr>
        <w:t>, wartość / procentowy udział …..…</w:t>
      </w:r>
      <w:r w:rsidR="006D20D3" w:rsidRPr="00B0682F">
        <w:rPr>
          <w:rFonts w:ascii="Arial" w:hAnsi="Arial" w:cs="Arial"/>
          <w:sz w:val="20"/>
          <w:szCs w:val="20"/>
          <w:vertAlign w:val="superscript"/>
        </w:rPr>
        <w:t>2</w:t>
      </w:r>
    </w:p>
    <w:p w14:paraId="4F4D0D5B" w14:textId="77777777" w:rsidR="00C75321" w:rsidRPr="00B0682F" w:rsidRDefault="00C75321" w:rsidP="006D20D3">
      <w:pPr>
        <w:pStyle w:val="Akapitzlist"/>
        <w:spacing w:line="360" w:lineRule="auto"/>
        <w:ind w:left="786"/>
        <w:rPr>
          <w:rFonts w:ascii="Arial" w:hAnsi="Arial" w:cs="Arial"/>
          <w:i/>
          <w:sz w:val="20"/>
          <w:szCs w:val="20"/>
        </w:rPr>
      </w:pPr>
      <w:r w:rsidRPr="00B0682F">
        <w:rPr>
          <w:rFonts w:ascii="Arial" w:hAnsi="Arial" w:cs="Arial"/>
          <w:sz w:val="20"/>
          <w:szCs w:val="20"/>
        </w:rPr>
        <w:t>(</w:t>
      </w:r>
      <w:r w:rsidRPr="00B0682F">
        <w:rPr>
          <w:rFonts w:ascii="Arial" w:hAnsi="Arial" w:cs="Arial"/>
          <w:i/>
          <w:sz w:val="20"/>
          <w:szCs w:val="20"/>
        </w:rPr>
        <w:t>firma i adres podwykonawcy)</w:t>
      </w:r>
    </w:p>
    <w:p w14:paraId="5A063B37" w14:textId="77777777" w:rsidR="00DE0C46" w:rsidRPr="00B0682F" w:rsidRDefault="00D228EA" w:rsidP="006D20D3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682F">
        <w:rPr>
          <w:rFonts w:ascii="Arial" w:hAnsi="Arial" w:cs="Arial"/>
          <w:sz w:val="20"/>
          <w:szCs w:val="20"/>
        </w:rPr>
        <w:t>W</w:t>
      </w:r>
      <w:r w:rsidR="003B3E7D" w:rsidRPr="00B0682F">
        <w:rPr>
          <w:rFonts w:ascii="Arial" w:hAnsi="Arial" w:cs="Arial"/>
          <w:sz w:val="20"/>
          <w:szCs w:val="20"/>
        </w:rPr>
        <w:t>ybór oferty będzie / nie będzie</w:t>
      </w:r>
      <w:r w:rsidR="00B31489" w:rsidRPr="00B0682F">
        <w:rPr>
          <w:rFonts w:ascii="Arial" w:hAnsi="Arial" w:cs="Arial"/>
          <w:sz w:val="20"/>
          <w:szCs w:val="20"/>
          <w:vertAlign w:val="superscript"/>
        </w:rPr>
        <w:t>1</w:t>
      </w:r>
      <w:r w:rsidR="007E7A93" w:rsidRPr="00B0682F">
        <w:rPr>
          <w:rFonts w:ascii="Arial" w:hAnsi="Arial" w:cs="Arial"/>
          <w:sz w:val="20"/>
          <w:szCs w:val="20"/>
        </w:rPr>
        <w:t xml:space="preserve"> prowadził do </w:t>
      </w:r>
      <w:r w:rsidR="00DE0C46" w:rsidRPr="00B0682F">
        <w:rPr>
          <w:rFonts w:ascii="Arial" w:hAnsi="Arial" w:cs="Arial"/>
          <w:sz w:val="20"/>
          <w:szCs w:val="20"/>
        </w:rPr>
        <w:t>powstania u Zamawiającego obowiązku podatkowego zgodnie z przepisami o podatku od towarów i usług.</w:t>
      </w:r>
    </w:p>
    <w:p w14:paraId="5D918A64" w14:textId="272734E7" w:rsidR="0073722C" w:rsidRPr="00B0682F" w:rsidRDefault="00DE0C46" w:rsidP="00B0682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682F">
        <w:rPr>
          <w:rFonts w:ascii="Arial" w:hAnsi="Arial" w:cs="Arial"/>
          <w:sz w:val="20"/>
          <w:szCs w:val="20"/>
        </w:rPr>
        <w:t xml:space="preserve">Wybór oferty będzie prowadził do powstania u Zamawiającego obowiązku podatkowego zgodnie z przepisami o podatku od towarów i usług, jednocześnie wskazuję nazwę (rodzaj) towaru lub usługi, </w:t>
      </w:r>
      <w:r w:rsidRPr="00B0682F">
        <w:rPr>
          <w:rFonts w:ascii="Arial" w:hAnsi="Arial" w:cs="Arial"/>
          <w:sz w:val="20"/>
          <w:szCs w:val="20"/>
        </w:rPr>
        <w:lastRenderedPageBreak/>
        <w:t>których dostawa lub świadczenie będzie prowadzić do jego powstania, oraz wskazuję ich wartość bez kwoty podatku</w:t>
      </w:r>
      <w:r w:rsidR="00915B88" w:rsidRPr="00915B88">
        <w:rPr>
          <w:rFonts w:ascii="Arial" w:hAnsi="Arial" w:cs="Arial"/>
          <w:sz w:val="20"/>
          <w:szCs w:val="20"/>
          <w:vertAlign w:val="superscript"/>
        </w:rPr>
        <w:t>2</w:t>
      </w:r>
      <w:r w:rsidR="006D20D3" w:rsidRPr="00B0682F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Ind w:w="786" w:type="dxa"/>
        <w:tblLook w:val="04A0" w:firstRow="1" w:lastRow="0" w:firstColumn="1" w:lastColumn="0" w:noHBand="0" w:noVBand="1"/>
      </w:tblPr>
      <w:tblGrid>
        <w:gridCol w:w="495"/>
        <w:gridCol w:w="4227"/>
        <w:gridCol w:w="3554"/>
      </w:tblGrid>
      <w:tr w:rsidR="00573241" w:rsidRPr="00915B88" w14:paraId="6161514A" w14:textId="77777777" w:rsidTr="00B0682F">
        <w:tc>
          <w:tcPr>
            <w:tcW w:w="495" w:type="dxa"/>
          </w:tcPr>
          <w:p w14:paraId="64A10AB2" w14:textId="77777777" w:rsidR="00573241" w:rsidRPr="00B0682F" w:rsidRDefault="00573241" w:rsidP="006D20D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0682F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227" w:type="dxa"/>
          </w:tcPr>
          <w:p w14:paraId="1124377E" w14:textId="511E657F" w:rsidR="00573241" w:rsidRPr="00B0682F" w:rsidRDefault="00573241" w:rsidP="006D20D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82F">
              <w:rPr>
                <w:rFonts w:ascii="Arial" w:hAnsi="Arial" w:cs="Arial"/>
                <w:sz w:val="20"/>
                <w:szCs w:val="20"/>
              </w:rPr>
              <w:t xml:space="preserve">Nazwa (rodzaj) towaru lub usługi </w:t>
            </w:r>
            <w:r w:rsidR="006D20D3" w:rsidRPr="00B0682F">
              <w:rPr>
                <w:rFonts w:ascii="Arial" w:hAnsi="Arial" w:cs="Arial"/>
                <w:sz w:val="20"/>
                <w:szCs w:val="20"/>
              </w:rPr>
              <w:t>i PKWiU</w:t>
            </w:r>
          </w:p>
        </w:tc>
        <w:tc>
          <w:tcPr>
            <w:tcW w:w="3554" w:type="dxa"/>
          </w:tcPr>
          <w:p w14:paraId="357194AC" w14:textId="2959EDEA" w:rsidR="00573241" w:rsidRPr="00B0682F" w:rsidRDefault="00573241" w:rsidP="006D20D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82F">
              <w:rPr>
                <w:rFonts w:ascii="Arial" w:hAnsi="Arial" w:cs="Arial"/>
                <w:sz w:val="20"/>
                <w:szCs w:val="20"/>
              </w:rPr>
              <w:t xml:space="preserve">Wartość </w:t>
            </w:r>
            <w:r w:rsidR="006D20D3" w:rsidRPr="00B0682F">
              <w:rPr>
                <w:rFonts w:ascii="Arial" w:hAnsi="Arial" w:cs="Arial"/>
                <w:sz w:val="20"/>
                <w:szCs w:val="20"/>
              </w:rPr>
              <w:t xml:space="preserve">jednostkowa </w:t>
            </w:r>
            <w:r w:rsidRPr="00B0682F">
              <w:rPr>
                <w:rFonts w:ascii="Arial" w:hAnsi="Arial" w:cs="Arial"/>
                <w:sz w:val="20"/>
                <w:szCs w:val="20"/>
              </w:rPr>
              <w:t>bez kwoty podatku</w:t>
            </w:r>
          </w:p>
        </w:tc>
      </w:tr>
      <w:tr w:rsidR="00573241" w:rsidRPr="00915B88" w14:paraId="3881CB9B" w14:textId="77777777" w:rsidTr="00B0682F">
        <w:tc>
          <w:tcPr>
            <w:tcW w:w="495" w:type="dxa"/>
          </w:tcPr>
          <w:p w14:paraId="6D7876AC" w14:textId="77777777" w:rsidR="00573241" w:rsidRPr="00B0682F" w:rsidRDefault="00573241" w:rsidP="006D20D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7" w:type="dxa"/>
          </w:tcPr>
          <w:p w14:paraId="416D88D0" w14:textId="77777777" w:rsidR="00573241" w:rsidRPr="00B0682F" w:rsidRDefault="00573241" w:rsidP="006D20D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4" w:type="dxa"/>
          </w:tcPr>
          <w:p w14:paraId="222675CC" w14:textId="77777777" w:rsidR="00573241" w:rsidRPr="00B0682F" w:rsidRDefault="00573241" w:rsidP="006D20D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15878" w14:textId="77777777" w:rsidR="00573241" w:rsidRPr="00B0682F" w:rsidRDefault="00573241" w:rsidP="006D20D3">
      <w:pPr>
        <w:pStyle w:val="Akapitzlist"/>
        <w:numPr>
          <w:ilvl w:val="0"/>
          <w:numId w:val="8"/>
        </w:num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B0682F">
        <w:rPr>
          <w:rFonts w:ascii="Arial" w:hAnsi="Arial" w:cs="Arial"/>
          <w:sz w:val="20"/>
          <w:szCs w:val="20"/>
        </w:rPr>
        <w:t>Ofertę składam na ................ kolejno ponumerowanych stronach.</w:t>
      </w:r>
    </w:p>
    <w:p w14:paraId="7A7C0121" w14:textId="77777777" w:rsidR="00DB28BE" w:rsidRPr="00B0682F" w:rsidRDefault="00DB28BE" w:rsidP="006D20D3">
      <w:pPr>
        <w:pStyle w:val="Akapitzlist"/>
        <w:numPr>
          <w:ilvl w:val="0"/>
          <w:numId w:val="8"/>
        </w:num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B0682F">
        <w:rPr>
          <w:rFonts w:ascii="Arial" w:hAnsi="Arial" w:cs="Arial"/>
          <w:sz w:val="20"/>
          <w:szCs w:val="20"/>
        </w:rPr>
        <w:t>Oświadczam, że za wyjątkiem informacji i dokumentów zawartych w ofercie oraz dokumentach złożonych wraz z ofertą na stronach nr od …. do …, niniejsza oferta oraz wszelkie załączniki do niej są jawne i nie zawierają informacji stanowiących tajemnic</w:t>
      </w:r>
      <w:r w:rsidR="00795413" w:rsidRPr="00B0682F">
        <w:rPr>
          <w:rFonts w:ascii="Arial" w:hAnsi="Arial" w:cs="Arial"/>
          <w:sz w:val="20"/>
          <w:szCs w:val="20"/>
        </w:rPr>
        <w:t>ę przedsiębiorstwa w rozumieniu przepisów ustawy z dnia 16 kwietnia 1993 r. o zwalczaniu nieuczciwej konkurencji (tj. Dz. U. z 2003 r., Nr 153, poz. 1503 z późn. zm.)</w:t>
      </w:r>
    </w:p>
    <w:p w14:paraId="024453D7" w14:textId="77777777" w:rsidR="00795413" w:rsidRPr="00B0682F" w:rsidRDefault="00795413" w:rsidP="006D20D3">
      <w:pPr>
        <w:pStyle w:val="Akapitzlist"/>
        <w:numPr>
          <w:ilvl w:val="0"/>
          <w:numId w:val="8"/>
        </w:num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B0682F">
        <w:rPr>
          <w:rFonts w:ascii="Arial" w:hAnsi="Arial" w:cs="Arial"/>
          <w:sz w:val="20"/>
          <w:szCs w:val="20"/>
        </w:rPr>
        <w:t xml:space="preserve">Wszelką korespondencję w sprawie niniejszego postępowania prosimy kierować na adres: ……………………………………, tel./fax: ……………………………………, e-mail: ………………………., osoba upoważniona do kontaktu w sprawie oferty ………………………………………….. </w:t>
      </w:r>
    </w:p>
    <w:p w14:paraId="12511488" w14:textId="77777777" w:rsidR="00573241" w:rsidRPr="00B0682F" w:rsidRDefault="00573241" w:rsidP="006D20D3">
      <w:pPr>
        <w:pStyle w:val="Akapitzlist"/>
        <w:numPr>
          <w:ilvl w:val="0"/>
          <w:numId w:val="8"/>
        </w:num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B0682F">
        <w:rPr>
          <w:rFonts w:ascii="Arial" w:hAnsi="Arial" w:cs="Arial"/>
          <w:sz w:val="20"/>
          <w:szCs w:val="20"/>
        </w:rPr>
        <w:t>Integralną częścią niniejszej oferty zgodnie z wymaganiami Specyfikacji Istotnych Warunków Zamówienia są następujące załączniki:</w:t>
      </w:r>
    </w:p>
    <w:p w14:paraId="0B85FD07" w14:textId="781D5792" w:rsidR="00573241" w:rsidRPr="00B0682F" w:rsidRDefault="00573241" w:rsidP="00B0682F">
      <w:pPr>
        <w:spacing w:after="0" w:line="360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B0682F">
        <w:rPr>
          <w:rFonts w:ascii="Arial" w:hAnsi="Arial" w:cs="Arial"/>
          <w:sz w:val="20"/>
          <w:szCs w:val="20"/>
        </w:rPr>
        <w:t>1)</w:t>
      </w:r>
      <w:r w:rsidRPr="00B0682F">
        <w:rPr>
          <w:rFonts w:ascii="Arial" w:hAnsi="Arial" w:cs="Arial"/>
          <w:sz w:val="20"/>
          <w:szCs w:val="20"/>
        </w:rPr>
        <w:tab/>
      </w:r>
      <w:r w:rsidR="0073722C" w:rsidRPr="00B0682F">
        <w:rPr>
          <w:rFonts w:ascii="Arial" w:hAnsi="Arial" w:cs="Arial"/>
          <w:sz w:val="20"/>
          <w:szCs w:val="20"/>
        </w:rPr>
        <w:t>Opis przedmiotu zamówienia – Formularz cenowy (OPZ-FC)</w:t>
      </w:r>
      <w:r w:rsidR="00E94AA4" w:rsidRPr="00915B88">
        <w:rPr>
          <w:rFonts w:ascii="Arial" w:hAnsi="Arial" w:cs="Arial"/>
          <w:sz w:val="20"/>
          <w:szCs w:val="20"/>
        </w:rPr>
        <w:t xml:space="preserve"> – dla każdej z części zamówienia, </w:t>
      </w:r>
      <w:r w:rsidR="00627FBA">
        <w:rPr>
          <w:rFonts w:ascii="Arial" w:hAnsi="Arial" w:cs="Arial"/>
          <w:sz w:val="20"/>
          <w:szCs w:val="20"/>
        </w:rPr>
        <w:t>na którą składana jest</w:t>
      </w:r>
      <w:r w:rsidR="00E94AA4" w:rsidRPr="00915B88">
        <w:rPr>
          <w:rFonts w:ascii="Arial" w:hAnsi="Arial" w:cs="Arial"/>
          <w:sz w:val="20"/>
          <w:szCs w:val="20"/>
        </w:rPr>
        <w:t xml:space="preserve"> oferta</w:t>
      </w:r>
      <w:r w:rsidR="00915B88" w:rsidRPr="00915B88">
        <w:rPr>
          <w:rFonts w:ascii="Arial" w:hAnsi="Arial" w:cs="Arial"/>
          <w:sz w:val="20"/>
          <w:szCs w:val="20"/>
        </w:rPr>
        <w:t>;</w:t>
      </w:r>
    </w:p>
    <w:p w14:paraId="3EAA1528" w14:textId="00BCC47B" w:rsidR="00AF0C23" w:rsidRPr="00B0682F" w:rsidRDefault="00573241" w:rsidP="00915B88">
      <w:pPr>
        <w:spacing w:after="0" w:line="360" w:lineRule="auto"/>
        <w:ind w:firstLine="360"/>
        <w:rPr>
          <w:rFonts w:ascii="Arial" w:hAnsi="Arial" w:cs="Arial"/>
          <w:sz w:val="20"/>
          <w:szCs w:val="20"/>
        </w:rPr>
      </w:pPr>
      <w:r w:rsidRPr="00B0682F">
        <w:rPr>
          <w:rFonts w:ascii="Arial" w:hAnsi="Arial" w:cs="Arial"/>
          <w:sz w:val="20"/>
          <w:szCs w:val="20"/>
        </w:rPr>
        <w:t>2)</w:t>
      </w:r>
      <w:r w:rsidRPr="00B0682F">
        <w:rPr>
          <w:rFonts w:ascii="Arial" w:hAnsi="Arial" w:cs="Arial"/>
          <w:sz w:val="20"/>
          <w:szCs w:val="20"/>
        </w:rPr>
        <w:tab/>
        <w:t>....................................................................</w:t>
      </w:r>
      <w:r w:rsidR="0073722C" w:rsidRPr="00B0682F">
        <w:rPr>
          <w:rFonts w:ascii="Arial" w:hAnsi="Arial" w:cs="Arial"/>
          <w:sz w:val="20"/>
          <w:szCs w:val="20"/>
          <w:vertAlign w:val="superscript"/>
        </w:rPr>
        <w:t>2</w:t>
      </w:r>
    </w:p>
    <w:p w14:paraId="5BFC9E22" w14:textId="438B9B38" w:rsidR="008B046C" w:rsidRPr="00B0682F" w:rsidRDefault="009B2369" w:rsidP="00B0682F">
      <w:pPr>
        <w:widowControl/>
        <w:numPr>
          <w:ilvl w:val="0"/>
          <w:numId w:val="8"/>
        </w:numPr>
        <w:suppressAutoHyphens w:val="0"/>
        <w:autoSpaceDN/>
        <w:spacing w:after="0"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B0682F">
        <w:rPr>
          <w:rFonts w:ascii="Arial" w:hAnsi="Arial" w:cs="Arial"/>
          <w:sz w:val="20"/>
          <w:szCs w:val="20"/>
        </w:rPr>
        <w:t xml:space="preserve"> </w:t>
      </w:r>
      <w:r w:rsidR="006D20D3" w:rsidRPr="00B0682F">
        <w:rPr>
          <w:rFonts w:ascii="Arial" w:hAnsi="Arial" w:cs="Arial"/>
          <w:sz w:val="20"/>
          <w:szCs w:val="20"/>
        </w:rPr>
        <w:t>W</w:t>
      </w:r>
      <w:r w:rsidRPr="00B0682F">
        <w:rPr>
          <w:rFonts w:ascii="Arial" w:hAnsi="Arial" w:cs="Arial"/>
          <w:sz w:val="20"/>
          <w:szCs w:val="20"/>
        </w:rPr>
        <w:t xml:space="preserve">skazuję dostępność </w:t>
      </w:r>
      <w:r w:rsidR="006D20D3" w:rsidRPr="00B0682F">
        <w:rPr>
          <w:rFonts w:ascii="Arial" w:hAnsi="Arial" w:cs="Arial"/>
          <w:sz w:val="20"/>
          <w:szCs w:val="20"/>
        </w:rPr>
        <w:t xml:space="preserve">poniższych </w:t>
      </w:r>
      <w:r w:rsidRPr="00B0682F">
        <w:rPr>
          <w:rFonts w:ascii="Arial" w:hAnsi="Arial" w:cs="Arial"/>
          <w:sz w:val="20"/>
          <w:szCs w:val="20"/>
        </w:rPr>
        <w:t>oświadczeń lub dokumentów w formie elektronicznej pod określonymi adresami internetowymi ogólnodostępnych i bezpłatnych baz danych</w:t>
      </w:r>
      <w:r w:rsidR="00915B88" w:rsidRPr="00915B88">
        <w:rPr>
          <w:rFonts w:ascii="Arial" w:hAnsi="Arial" w:cs="Arial"/>
          <w:sz w:val="20"/>
          <w:szCs w:val="20"/>
          <w:vertAlign w:val="superscript"/>
        </w:rPr>
        <w:t>2</w:t>
      </w:r>
      <w:r w:rsidRPr="00B0682F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7"/>
        <w:gridCol w:w="3993"/>
      </w:tblGrid>
      <w:tr w:rsidR="008B046C" w:rsidRPr="00915B88" w14:paraId="5F56CDA9" w14:textId="77777777" w:rsidTr="00CD00D8">
        <w:trPr>
          <w:cantSplit/>
          <w:jc w:val="center"/>
        </w:trPr>
        <w:tc>
          <w:tcPr>
            <w:tcW w:w="4277" w:type="dxa"/>
            <w:vAlign w:val="center"/>
          </w:tcPr>
          <w:p w14:paraId="04A0B6F4" w14:textId="77777777" w:rsidR="008B046C" w:rsidRPr="00B0682F" w:rsidRDefault="008B046C" w:rsidP="006D20D3">
            <w:pPr>
              <w:pStyle w:val="Tekstpodstawowywcity2"/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B0682F">
              <w:rPr>
                <w:rFonts w:ascii="Arial" w:hAnsi="Arial" w:cs="Arial"/>
                <w:sz w:val="20"/>
              </w:rPr>
              <w:t xml:space="preserve">Nazwa oświadczenia lub dokumentu </w:t>
            </w:r>
            <w:r w:rsidRPr="00B0682F">
              <w:rPr>
                <w:rFonts w:ascii="Arial" w:hAnsi="Arial" w:cs="Arial"/>
                <w:sz w:val="20"/>
              </w:rPr>
              <w:br/>
              <w:t>(lub odpowiednie odesłanie do dokumentu wymaganego w SIWZ):</w:t>
            </w:r>
          </w:p>
        </w:tc>
        <w:tc>
          <w:tcPr>
            <w:tcW w:w="3993" w:type="dxa"/>
            <w:vAlign w:val="center"/>
          </w:tcPr>
          <w:p w14:paraId="249766FD" w14:textId="77777777" w:rsidR="008B046C" w:rsidRPr="00B0682F" w:rsidRDefault="008B046C" w:rsidP="006D20D3">
            <w:pPr>
              <w:pStyle w:val="Tekstpodstawowywcity2"/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B0682F">
              <w:rPr>
                <w:rFonts w:ascii="Arial" w:hAnsi="Arial" w:cs="Arial"/>
                <w:sz w:val="20"/>
              </w:rPr>
              <w:t xml:space="preserve">Adres strony internetowej ogólnodostępnej </w:t>
            </w:r>
            <w:r w:rsidRPr="00B0682F">
              <w:rPr>
                <w:rFonts w:ascii="Arial" w:hAnsi="Arial" w:cs="Arial"/>
                <w:sz w:val="20"/>
              </w:rPr>
              <w:br/>
              <w:t>i bezpłatnej bazy danych</w:t>
            </w:r>
          </w:p>
        </w:tc>
      </w:tr>
      <w:tr w:rsidR="008B046C" w:rsidRPr="00915B88" w14:paraId="3538B821" w14:textId="77777777" w:rsidTr="00B0682F">
        <w:trPr>
          <w:cantSplit/>
          <w:trHeight w:val="174"/>
          <w:jc w:val="center"/>
        </w:trPr>
        <w:tc>
          <w:tcPr>
            <w:tcW w:w="4277" w:type="dxa"/>
            <w:vAlign w:val="center"/>
          </w:tcPr>
          <w:p w14:paraId="608B0535" w14:textId="77777777" w:rsidR="008B046C" w:rsidRPr="00B0682F" w:rsidRDefault="008B046C" w:rsidP="006D20D3">
            <w:pPr>
              <w:pStyle w:val="Tekstpodstawowywcity2"/>
              <w:spacing w:after="0" w:line="36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993" w:type="dxa"/>
            <w:vAlign w:val="center"/>
          </w:tcPr>
          <w:p w14:paraId="5053ADA0" w14:textId="77777777" w:rsidR="008B046C" w:rsidRPr="00B0682F" w:rsidRDefault="008B046C" w:rsidP="006D20D3">
            <w:pPr>
              <w:pStyle w:val="Tekstpodstawowywcity2"/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0818A3B" w14:textId="369C88A7" w:rsidR="008B046C" w:rsidRPr="00B0682F" w:rsidRDefault="006D20D3" w:rsidP="006D20D3">
      <w:pPr>
        <w:tabs>
          <w:tab w:val="left" w:pos="219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682F">
        <w:rPr>
          <w:rFonts w:ascii="Arial" w:hAnsi="Arial" w:cs="Arial"/>
          <w:sz w:val="20"/>
          <w:szCs w:val="20"/>
        </w:rPr>
        <w:tab/>
      </w:r>
    </w:p>
    <w:p w14:paraId="5FD71D88" w14:textId="77777777" w:rsidR="008B046C" w:rsidRPr="00B0682F" w:rsidRDefault="008B046C" w:rsidP="006D20D3">
      <w:pPr>
        <w:widowControl/>
        <w:numPr>
          <w:ilvl w:val="0"/>
          <w:numId w:val="8"/>
        </w:numPr>
        <w:suppressAutoHyphens w:val="0"/>
        <w:autoSpaceDN/>
        <w:spacing w:after="0"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B0682F" w:rsidDel="008B046C">
        <w:rPr>
          <w:rFonts w:ascii="Arial" w:hAnsi="Arial" w:cs="Arial"/>
          <w:sz w:val="20"/>
          <w:szCs w:val="20"/>
        </w:rPr>
        <w:t xml:space="preserve"> </w:t>
      </w:r>
      <w:r w:rsidRPr="00B0682F">
        <w:rPr>
          <w:rFonts w:ascii="Arial" w:hAnsi="Arial" w:cs="Arial"/>
          <w:sz w:val="20"/>
          <w:szCs w:val="20"/>
        </w:rPr>
        <w:t xml:space="preserve">Wykonawca jest mikroprzedsiębiorstwem bądź małym lub średnim przedsiębiorstwem </w:t>
      </w:r>
      <w:r w:rsidRPr="00B0682F">
        <w:rPr>
          <w:rFonts w:ascii="Arial" w:hAnsi="Arial" w:cs="Arial"/>
          <w:i/>
          <w:sz w:val="20"/>
          <w:szCs w:val="20"/>
        </w:rPr>
        <w:t xml:space="preserve">(właściwe zaznaczyć): </w:t>
      </w:r>
      <w:r w:rsidRPr="00B0682F">
        <w:rPr>
          <w:rFonts w:ascii="Arial" w:hAnsi="Arial" w:cs="Arial"/>
          <w:sz w:val="20"/>
          <w:szCs w:val="20"/>
        </w:rPr>
        <w:t xml:space="preserve"> </w:t>
      </w:r>
    </w:p>
    <w:p w14:paraId="5A94C465" w14:textId="77777777" w:rsidR="008B046C" w:rsidRPr="00B0682F" w:rsidRDefault="008B046C" w:rsidP="006D20D3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0682F">
        <w:rPr>
          <w:rFonts w:ascii="Arial" w:hAnsi="Arial" w:cs="Arial"/>
          <w:sz w:val="20"/>
          <w:szCs w:val="20"/>
        </w:rPr>
        <w:sym w:font="Symbol" w:char="F090"/>
      </w:r>
      <w:r w:rsidRPr="00B0682F">
        <w:rPr>
          <w:rFonts w:ascii="Arial" w:hAnsi="Arial" w:cs="Arial"/>
          <w:sz w:val="20"/>
          <w:szCs w:val="20"/>
        </w:rPr>
        <w:t xml:space="preserve"> tak    </w:t>
      </w:r>
      <w:r w:rsidRPr="00B0682F">
        <w:rPr>
          <w:rFonts w:ascii="Arial" w:hAnsi="Arial" w:cs="Arial"/>
          <w:sz w:val="20"/>
          <w:szCs w:val="20"/>
        </w:rPr>
        <w:sym w:font="Symbol" w:char="F090"/>
      </w:r>
      <w:r w:rsidRPr="00B0682F">
        <w:rPr>
          <w:rFonts w:ascii="Arial" w:hAnsi="Arial" w:cs="Arial"/>
          <w:sz w:val="20"/>
          <w:szCs w:val="20"/>
        </w:rPr>
        <w:t xml:space="preserve"> nie    </w:t>
      </w:r>
    </w:p>
    <w:p w14:paraId="33D11AD3" w14:textId="77777777" w:rsidR="006D20D3" w:rsidRPr="00B0682F" w:rsidRDefault="008B046C" w:rsidP="006D20D3">
      <w:pPr>
        <w:spacing w:after="0" w:line="360" w:lineRule="auto"/>
        <w:ind w:left="284"/>
        <w:jc w:val="both"/>
        <w:rPr>
          <w:rStyle w:val="DeltaViewInsertion"/>
          <w:rFonts w:ascii="Arial" w:hAnsi="Arial" w:cs="Arial"/>
          <w:b w:val="0"/>
          <w:i w:val="0"/>
          <w:sz w:val="20"/>
          <w:szCs w:val="20"/>
        </w:rPr>
      </w:pPr>
      <w:r w:rsidRPr="00B0682F">
        <w:rPr>
          <w:rFonts w:ascii="Arial" w:hAnsi="Arial" w:cs="Arial"/>
          <w:sz w:val="20"/>
          <w:szCs w:val="20"/>
        </w:rPr>
        <w:t xml:space="preserve">Zgodnie z zaleceniem Komisji z dnia 6 maja 2003 r. dotyczącym </w:t>
      </w:r>
      <w:r w:rsidRPr="00B0682F">
        <w:rPr>
          <w:rStyle w:val="DeltaViewInsertion"/>
          <w:rFonts w:ascii="Arial" w:hAnsi="Arial" w:cs="Arial"/>
          <w:b w:val="0"/>
          <w:sz w:val="20"/>
          <w:szCs w:val="20"/>
        </w:rPr>
        <w:t xml:space="preserve">definicji mikroprzedsiębiorstw oraz małych i średnich przedsiębiorstw (Dz.U. L 124 z 20.5.2003, s. 36): </w:t>
      </w:r>
    </w:p>
    <w:p w14:paraId="4C12F91F" w14:textId="307FD9BE" w:rsidR="008B046C" w:rsidRPr="00B0682F" w:rsidRDefault="008B046C" w:rsidP="006D20D3">
      <w:pPr>
        <w:spacing w:after="0" w:line="360" w:lineRule="auto"/>
        <w:ind w:left="284"/>
        <w:jc w:val="both"/>
        <w:rPr>
          <w:rStyle w:val="DeltaViewInsertion"/>
          <w:rFonts w:ascii="Arial" w:hAnsi="Arial" w:cs="Arial"/>
          <w:b w:val="0"/>
          <w:i w:val="0"/>
          <w:sz w:val="20"/>
          <w:szCs w:val="20"/>
        </w:rPr>
      </w:pPr>
      <w:r w:rsidRPr="00B0682F">
        <w:rPr>
          <w:rStyle w:val="DeltaViewInsertion"/>
          <w:rFonts w:ascii="Arial" w:hAnsi="Arial" w:cs="Arial"/>
          <w:b w:val="0"/>
          <w:sz w:val="20"/>
          <w:szCs w:val="20"/>
        </w:rPr>
        <w:t>Mikroprzedsiębiorstwo to przedsiębiorstwo, które zatrudnia mniej niż 10 osób i którego roczny obrót lub roczna suma bilansowa nie przekracza 2 milionów EUR.</w:t>
      </w:r>
    </w:p>
    <w:p w14:paraId="0EEBE93D" w14:textId="77777777" w:rsidR="008B046C" w:rsidRPr="00B0682F" w:rsidRDefault="008B046C" w:rsidP="006D20D3">
      <w:pPr>
        <w:spacing w:after="0" w:line="360" w:lineRule="auto"/>
        <w:ind w:left="284"/>
        <w:jc w:val="both"/>
        <w:rPr>
          <w:rStyle w:val="DeltaViewInsertion"/>
          <w:rFonts w:ascii="Arial" w:hAnsi="Arial" w:cs="Arial"/>
          <w:b w:val="0"/>
          <w:sz w:val="20"/>
          <w:szCs w:val="20"/>
        </w:rPr>
      </w:pPr>
      <w:r w:rsidRPr="00B0682F">
        <w:rPr>
          <w:rStyle w:val="DeltaViewInsertion"/>
          <w:rFonts w:ascii="Arial" w:hAnsi="Arial" w:cs="Arial"/>
          <w:b w:val="0"/>
          <w:sz w:val="20"/>
          <w:szCs w:val="20"/>
        </w:rPr>
        <w:t>Małe przedsiębiorstwo to przedsiębiorstwo, które zatrudnia mniej niż 50 osób i którego roczny obrót lub roczna suma bilansowa nie przekracza 10 milionów EUR.</w:t>
      </w:r>
    </w:p>
    <w:p w14:paraId="7DAD61AC" w14:textId="4C0D0D42" w:rsidR="00716606" w:rsidRPr="00B0682F" w:rsidRDefault="008B046C" w:rsidP="006D20D3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B0682F">
        <w:rPr>
          <w:rStyle w:val="DeltaViewInsertion"/>
          <w:rFonts w:ascii="Arial" w:hAnsi="Arial" w:cs="Arial"/>
          <w:b w:val="0"/>
          <w:sz w:val="20"/>
          <w:szCs w:val="20"/>
        </w:rPr>
        <w:t>Średnie przedsiębiorstwa to przedsiębiorstwa, które nie są mikroprzedsiębiorstwami ani małymi przedsiębiorstwami</w:t>
      </w:r>
      <w:r w:rsidRPr="00B0682F">
        <w:rPr>
          <w:rFonts w:ascii="Arial" w:hAnsi="Arial" w:cs="Arial"/>
          <w:i/>
          <w:sz w:val="20"/>
          <w:szCs w:val="20"/>
        </w:rPr>
        <w:t xml:space="preserve"> i które zatrudniają mniej niż 250 osób i których roczny obrót nie przekracza 50 milionów EUR lub roczna suma bilansowa nie przekracza 43 milionów EUR.</w:t>
      </w:r>
    </w:p>
    <w:p w14:paraId="68512F83" w14:textId="670E1566" w:rsidR="00B01368" w:rsidRPr="00B0682F" w:rsidRDefault="00B01368" w:rsidP="006D20D3">
      <w:pPr>
        <w:widowControl/>
        <w:numPr>
          <w:ilvl w:val="0"/>
          <w:numId w:val="8"/>
        </w:numPr>
        <w:suppressAutoHyphens w:val="0"/>
        <w:autoSpaceDN/>
        <w:spacing w:after="0"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B0682F">
        <w:rPr>
          <w:rFonts w:ascii="Arial" w:hAnsi="Arial" w:cs="Arial"/>
          <w:sz w:val="20"/>
          <w:szCs w:val="20"/>
        </w:rPr>
        <w:lastRenderedPageBreak/>
        <w:t>Oświadczam, że wypełniłem obowiązki informacyjne przewidziane w art. 13 lub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1. - dalej „RODO”</w:t>
      </w:r>
      <w:r w:rsidRPr="00B0682F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B0682F">
        <w:rPr>
          <w:rFonts w:ascii="Arial" w:hAnsi="Arial" w:cs="Arial"/>
          <w:sz w:val="20"/>
          <w:szCs w:val="20"/>
        </w:rPr>
        <w:t xml:space="preserve"> </w:t>
      </w:r>
    </w:p>
    <w:p w14:paraId="0DAB0020" w14:textId="74309354" w:rsidR="00B01368" w:rsidRPr="00B0682F" w:rsidRDefault="00B01368" w:rsidP="009A1435">
      <w:pPr>
        <w:ind w:left="284"/>
        <w:rPr>
          <w:rFonts w:ascii="Arial" w:hAnsi="Arial" w:cs="Arial"/>
          <w:sz w:val="20"/>
          <w:szCs w:val="20"/>
        </w:rPr>
      </w:pPr>
    </w:p>
    <w:p w14:paraId="791CFE35" w14:textId="77777777" w:rsidR="00B01368" w:rsidRPr="00B0682F" w:rsidRDefault="00B01368" w:rsidP="009A1435">
      <w:pPr>
        <w:ind w:left="284"/>
        <w:rPr>
          <w:rFonts w:ascii="Arial" w:hAnsi="Arial" w:cs="Arial"/>
          <w:sz w:val="20"/>
          <w:szCs w:val="20"/>
        </w:rPr>
      </w:pPr>
    </w:p>
    <w:p w14:paraId="66DBEA31" w14:textId="77777777" w:rsidR="00573241" w:rsidRPr="00B0682F" w:rsidRDefault="00573241" w:rsidP="00D85391">
      <w:pPr>
        <w:jc w:val="center"/>
        <w:rPr>
          <w:rFonts w:ascii="Arial" w:hAnsi="Arial" w:cs="Arial"/>
          <w:sz w:val="20"/>
          <w:szCs w:val="20"/>
        </w:rPr>
      </w:pPr>
      <w:r w:rsidRPr="00B0682F">
        <w:rPr>
          <w:rFonts w:ascii="Arial" w:hAnsi="Arial" w:cs="Arial"/>
          <w:sz w:val="20"/>
          <w:szCs w:val="20"/>
        </w:rPr>
        <w:t>................................................</w:t>
      </w:r>
      <w:r w:rsidRPr="00B0682F">
        <w:rPr>
          <w:rFonts w:ascii="Arial" w:hAnsi="Arial" w:cs="Arial"/>
          <w:sz w:val="20"/>
          <w:szCs w:val="20"/>
        </w:rPr>
        <w:tab/>
      </w:r>
      <w:r w:rsidR="00D85391" w:rsidRPr="00B0682F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Pr="00B0682F">
        <w:rPr>
          <w:rFonts w:ascii="Arial" w:hAnsi="Arial" w:cs="Arial"/>
          <w:sz w:val="20"/>
          <w:szCs w:val="20"/>
        </w:rPr>
        <w:t>........................................</w:t>
      </w:r>
    </w:p>
    <w:p w14:paraId="4CB7D286" w14:textId="5DCE9619" w:rsidR="00B31489" w:rsidRPr="00B0682F" w:rsidRDefault="00716606" w:rsidP="009A1435">
      <w:pPr>
        <w:rPr>
          <w:rFonts w:ascii="Arial" w:hAnsi="Arial" w:cs="Arial"/>
          <w:sz w:val="20"/>
          <w:szCs w:val="20"/>
        </w:rPr>
      </w:pPr>
      <w:r w:rsidRPr="00B0682F">
        <w:rPr>
          <w:rFonts w:ascii="Arial" w:hAnsi="Arial" w:cs="Arial"/>
          <w:sz w:val="20"/>
          <w:szCs w:val="20"/>
        </w:rPr>
        <w:t xml:space="preserve">                    (</w:t>
      </w:r>
      <w:r w:rsidR="00573241" w:rsidRPr="00B0682F">
        <w:rPr>
          <w:rFonts w:ascii="Arial" w:hAnsi="Arial" w:cs="Arial"/>
          <w:sz w:val="20"/>
          <w:szCs w:val="20"/>
        </w:rPr>
        <w:t>miejscowość i data)</w:t>
      </w:r>
      <w:r w:rsidR="00573241" w:rsidRPr="00B0682F">
        <w:rPr>
          <w:rFonts w:ascii="Arial" w:hAnsi="Arial" w:cs="Arial"/>
          <w:sz w:val="20"/>
          <w:szCs w:val="20"/>
        </w:rPr>
        <w:tab/>
      </w:r>
      <w:r w:rsidR="00D85391" w:rsidRPr="00B0682F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573241" w:rsidRPr="00B0682F">
        <w:rPr>
          <w:rFonts w:ascii="Arial" w:hAnsi="Arial" w:cs="Arial"/>
          <w:sz w:val="20"/>
          <w:szCs w:val="20"/>
        </w:rPr>
        <w:t>(</w:t>
      </w:r>
      <w:r w:rsidR="003B3E7D" w:rsidRPr="00B0682F">
        <w:rPr>
          <w:rFonts w:ascii="Arial" w:hAnsi="Arial" w:cs="Arial"/>
          <w:sz w:val="20"/>
          <w:szCs w:val="20"/>
        </w:rPr>
        <w:t xml:space="preserve">pieczęć i </w:t>
      </w:r>
      <w:r w:rsidR="00573241" w:rsidRPr="00B0682F">
        <w:rPr>
          <w:rFonts w:ascii="Arial" w:hAnsi="Arial" w:cs="Arial"/>
          <w:sz w:val="20"/>
          <w:szCs w:val="20"/>
        </w:rPr>
        <w:t>podpis Wykonawcy)</w:t>
      </w:r>
    </w:p>
    <w:p w14:paraId="3793A5F1" w14:textId="41A27959" w:rsidR="00B31489" w:rsidRPr="00B0682F" w:rsidRDefault="00B31489" w:rsidP="004B325D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31489" w:rsidRPr="00B0682F" w:rsidSect="0098537A">
      <w:headerReference w:type="default" r:id="rId8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6470D0" w16cid:durableId="1F8F1660"/>
  <w16cid:commentId w16cid:paraId="2592D965" w16cid:durableId="1F8EF3C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58BDA" w14:textId="77777777" w:rsidR="00214475" w:rsidRDefault="00214475" w:rsidP="007B448C">
      <w:pPr>
        <w:spacing w:after="0" w:line="240" w:lineRule="auto"/>
      </w:pPr>
      <w:r>
        <w:separator/>
      </w:r>
    </w:p>
  </w:endnote>
  <w:endnote w:type="continuationSeparator" w:id="0">
    <w:p w14:paraId="26CC5668" w14:textId="77777777" w:rsidR="00214475" w:rsidRDefault="00214475" w:rsidP="007B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69E4F" w14:textId="77777777" w:rsidR="00214475" w:rsidRDefault="00214475" w:rsidP="007B448C">
      <w:pPr>
        <w:spacing w:after="0" w:line="240" w:lineRule="auto"/>
      </w:pPr>
      <w:r>
        <w:separator/>
      </w:r>
    </w:p>
  </w:footnote>
  <w:footnote w:type="continuationSeparator" w:id="0">
    <w:p w14:paraId="624C1B3C" w14:textId="77777777" w:rsidR="00214475" w:rsidRDefault="00214475" w:rsidP="007B448C">
      <w:pPr>
        <w:spacing w:after="0" w:line="240" w:lineRule="auto"/>
      </w:pPr>
      <w:r>
        <w:continuationSeparator/>
      </w:r>
    </w:p>
  </w:footnote>
  <w:footnote w:id="1">
    <w:p w14:paraId="1BB189CB" w14:textId="77777777" w:rsidR="00795413" w:rsidRPr="006D20D3" w:rsidRDefault="00795413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6D20D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D20D3">
        <w:rPr>
          <w:rFonts w:ascii="Arial" w:hAnsi="Arial" w:cs="Arial"/>
          <w:sz w:val="18"/>
          <w:szCs w:val="18"/>
        </w:rPr>
        <w:t xml:space="preserve"> </w:t>
      </w:r>
      <w:r w:rsidRPr="006D20D3">
        <w:rPr>
          <w:rFonts w:ascii="Arial" w:hAnsi="Arial" w:cs="Arial"/>
          <w:i/>
          <w:sz w:val="18"/>
          <w:szCs w:val="18"/>
        </w:rPr>
        <w:t>niepotrzebne skreślić</w:t>
      </w:r>
    </w:p>
    <w:p w14:paraId="6BD9E2B9" w14:textId="3CE932E4" w:rsidR="00795413" w:rsidRPr="00C75321" w:rsidRDefault="00795413">
      <w:pPr>
        <w:pStyle w:val="Tekstprzypisudolnego"/>
        <w:rPr>
          <w:i/>
        </w:rPr>
      </w:pPr>
    </w:p>
  </w:footnote>
  <w:footnote w:id="2">
    <w:p w14:paraId="5D69C5CF" w14:textId="62BE4A8B" w:rsidR="006D20D3" w:rsidRPr="006D20D3" w:rsidRDefault="006D20D3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vertAlign w:val="superscript"/>
        </w:rPr>
        <w:t>1</w:t>
      </w:r>
      <w:r>
        <w:t xml:space="preserve"> </w:t>
      </w:r>
      <w:r w:rsidRPr="006D20D3">
        <w:rPr>
          <w:rFonts w:ascii="Arial" w:hAnsi="Arial" w:cs="Arial"/>
          <w:sz w:val="18"/>
          <w:szCs w:val="18"/>
        </w:rPr>
        <w:t>Niepotrzebne skreślić</w:t>
      </w:r>
    </w:p>
    <w:p w14:paraId="4091DF86" w14:textId="780E734A" w:rsidR="006D20D3" w:rsidRDefault="006D20D3">
      <w:pPr>
        <w:pStyle w:val="Tekstprzypisudolnego"/>
      </w:pPr>
      <w:r w:rsidRPr="006D20D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D20D3">
        <w:rPr>
          <w:rFonts w:ascii="Arial" w:hAnsi="Arial" w:cs="Arial"/>
          <w:sz w:val="18"/>
          <w:szCs w:val="18"/>
        </w:rPr>
        <w:t xml:space="preserve"> Wypełnić, jeśli dotyczy</w:t>
      </w:r>
    </w:p>
  </w:footnote>
  <w:footnote w:id="3">
    <w:p w14:paraId="33B08033" w14:textId="77777777" w:rsidR="00B01368" w:rsidRPr="00D94586" w:rsidRDefault="00B01368" w:rsidP="001F51EE">
      <w:pPr>
        <w:pStyle w:val="Tekstprzypisudolnego"/>
        <w:jc w:val="both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D94586">
        <w:rPr>
          <w:rFonts w:asciiTheme="minorHAnsi" w:hAnsiTheme="minorHAnsi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RODO,</w:t>
      </w:r>
      <w:r>
        <w:rPr>
          <w:rFonts w:asciiTheme="minorHAnsi" w:hAnsiTheme="minorHAnsi"/>
          <w:sz w:val="16"/>
          <w:szCs w:val="16"/>
        </w:rPr>
        <w:t xml:space="preserve"> treści oświadczenia Wykonawca nie składa (oświadczenie należy wówczas wykreślić)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83CB7" w14:textId="486EAC8D" w:rsidR="00795413" w:rsidRPr="004D6F75" w:rsidRDefault="00BD339A" w:rsidP="00BD339A">
    <w:pPr>
      <w:pStyle w:val="Nagwek4"/>
      <w:numPr>
        <w:ilvl w:val="0"/>
        <w:numId w:val="0"/>
      </w:numPr>
      <w:tabs>
        <w:tab w:val="right" w:pos="9072"/>
      </w:tabs>
      <w:rPr>
        <w:rFonts w:asciiTheme="minorHAnsi" w:hAnsiTheme="minorHAnsi" w:cs="Times New Roman"/>
        <w:sz w:val="22"/>
        <w:szCs w:val="22"/>
        <w:lang w:val="pl-PL"/>
      </w:rPr>
    </w:pPr>
    <w:r>
      <w:rPr>
        <w:rFonts w:asciiTheme="minorHAnsi" w:hAnsiTheme="minorHAnsi" w:cs="Times New Roman"/>
        <w:sz w:val="22"/>
        <w:szCs w:val="22"/>
        <w:lang w:val="pl-PL"/>
      </w:rPr>
      <w:t>Załącznik nr 2 do SIWZ</w:t>
    </w:r>
    <w:r>
      <w:rPr>
        <w:rFonts w:asciiTheme="minorHAnsi" w:hAnsiTheme="minorHAnsi" w:cs="Times New Roman"/>
        <w:sz w:val="22"/>
        <w:szCs w:val="22"/>
        <w:lang w:val="pl-PL"/>
      </w:rPr>
      <w:tab/>
    </w:r>
    <w:r w:rsidR="004D6F75" w:rsidRPr="003E32F4">
      <w:rPr>
        <w:rFonts w:asciiTheme="minorHAnsi" w:hAnsiTheme="minorHAnsi" w:cs="Times New Roman"/>
        <w:sz w:val="22"/>
        <w:szCs w:val="22"/>
        <w:lang w:val="pl-PL"/>
      </w:rPr>
      <w:t>ZNAK</w:t>
    </w:r>
    <w:r w:rsidR="003E32F4" w:rsidRPr="003E32F4">
      <w:rPr>
        <w:rFonts w:asciiTheme="minorHAnsi" w:hAnsiTheme="minorHAnsi" w:cs="Times New Roman"/>
        <w:sz w:val="22"/>
        <w:szCs w:val="22"/>
        <w:lang w:val="pl-PL"/>
      </w:rPr>
      <w:t>:</w:t>
    </w:r>
    <w:r>
      <w:rPr>
        <w:rFonts w:asciiTheme="minorHAnsi" w:hAnsiTheme="minorHAnsi" w:cs="Times New Roman"/>
        <w:sz w:val="22"/>
        <w:szCs w:val="22"/>
        <w:lang w:val="pl-PL"/>
      </w:rPr>
      <w:t xml:space="preserve"> ZP-26-3-2018</w:t>
    </w:r>
  </w:p>
  <w:p w14:paraId="2E4E20DB" w14:textId="77777777" w:rsidR="00795413" w:rsidRDefault="007954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5B97"/>
    <w:multiLevelType w:val="hybridMultilevel"/>
    <w:tmpl w:val="568831D0"/>
    <w:lvl w:ilvl="0" w:tplc="24368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0C06A0"/>
    <w:multiLevelType w:val="hybridMultilevel"/>
    <w:tmpl w:val="4F7CA7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1383B"/>
    <w:multiLevelType w:val="hybridMultilevel"/>
    <w:tmpl w:val="568831D0"/>
    <w:lvl w:ilvl="0" w:tplc="24368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84681C"/>
    <w:multiLevelType w:val="hybridMultilevel"/>
    <w:tmpl w:val="F8B6E7F2"/>
    <w:lvl w:ilvl="0" w:tplc="C6D20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F20716"/>
    <w:multiLevelType w:val="hybridMultilevel"/>
    <w:tmpl w:val="568831D0"/>
    <w:lvl w:ilvl="0" w:tplc="24368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B77DCD"/>
    <w:multiLevelType w:val="hybridMultilevel"/>
    <w:tmpl w:val="7A8E2A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726CB7"/>
    <w:multiLevelType w:val="hybridMultilevel"/>
    <w:tmpl w:val="7A8E2A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FA07D0"/>
    <w:multiLevelType w:val="hybridMultilevel"/>
    <w:tmpl w:val="ADBA4E60"/>
    <w:lvl w:ilvl="0" w:tplc="0E3C7A28">
      <w:start w:val="2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39943419"/>
    <w:multiLevelType w:val="hybridMultilevel"/>
    <w:tmpl w:val="7A8E2A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D668B2"/>
    <w:multiLevelType w:val="hybridMultilevel"/>
    <w:tmpl w:val="E11C95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B42BC"/>
    <w:multiLevelType w:val="hybridMultilevel"/>
    <w:tmpl w:val="54A6E3BC"/>
    <w:lvl w:ilvl="0" w:tplc="2CC021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A9D49DDC">
      <w:start w:val="1"/>
      <w:numFmt w:val="lowerLetter"/>
      <w:lvlText w:val="%2."/>
      <w:lvlJc w:val="left"/>
      <w:pPr>
        <w:ind w:left="786" w:hanging="360"/>
      </w:pPr>
      <w:rPr>
        <w:b w:val="0"/>
        <w:color w:val="auto"/>
      </w:rPr>
    </w:lvl>
    <w:lvl w:ilvl="2" w:tplc="9954CD8E">
      <w:start w:val="1"/>
      <w:numFmt w:val="lowerRoman"/>
      <w:lvlText w:val="%3."/>
      <w:lvlJc w:val="right"/>
      <w:pPr>
        <w:ind w:left="1031" w:hanging="180"/>
      </w:pPr>
      <w:rPr>
        <w:b w:val="0"/>
      </w:rPr>
    </w:lvl>
    <w:lvl w:ilvl="3" w:tplc="873A2818">
      <w:start w:val="1"/>
      <w:numFmt w:val="lowerLetter"/>
      <w:lvlText w:val="a%4."/>
      <w:lvlJc w:val="left"/>
      <w:pPr>
        <w:ind w:left="19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78397A"/>
    <w:multiLevelType w:val="hybridMultilevel"/>
    <w:tmpl w:val="FAD45422"/>
    <w:lvl w:ilvl="0" w:tplc="2E329BF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1058E"/>
    <w:multiLevelType w:val="hybridMultilevel"/>
    <w:tmpl w:val="568831D0"/>
    <w:lvl w:ilvl="0" w:tplc="24368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1B5BF0"/>
    <w:multiLevelType w:val="hybridMultilevel"/>
    <w:tmpl w:val="CE3443B6"/>
    <w:lvl w:ilvl="0" w:tplc="23328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2F0A54"/>
    <w:multiLevelType w:val="hybridMultilevel"/>
    <w:tmpl w:val="4F7CA7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A334B"/>
    <w:multiLevelType w:val="hybridMultilevel"/>
    <w:tmpl w:val="4A9A5F60"/>
    <w:lvl w:ilvl="0" w:tplc="6B34430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917B7"/>
    <w:multiLevelType w:val="hybridMultilevel"/>
    <w:tmpl w:val="7A8E2A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8E6322"/>
    <w:multiLevelType w:val="hybridMultilevel"/>
    <w:tmpl w:val="568831D0"/>
    <w:lvl w:ilvl="0" w:tplc="24368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A930F0"/>
    <w:multiLevelType w:val="multilevel"/>
    <w:tmpl w:val="E696CDEA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718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CB76FB9"/>
    <w:multiLevelType w:val="hybridMultilevel"/>
    <w:tmpl w:val="5CEC2052"/>
    <w:lvl w:ilvl="0" w:tplc="09346DB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14D34"/>
    <w:multiLevelType w:val="hybridMultilevel"/>
    <w:tmpl w:val="0980D26C"/>
    <w:lvl w:ilvl="0" w:tplc="E70AF1E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E30774"/>
    <w:multiLevelType w:val="hybridMultilevel"/>
    <w:tmpl w:val="568831D0"/>
    <w:lvl w:ilvl="0" w:tplc="24368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154768"/>
    <w:multiLevelType w:val="hybridMultilevel"/>
    <w:tmpl w:val="568831D0"/>
    <w:lvl w:ilvl="0" w:tplc="24368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6"/>
  </w:num>
  <w:num w:numId="3">
    <w:abstractNumId w:val="5"/>
  </w:num>
  <w:num w:numId="4">
    <w:abstractNumId w:val="8"/>
  </w:num>
  <w:num w:numId="5">
    <w:abstractNumId w:val="16"/>
  </w:num>
  <w:num w:numId="6">
    <w:abstractNumId w:val="3"/>
  </w:num>
  <w:num w:numId="7">
    <w:abstractNumId w:val="22"/>
  </w:num>
  <w:num w:numId="8">
    <w:abstractNumId w:val="19"/>
  </w:num>
  <w:num w:numId="9">
    <w:abstractNumId w:val="13"/>
  </w:num>
  <w:num w:numId="10">
    <w:abstractNumId w:val="7"/>
  </w:num>
  <w:num w:numId="11">
    <w:abstractNumId w:val="1"/>
  </w:num>
  <w:num w:numId="12">
    <w:abstractNumId w:val="11"/>
  </w:num>
  <w:num w:numId="13">
    <w:abstractNumId w:val="14"/>
  </w:num>
  <w:num w:numId="14">
    <w:abstractNumId w:val="15"/>
  </w:num>
  <w:num w:numId="15">
    <w:abstractNumId w:val="9"/>
  </w:num>
  <w:num w:numId="16">
    <w:abstractNumId w:val="2"/>
  </w:num>
  <w:num w:numId="17">
    <w:abstractNumId w:val="4"/>
  </w:num>
  <w:num w:numId="18">
    <w:abstractNumId w:val="12"/>
  </w:num>
  <w:num w:numId="19">
    <w:abstractNumId w:val="0"/>
  </w:num>
  <w:num w:numId="20">
    <w:abstractNumId w:val="17"/>
  </w:num>
  <w:num w:numId="21">
    <w:abstractNumId w:val="21"/>
  </w:num>
  <w:num w:numId="22">
    <w:abstractNumId w:val="1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68"/>
    <w:rsid w:val="00013F0F"/>
    <w:rsid w:val="00026924"/>
    <w:rsid w:val="0003398D"/>
    <w:rsid w:val="00036DAA"/>
    <w:rsid w:val="0004768A"/>
    <w:rsid w:val="00050788"/>
    <w:rsid w:val="00087E3A"/>
    <w:rsid w:val="00090566"/>
    <w:rsid w:val="000C567B"/>
    <w:rsid w:val="000D28D0"/>
    <w:rsid w:val="000F7014"/>
    <w:rsid w:val="000F75E1"/>
    <w:rsid w:val="00117DED"/>
    <w:rsid w:val="001229FD"/>
    <w:rsid w:val="00125657"/>
    <w:rsid w:val="00155102"/>
    <w:rsid w:val="00163B19"/>
    <w:rsid w:val="001655CF"/>
    <w:rsid w:val="00172B39"/>
    <w:rsid w:val="00187FD9"/>
    <w:rsid w:val="001A38DF"/>
    <w:rsid w:val="001A75BE"/>
    <w:rsid w:val="001B1D98"/>
    <w:rsid w:val="001B2143"/>
    <w:rsid w:val="001B59C4"/>
    <w:rsid w:val="001E31F5"/>
    <w:rsid w:val="001F51EE"/>
    <w:rsid w:val="00214475"/>
    <w:rsid w:val="0023075E"/>
    <w:rsid w:val="0023313A"/>
    <w:rsid w:val="002456A6"/>
    <w:rsid w:val="00251ED7"/>
    <w:rsid w:val="00280348"/>
    <w:rsid w:val="0028431B"/>
    <w:rsid w:val="002B7BA6"/>
    <w:rsid w:val="002C3A57"/>
    <w:rsid w:val="002D08B1"/>
    <w:rsid w:val="002D2018"/>
    <w:rsid w:val="002F7B5B"/>
    <w:rsid w:val="00313E32"/>
    <w:rsid w:val="00320E49"/>
    <w:rsid w:val="00354E29"/>
    <w:rsid w:val="0035514D"/>
    <w:rsid w:val="00357DE6"/>
    <w:rsid w:val="00361992"/>
    <w:rsid w:val="003706A4"/>
    <w:rsid w:val="003711F4"/>
    <w:rsid w:val="00381A51"/>
    <w:rsid w:val="00381DD8"/>
    <w:rsid w:val="003A022D"/>
    <w:rsid w:val="003B3E7D"/>
    <w:rsid w:val="003B7AC7"/>
    <w:rsid w:val="003C044F"/>
    <w:rsid w:val="003C6572"/>
    <w:rsid w:val="003D2392"/>
    <w:rsid w:val="003D34D7"/>
    <w:rsid w:val="003E32F4"/>
    <w:rsid w:val="003E4584"/>
    <w:rsid w:val="003F31A1"/>
    <w:rsid w:val="00404612"/>
    <w:rsid w:val="00405473"/>
    <w:rsid w:val="00410BC6"/>
    <w:rsid w:val="00421C09"/>
    <w:rsid w:val="00425BD8"/>
    <w:rsid w:val="00442F1E"/>
    <w:rsid w:val="0045211D"/>
    <w:rsid w:val="004663B9"/>
    <w:rsid w:val="00466D3C"/>
    <w:rsid w:val="004B325D"/>
    <w:rsid w:val="004B3C56"/>
    <w:rsid w:val="004C2AD5"/>
    <w:rsid w:val="004D3FF4"/>
    <w:rsid w:val="004D4761"/>
    <w:rsid w:val="004D56CD"/>
    <w:rsid w:val="004D6F75"/>
    <w:rsid w:val="00527540"/>
    <w:rsid w:val="00531B8D"/>
    <w:rsid w:val="00535551"/>
    <w:rsid w:val="005465DB"/>
    <w:rsid w:val="00560654"/>
    <w:rsid w:val="00573241"/>
    <w:rsid w:val="00596DA2"/>
    <w:rsid w:val="005A6443"/>
    <w:rsid w:val="005B2DD0"/>
    <w:rsid w:val="005C2BDA"/>
    <w:rsid w:val="005C61AF"/>
    <w:rsid w:val="005F3CAD"/>
    <w:rsid w:val="00601740"/>
    <w:rsid w:val="00614A82"/>
    <w:rsid w:val="00627FBA"/>
    <w:rsid w:val="00633CA0"/>
    <w:rsid w:val="006510E8"/>
    <w:rsid w:val="00663187"/>
    <w:rsid w:val="00673B62"/>
    <w:rsid w:val="00674F9F"/>
    <w:rsid w:val="006811A5"/>
    <w:rsid w:val="00684615"/>
    <w:rsid w:val="006856CC"/>
    <w:rsid w:val="006B11EF"/>
    <w:rsid w:val="006B137E"/>
    <w:rsid w:val="006C32BE"/>
    <w:rsid w:val="006C525E"/>
    <w:rsid w:val="006D20D3"/>
    <w:rsid w:val="006F5C38"/>
    <w:rsid w:val="006F7E81"/>
    <w:rsid w:val="0070179E"/>
    <w:rsid w:val="00705BE9"/>
    <w:rsid w:val="00716606"/>
    <w:rsid w:val="007206C1"/>
    <w:rsid w:val="00725424"/>
    <w:rsid w:val="00735D46"/>
    <w:rsid w:val="00736725"/>
    <w:rsid w:val="0073722C"/>
    <w:rsid w:val="00744E99"/>
    <w:rsid w:val="00746A59"/>
    <w:rsid w:val="007500CF"/>
    <w:rsid w:val="00775134"/>
    <w:rsid w:val="00784872"/>
    <w:rsid w:val="00795413"/>
    <w:rsid w:val="007B3641"/>
    <w:rsid w:val="007B448C"/>
    <w:rsid w:val="007C281F"/>
    <w:rsid w:val="007D0BB0"/>
    <w:rsid w:val="007E7A93"/>
    <w:rsid w:val="007F31C4"/>
    <w:rsid w:val="007F6008"/>
    <w:rsid w:val="00807669"/>
    <w:rsid w:val="00814B11"/>
    <w:rsid w:val="0082094F"/>
    <w:rsid w:val="00827A91"/>
    <w:rsid w:val="00840354"/>
    <w:rsid w:val="00845FDB"/>
    <w:rsid w:val="008539FA"/>
    <w:rsid w:val="00865B59"/>
    <w:rsid w:val="008818E5"/>
    <w:rsid w:val="008920A3"/>
    <w:rsid w:val="008B046C"/>
    <w:rsid w:val="008C4100"/>
    <w:rsid w:val="008C46A3"/>
    <w:rsid w:val="00903354"/>
    <w:rsid w:val="00915B88"/>
    <w:rsid w:val="0091658A"/>
    <w:rsid w:val="00921896"/>
    <w:rsid w:val="009357BA"/>
    <w:rsid w:val="00946088"/>
    <w:rsid w:val="00960F0A"/>
    <w:rsid w:val="00966CCF"/>
    <w:rsid w:val="009748DD"/>
    <w:rsid w:val="0098537A"/>
    <w:rsid w:val="00994B9C"/>
    <w:rsid w:val="009A1435"/>
    <w:rsid w:val="009A65CC"/>
    <w:rsid w:val="009B2369"/>
    <w:rsid w:val="009C108C"/>
    <w:rsid w:val="009D3CDB"/>
    <w:rsid w:val="009D4709"/>
    <w:rsid w:val="009E1252"/>
    <w:rsid w:val="009F6D05"/>
    <w:rsid w:val="00A01E04"/>
    <w:rsid w:val="00A211F1"/>
    <w:rsid w:val="00A27268"/>
    <w:rsid w:val="00A33626"/>
    <w:rsid w:val="00A426DD"/>
    <w:rsid w:val="00A67A04"/>
    <w:rsid w:val="00A817F0"/>
    <w:rsid w:val="00A84C0F"/>
    <w:rsid w:val="00A94317"/>
    <w:rsid w:val="00AB7621"/>
    <w:rsid w:val="00AC42A5"/>
    <w:rsid w:val="00AD3702"/>
    <w:rsid w:val="00AF0C23"/>
    <w:rsid w:val="00AF23AD"/>
    <w:rsid w:val="00B012AD"/>
    <w:rsid w:val="00B01368"/>
    <w:rsid w:val="00B0682F"/>
    <w:rsid w:val="00B310D9"/>
    <w:rsid w:val="00B31489"/>
    <w:rsid w:val="00B32E22"/>
    <w:rsid w:val="00B417F1"/>
    <w:rsid w:val="00B4488A"/>
    <w:rsid w:val="00B52482"/>
    <w:rsid w:val="00B64577"/>
    <w:rsid w:val="00B66EAB"/>
    <w:rsid w:val="00B7400B"/>
    <w:rsid w:val="00B839B8"/>
    <w:rsid w:val="00B92879"/>
    <w:rsid w:val="00BA5C68"/>
    <w:rsid w:val="00BA633F"/>
    <w:rsid w:val="00BB1646"/>
    <w:rsid w:val="00BC4325"/>
    <w:rsid w:val="00BD339A"/>
    <w:rsid w:val="00BD56A2"/>
    <w:rsid w:val="00BE3816"/>
    <w:rsid w:val="00BE58D6"/>
    <w:rsid w:val="00C02C05"/>
    <w:rsid w:val="00C120A6"/>
    <w:rsid w:val="00C144CE"/>
    <w:rsid w:val="00C15BBC"/>
    <w:rsid w:val="00C200E9"/>
    <w:rsid w:val="00C31556"/>
    <w:rsid w:val="00C40B76"/>
    <w:rsid w:val="00C429AE"/>
    <w:rsid w:val="00C47B92"/>
    <w:rsid w:val="00C64A7A"/>
    <w:rsid w:val="00C655E7"/>
    <w:rsid w:val="00C70EFA"/>
    <w:rsid w:val="00C736D5"/>
    <w:rsid w:val="00C75321"/>
    <w:rsid w:val="00C92D01"/>
    <w:rsid w:val="00CA71D6"/>
    <w:rsid w:val="00CA79C9"/>
    <w:rsid w:val="00CB3011"/>
    <w:rsid w:val="00CC4A87"/>
    <w:rsid w:val="00CE3002"/>
    <w:rsid w:val="00CF2970"/>
    <w:rsid w:val="00CF3B51"/>
    <w:rsid w:val="00CF4FB7"/>
    <w:rsid w:val="00CF4FD6"/>
    <w:rsid w:val="00D148EE"/>
    <w:rsid w:val="00D14D15"/>
    <w:rsid w:val="00D228EA"/>
    <w:rsid w:val="00D3797D"/>
    <w:rsid w:val="00D5302B"/>
    <w:rsid w:val="00D60727"/>
    <w:rsid w:val="00D85391"/>
    <w:rsid w:val="00D93536"/>
    <w:rsid w:val="00D944A8"/>
    <w:rsid w:val="00DB28BE"/>
    <w:rsid w:val="00DB79A9"/>
    <w:rsid w:val="00DE07A2"/>
    <w:rsid w:val="00DE0C46"/>
    <w:rsid w:val="00DE1C91"/>
    <w:rsid w:val="00DF408D"/>
    <w:rsid w:val="00DF5648"/>
    <w:rsid w:val="00E060DB"/>
    <w:rsid w:val="00E064D1"/>
    <w:rsid w:val="00E167DD"/>
    <w:rsid w:val="00E25210"/>
    <w:rsid w:val="00E27A9A"/>
    <w:rsid w:val="00E31A50"/>
    <w:rsid w:val="00E3545C"/>
    <w:rsid w:val="00E54970"/>
    <w:rsid w:val="00E8674F"/>
    <w:rsid w:val="00E94AA4"/>
    <w:rsid w:val="00EB162A"/>
    <w:rsid w:val="00EC2F09"/>
    <w:rsid w:val="00F1197A"/>
    <w:rsid w:val="00F4301D"/>
    <w:rsid w:val="00F6570D"/>
    <w:rsid w:val="00F8456F"/>
    <w:rsid w:val="00F85CD6"/>
    <w:rsid w:val="00FB59C0"/>
    <w:rsid w:val="00FB7195"/>
    <w:rsid w:val="00FC6EA7"/>
    <w:rsid w:val="00FD55BB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F4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C68"/>
    <w:pPr>
      <w:widowControl w:val="0"/>
      <w:suppressAutoHyphens/>
      <w:autoSpaceDN w:val="0"/>
      <w:textAlignment w:val="baseline"/>
    </w:pPr>
    <w:rPr>
      <w:rFonts w:ascii="Calibri" w:eastAsia="Times New Roman" w:hAnsi="Calibri" w:cs="Calibri"/>
      <w:kern w:val="3"/>
    </w:rPr>
  </w:style>
  <w:style w:type="paragraph" w:styleId="Nagwek1">
    <w:name w:val="heading 1"/>
    <w:basedOn w:val="Normalny"/>
    <w:link w:val="Nagwek1Znak"/>
    <w:uiPriority w:val="99"/>
    <w:qFormat/>
    <w:rsid w:val="00BA5C68"/>
    <w:pPr>
      <w:numPr>
        <w:numId w:val="1"/>
      </w:numPr>
      <w:suppressAutoHyphens w:val="0"/>
      <w:autoSpaceDN/>
      <w:spacing w:before="240" w:after="120" w:line="240" w:lineRule="auto"/>
      <w:textAlignment w:val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qFormat/>
    <w:rsid w:val="00BA5C68"/>
    <w:pPr>
      <w:numPr>
        <w:ilvl w:val="1"/>
        <w:numId w:val="1"/>
      </w:numPr>
      <w:suppressAutoHyphens w:val="0"/>
      <w:autoSpaceDN/>
      <w:spacing w:after="0" w:line="240" w:lineRule="auto"/>
      <w:ind w:hanging="718"/>
      <w:textAlignment w:val="auto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qFormat/>
    <w:rsid w:val="00BA5C68"/>
    <w:pPr>
      <w:numPr>
        <w:ilvl w:val="2"/>
        <w:numId w:val="1"/>
      </w:numPr>
      <w:suppressAutoHyphens w:val="0"/>
      <w:autoSpaceDN/>
      <w:spacing w:before="120" w:after="0" w:line="240" w:lineRule="auto"/>
      <w:textAlignment w:val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qFormat/>
    <w:rsid w:val="00BA5C68"/>
    <w:pPr>
      <w:numPr>
        <w:ilvl w:val="3"/>
        <w:numId w:val="1"/>
      </w:numPr>
      <w:suppressAutoHyphens w:val="0"/>
      <w:autoSpaceDN/>
      <w:spacing w:after="0" w:line="240" w:lineRule="auto"/>
      <w:textAlignment w:val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A5C68"/>
    <w:pPr>
      <w:numPr>
        <w:ilvl w:val="4"/>
        <w:numId w:val="1"/>
      </w:numPr>
      <w:suppressAutoHyphens w:val="0"/>
      <w:autoSpaceDN/>
      <w:spacing w:before="240" w:after="60" w:line="240" w:lineRule="auto"/>
      <w:textAlignment w:val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A5C68"/>
    <w:pPr>
      <w:numPr>
        <w:ilvl w:val="5"/>
        <w:numId w:val="1"/>
      </w:numPr>
      <w:suppressAutoHyphens w:val="0"/>
      <w:autoSpaceDN/>
      <w:spacing w:before="240" w:after="60" w:line="240" w:lineRule="auto"/>
      <w:textAlignment w:val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A5C68"/>
    <w:pPr>
      <w:numPr>
        <w:ilvl w:val="6"/>
        <w:numId w:val="1"/>
      </w:numPr>
      <w:suppressAutoHyphens w:val="0"/>
      <w:autoSpaceDN/>
      <w:spacing w:before="240" w:after="60" w:line="240" w:lineRule="auto"/>
      <w:textAlignment w:val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A5C68"/>
    <w:pPr>
      <w:numPr>
        <w:ilvl w:val="7"/>
        <w:numId w:val="1"/>
      </w:numPr>
      <w:suppressAutoHyphens w:val="0"/>
      <w:autoSpaceDN/>
      <w:spacing w:before="240" w:after="60" w:line="240" w:lineRule="auto"/>
      <w:textAlignment w:val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A5C68"/>
    <w:pPr>
      <w:numPr>
        <w:ilvl w:val="8"/>
        <w:numId w:val="1"/>
      </w:numPr>
      <w:suppressAutoHyphens w:val="0"/>
      <w:autoSpaceDN/>
      <w:spacing w:before="240" w:after="60" w:line="240" w:lineRule="auto"/>
      <w:textAlignment w:val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A5C68"/>
    <w:rPr>
      <w:rFonts w:ascii="Calibri" w:eastAsia="Times New Roman" w:hAnsi="Calibri" w:cs="Calibri"/>
      <w:b/>
      <w:bCs/>
      <w:spacing w:val="-1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BA5C68"/>
    <w:rPr>
      <w:rFonts w:ascii="Calibri" w:eastAsia="Times New Roman" w:hAnsi="Calibri" w:cs="Calibri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BA5C68"/>
    <w:rPr>
      <w:rFonts w:ascii="Calibri" w:eastAsia="Times New Roman" w:hAnsi="Calibri" w:cs="Calibri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rsid w:val="00BA5C68"/>
    <w:rPr>
      <w:rFonts w:ascii="Tahoma" w:eastAsia="Times New Roman" w:hAnsi="Tahoma" w:cs="Tahoma"/>
      <w:b/>
      <w:bCs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BA5C68"/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9"/>
    <w:rsid w:val="00BA5C68"/>
    <w:rPr>
      <w:rFonts w:ascii="Calibri" w:eastAsia="Times New Roman" w:hAnsi="Calibri" w:cs="Calibri"/>
      <w:b/>
      <w:bCs/>
      <w:sz w:val="20"/>
      <w:szCs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BA5C68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9"/>
    <w:rsid w:val="00BA5C68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rsid w:val="00BA5C68"/>
    <w:rPr>
      <w:rFonts w:ascii="Cambria" w:eastAsia="Times New Roman" w:hAnsi="Cambria" w:cs="Cambria"/>
      <w:sz w:val="20"/>
      <w:szCs w:val="20"/>
      <w:lang w:val="en-US"/>
    </w:rPr>
  </w:style>
  <w:style w:type="paragraph" w:customStyle="1" w:styleId="Standard">
    <w:name w:val="Standard"/>
    <w:uiPriority w:val="99"/>
    <w:rsid w:val="00BA5C6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WW-Domy3flnie">
    <w:name w:val="WW-Domyś3flnie"/>
    <w:uiPriority w:val="99"/>
    <w:rsid w:val="00BA5C68"/>
    <w:pPr>
      <w:widowControl w:val="0"/>
      <w:suppressAutoHyphens/>
      <w:autoSpaceDN w:val="0"/>
      <w:textAlignment w:val="baseline"/>
    </w:pPr>
    <w:rPr>
      <w:rFonts w:ascii="Calibri" w:eastAsia="Times New Roman" w:hAnsi="Calibri" w:cs="Calibri"/>
      <w:kern w:val="3"/>
    </w:rPr>
  </w:style>
  <w:style w:type="paragraph" w:styleId="Nagwek">
    <w:name w:val="header"/>
    <w:basedOn w:val="Normalny"/>
    <w:link w:val="NagwekZnak"/>
    <w:uiPriority w:val="99"/>
    <w:unhideWhenUsed/>
    <w:rsid w:val="007B4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48C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nhideWhenUsed/>
    <w:rsid w:val="007B4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B448C"/>
    <w:rPr>
      <w:rFonts w:ascii="Calibri" w:eastAsia="Times New Roman" w:hAnsi="Calibri" w:cs="Calibri"/>
      <w:kern w:val="3"/>
    </w:rPr>
  </w:style>
  <w:style w:type="paragraph" w:styleId="Akapitzlist">
    <w:name w:val="List Paragraph"/>
    <w:basedOn w:val="Normalny"/>
    <w:uiPriority w:val="34"/>
    <w:qFormat/>
    <w:rsid w:val="007B448C"/>
    <w:pPr>
      <w:ind w:left="720"/>
      <w:contextualSpacing/>
    </w:p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unhideWhenUsed/>
    <w:rsid w:val="007367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736725"/>
    <w:rPr>
      <w:rFonts w:ascii="Calibri" w:eastAsia="Times New Roman" w:hAnsi="Calibri" w:cs="Calibri"/>
      <w:kern w:val="3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736725"/>
    <w:rPr>
      <w:vertAlign w:val="superscript"/>
    </w:rPr>
  </w:style>
  <w:style w:type="table" w:styleId="Tabela-Siatka">
    <w:name w:val="Table Grid"/>
    <w:basedOn w:val="Standardowy"/>
    <w:uiPriority w:val="59"/>
    <w:rsid w:val="00573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46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088"/>
    <w:rPr>
      <w:rFonts w:ascii="Tahoma" w:eastAsia="Times New Roman" w:hAnsi="Tahoma" w:cs="Tahoma"/>
      <w:kern w:val="3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5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5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572"/>
    <w:rPr>
      <w:rFonts w:ascii="Calibri" w:eastAsia="Times New Roman" w:hAnsi="Calibri" w:cs="Calibri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5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572"/>
    <w:rPr>
      <w:rFonts w:ascii="Calibri" w:eastAsia="Times New Roman" w:hAnsi="Calibri" w:cs="Calibri"/>
      <w:b/>
      <w:bCs/>
      <w:kern w:val="3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8B046C"/>
    <w:pPr>
      <w:keepNext/>
      <w:keepLines/>
      <w:suppressAutoHyphens w:val="0"/>
      <w:autoSpaceDN/>
      <w:spacing w:after="120" w:line="240" w:lineRule="auto"/>
      <w:ind w:left="567" w:hanging="567"/>
      <w:jc w:val="both"/>
      <w:textAlignment w:val="auto"/>
    </w:pPr>
    <w:rPr>
      <w:rFonts w:ascii="Times New Roman" w:hAnsi="Times New Roman" w:cs="Times New Roman"/>
      <w:kern w:val="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B046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DeltaViewInsertion">
    <w:name w:val="DeltaView Insertion"/>
    <w:rsid w:val="008B046C"/>
    <w:rPr>
      <w:b/>
      <w:i/>
      <w:spacing w:val="0"/>
    </w:rPr>
  </w:style>
  <w:style w:type="paragraph" w:styleId="Bezodstpw">
    <w:name w:val="No Spacing"/>
    <w:uiPriority w:val="1"/>
    <w:qFormat/>
    <w:rsid w:val="00994B9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C2178-78AF-439B-A51C-6679D9C55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1734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2018-11-09T15:30:00Z</dcterms:created>
  <dcterms:modified xsi:type="dcterms:W3CDTF">2018-11-09T16:06:00Z</dcterms:modified>
</cp:coreProperties>
</file>