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E7D" w14:textId="77777777" w:rsidR="00F549A9" w:rsidRDefault="001963BC" w:rsidP="0008531E">
      <w:pPr>
        <w:pStyle w:val="Tekstpodstawowy"/>
        <w:spacing w:before="69"/>
        <w:ind w:left="567"/>
      </w:pPr>
      <w:r>
        <w:t>Termin</w:t>
      </w:r>
      <w:r>
        <w:rPr>
          <w:spacing w:val="-3"/>
        </w:rPr>
        <w:t xml:space="preserve"> </w:t>
      </w:r>
      <w:r>
        <w:t>wywieszenia</w:t>
      </w:r>
      <w:r>
        <w:rPr>
          <w:spacing w:val="-4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publicznej:………………</w:t>
      </w:r>
    </w:p>
    <w:p w14:paraId="0B3376E9" w14:textId="4446B2F4" w:rsidR="00F549A9" w:rsidRPr="0008531E" w:rsidRDefault="001963BC" w:rsidP="0008531E">
      <w:pPr>
        <w:pStyle w:val="Tekstpodstawowy"/>
        <w:spacing w:before="34"/>
        <w:ind w:left="426" w:firstLine="141"/>
      </w:pPr>
      <w:r>
        <w:t>Termin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wykazu:</w:t>
      </w:r>
      <w:r>
        <w:rPr>
          <w:spacing w:val="-4"/>
        </w:rPr>
        <w:t xml:space="preserve"> </w:t>
      </w:r>
      <w:r>
        <w:t>………………</w:t>
      </w:r>
    </w:p>
    <w:p w14:paraId="506586AF" w14:textId="77777777" w:rsidR="00F549A9" w:rsidRDefault="001963BC">
      <w:pPr>
        <w:pStyle w:val="Tytu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k a</w:t>
      </w: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</w:p>
    <w:p w14:paraId="61ECD0B2" w14:textId="77777777" w:rsidR="00F549A9" w:rsidRDefault="00F549A9">
      <w:pPr>
        <w:pStyle w:val="Tekstpodstawowy"/>
        <w:spacing w:before="8"/>
        <w:rPr>
          <w:b/>
          <w:sz w:val="9"/>
        </w:rPr>
      </w:pPr>
    </w:p>
    <w:p w14:paraId="550F36CC" w14:textId="7AD093A6" w:rsidR="00F549A9" w:rsidRDefault="001963BC" w:rsidP="0008531E">
      <w:pPr>
        <w:pStyle w:val="Tekstpodstawowy"/>
        <w:spacing w:before="91"/>
        <w:ind w:left="1832" w:right="82" w:hanging="1265"/>
      </w:pPr>
      <w:r>
        <w:t>Na podstawie art. 35 ust. 1 ustawy z dnia 21 sierpnia 1997 r. o gospodarce nieruchomościami (</w:t>
      </w:r>
      <w:proofErr w:type="spellStart"/>
      <w:r>
        <w:t>t.j</w:t>
      </w:r>
      <w:proofErr w:type="spellEnd"/>
      <w:r>
        <w:t>. Dz.U.</w:t>
      </w:r>
      <w:r w:rsidR="004B7062">
        <w:t xml:space="preserve"> z </w:t>
      </w:r>
      <w:r>
        <w:t>202</w:t>
      </w:r>
      <w:r w:rsidR="0008531E">
        <w:t>3</w:t>
      </w:r>
      <w:r w:rsidR="004B7062">
        <w:t xml:space="preserve"> r</w:t>
      </w:r>
      <w:r>
        <w:t>.</w:t>
      </w:r>
      <w:r w:rsidR="004B7062">
        <w:t xml:space="preserve"> poz. </w:t>
      </w:r>
      <w:r w:rsidR="0008531E">
        <w:t>344</w:t>
      </w:r>
      <w:r>
        <w:t xml:space="preserve"> z </w:t>
      </w:r>
      <w:proofErr w:type="spellStart"/>
      <w:r w:rsidR="004B7062">
        <w:t>późn</w:t>
      </w:r>
      <w:proofErr w:type="spellEnd"/>
      <w:r w:rsidR="004B7062">
        <w:t>. zm.</w:t>
      </w:r>
      <w:r>
        <w:t xml:space="preserve">) Zarząd Dróg Miasta Krakowa podaje </w:t>
      </w:r>
      <w:r w:rsidR="0008531E">
        <w:t xml:space="preserve">do </w:t>
      </w:r>
      <w:r>
        <w:t>publicznej</w:t>
      </w:r>
      <w:r w:rsidR="004B7062">
        <w:t xml:space="preserve"> </w:t>
      </w:r>
      <w:r>
        <w:rPr>
          <w:spacing w:val="-47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wykaz</w:t>
      </w:r>
      <w:r>
        <w:rPr>
          <w:spacing w:val="-1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stanowiących własność</w:t>
      </w:r>
      <w:r>
        <w:rPr>
          <w:spacing w:val="-1"/>
        </w:rPr>
        <w:t xml:space="preserve"> </w:t>
      </w:r>
      <w:r>
        <w:t>Gminy Miejskiej</w:t>
      </w:r>
      <w:r>
        <w:rPr>
          <w:spacing w:val="-1"/>
        </w:rPr>
        <w:t xml:space="preserve"> </w:t>
      </w:r>
      <w:r>
        <w:t>Kraków</w:t>
      </w:r>
      <w:r w:rsidR="004B7062">
        <w:rPr>
          <w:spacing w:val="48"/>
        </w:rPr>
        <w:t xml:space="preserve"> </w:t>
      </w:r>
      <w:r>
        <w:t>przeznaczonych do dzierżawy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bezprzetargowym.</w:t>
      </w:r>
      <w:r w:rsidR="002E7FE5">
        <w:t xml:space="preserve"> </w:t>
      </w:r>
    </w:p>
    <w:p w14:paraId="43B60CCC" w14:textId="77777777" w:rsidR="00F549A9" w:rsidRDefault="00F549A9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74"/>
        <w:gridCol w:w="992"/>
        <w:gridCol w:w="1276"/>
        <w:gridCol w:w="1134"/>
        <w:gridCol w:w="2126"/>
        <w:gridCol w:w="1560"/>
        <w:gridCol w:w="1134"/>
        <w:gridCol w:w="1134"/>
        <w:gridCol w:w="4678"/>
      </w:tblGrid>
      <w:tr w:rsidR="00F549A9" w14:paraId="20BF170E" w14:textId="77777777" w:rsidTr="00272406">
        <w:trPr>
          <w:trHeight w:val="184"/>
        </w:trPr>
        <w:tc>
          <w:tcPr>
            <w:tcW w:w="569" w:type="dxa"/>
            <w:vMerge w:val="restart"/>
          </w:tcPr>
          <w:p w14:paraId="3A15BC09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6EDB7B8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751E2D0C" w14:textId="77777777" w:rsidR="00F549A9" w:rsidRDefault="001963BC">
            <w:pPr>
              <w:pStyle w:val="TableParagraph"/>
              <w:spacing w:before="92"/>
              <w:ind w:left="172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3142" w:type="dxa"/>
            <w:gridSpan w:val="3"/>
          </w:tcPr>
          <w:p w14:paraId="21B32B42" w14:textId="77777777" w:rsidR="00F549A9" w:rsidRDefault="001963BC">
            <w:pPr>
              <w:pStyle w:val="TableParagraph"/>
              <w:spacing w:before="1" w:line="163" w:lineRule="exact"/>
              <w:ind w:left="7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</w:p>
        </w:tc>
        <w:tc>
          <w:tcPr>
            <w:tcW w:w="1134" w:type="dxa"/>
          </w:tcPr>
          <w:p w14:paraId="718F4D3A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192AA80" w14:textId="77777777" w:rsidR="00F549A9" w:rsidRDefault="001963BC">
            <w:pPr>
              <w:pStyle w:val="TableParagraph"/>
              <w:spacing w:before="162"/>
              <w:ind w:left="235" w:right="105" w:hanging="10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2126" w:type="dxa"/>
          </w:tcPr>
          <w:p w14:paraId="12A3B0DE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2CC4E940" w14:textId="77777777" w:rsidR="00F549A9" w:rsidRDefault="001963BC">
            <w:pPr>
              <w:pStyle w:val="TableParagraph"/>
              <w:ind w:left="434" w:right="423" w:hanging="2"/>
              <w:jc w:val="center"/>
              <w:rPr>
                <w:sz w:val="16"/>
              </w:rPr>
            </w:pPr>
            <w:r>
              <w:rPr>
                <w:sz w:val="16"/>
              </w:rPr>
              <w:t>Położenie i opis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przeznaczonej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1560" w:type="dxa"/>
          </w:tcPr>
          <w:p w14:paraId="1935035C" w14:textId="77777777" w:rsidR="00F549A9" w:rsidRDefault="001963BC">
            <w:pPr>
              <w:pStyle w:val="TableParagraph"/>
              <w:spacing w:before="1"/>
              <w:ind w:left="165" w:right="156" w:hanging="3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nieruchomości </w:t>
            </w:r>
            <w:r>
              <w:rPr>
                <w:sz w:val="16"/>
              </w:rPr>
              <w:t>(cel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przeznaczenie</w:t>
            </w:r>
          </w:p>
          <w:p w14:paraId="21CEA25C" w14:textId="77777777" w:rsidR="00F549A9" w:rsidRDefault="001963BC">
            <w:pPr>
              <w:pStyle w:val="TableParagraph"/>
              <w:spacing w:line="162" w:lineRule="exact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nieruchomości)</w:t>
            </w:r>
          </w:p>
        </w:tc>
        <w:tc>
          <w:tcPr>
            <w:tcW w:w="1134" w:type="dxa"/>
          </w:tcPr>
          <w:p w14:paraId="0F377745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5DE74F5B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DDC463B" w14:textId="77777777" w:rsidR="00F549A9" w:rsidRDefault="001963B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Okres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</w:p>
        </w:tc>
        <w:tc>
          <w:tcPr>
            <w:tcW w:w="1134" w:type="dxa"/>
          </w:tcPr>
          <w:p w14:paraId="567EF5B0" w14:textId="4C352047" w:rsidR="00F549A9" w:rsidRDefault="001963BC">
            <w:pPr>
              <w:pStyle w:val="TableParagraph"/>
              <w:spacing w:before="93"/>
              <w:ind w:left="128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czynszu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dzierżawnego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(netto)</w:t>
            </w:r>
          </w:p>
        </w:tc>
        <w:tc>
          <w:tcPr>
            <w:tcW w:w="4678" w:type="dxa"/>
            <w:vAlign w:val="center"/>
          </w:tcPr>
          <w:p w14:paraId="3F57A76F" w14:textId="77777777" w:rsidR="00F549A9" w:rsidRDefault="001963BC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Informacje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przeznaczeniu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F549A9" w14:paraId="0B78FE66" w14:textId="77777777" w:rsidTr="00272406">
        <w:trPr>
          <w:trHeight w:val="909"/>
        </w:trPr>
        <w:tc>
          <w:tcPr>
            <w:tcW w:w="569" w:type="dxa"/>
            <w:vMerge/>
            <w:tcBorders>
              <w:top w:val="nil"/>
            </w:tcBorders>
          </w:tcPr>
          <w:p w14:paraId="5DE443BC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14:paraId="1907605C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4B0873D3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1E504DA8" w14:textId="77777777" w:rsidR="00F549A9" w:rsidRDefault="001963BC">
            <w:pPr>
              <w:pStyle w:val="TableParagraph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992" w:type="dxa"/>
          </w:tcPr>
          <w:p w14:paraId="09BFDE02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0B49A24" w14:textId="77777777" w:rsidR="00F549A9" w:rsidRDefault="001963BC">
            <w:pPr>
              <w:pStyle w:val="TableParagraph"/>
              <w:spacing w:before="157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obrębu</w:t>
            </w:r>
          </w:p>
        </w:tc>
        <w:tc>
          <w:tcPr>
            <w:tcW w:w="1276" w:type="dxa"/>
          </w:tcPr>
          <w:p w14:paraId="4B8A1F6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CE2D74F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756AA9F8" w14:textId="77777777" w:rsidR="00F549A9" w:rsidRDefault="001963BC">
            <w:pPr>
              <w:pStyle w:val="TableParagraph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134" w:type="dxa"/>
            <w:tcBorders>
              <w:top w:val="nil"/>
            </w:tcBorders>
          </w:tcPr>
          <w:p w14:paraId="180778BF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1AFEF5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57E6A34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DBCEEF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42905D3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24D1460C" w14:textId="77777777" w:rsidR="00F549A9" w:rsidRDefault="00F549A9">
            <w:pPr>
              <w:rPr>
                <w:sz w:val="2"/>
                <w:szCs w:val="2"/>
              </w:rPr>
            </w:pPr>
          </w:p>
        </w:tc>
      </w:tr>
      <w:tr w:rsidR="00F549A9" w14:paraId="26F5957A" w14:textId="77777777" w:rsidTr="00272406">
        <w:trPr>
          <w:trHeight w:val="184"/>
        </w:trPr>
        <w:tc>
          <w:tcPr>
            <w:tcW w:w="569" w:type="dxa"/>
          </w:tcPr>
          <w:p w14:paraId="3BC43FD5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4" w:type="dxa"/>
          </w:tcPr>
          <w:p w14:paraId="72D1B1BB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14:paraId="719C4D97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</w:tcPr>
          <w:p w14:paraId="14598109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48B7EE64" w14:textId="77777777" w:rsidR="00F549A9" w:rsidRDefault="001963BC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6" w:type="dxa"/>
          </w:tcPr>
          <w:p w14:paraId="53414E0A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</w:tcPr>
          <w:p w14:paraId="0B5BBC10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14:paraId="594A70E7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14:paraId="17DA2583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678" w:type="dxa"/>
          </w:tcPr>
          <w:p w14:paraId="26DDD308" w14:textId="77777777" w:rsidR="00F549A9" w:rsidRDefault="001963BC">
            <w:pPr>
              <w:pStyle w:val="TableParagraph"/>
              <w:spacing w:before="1" w:line="16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C3A86" w14:paraId="18A45A24" w14:textId="77777777" w:rsidTr="00272406">
        <w:trPr>
          <w:trHeight w:val="899"/>
        </w:trPr>
        <w:tc>
          <w:tcPr>
            <w:tcW w:w="569" w:type="dxa"/>
            <w:vAlign w:val="center"/>
          </w:tcPr>
          <w:p w14:paraId="73656469" w14:textId="77777777" w:rsidR="00FC3A86" w:rsidRDefault="00FC3A86" w:rsidP="00FC3A86">
            <w:pPr>
              <w:pStyle w:val="TableParagraph"/>
              <w:jc w:val="center"/>
              <w:rPr>
                <w:sz w:val="16"/>
              </w:rPr>
            </w:pPr>
            <w:bookmarkStart w:id="0" w:name="_Hlk139353917"/>
            <w:r>
              <w:rPr>
                <w:sz w:val="16"/>
              </w:rPr>
              <w:t>1</w:t>
            </w:r>
          </w:p>
        </w:tc>
        <w:tc>
          <w:tcPr>
            <w:tcW w:w="874" w:type="dxa"/>
            <w:vAlign w:val="center"/>
          </w:tcPr>
          <w:p w14:paraId="48440AB4" w14:textId="1C0E8401" w:rsidR="00FC3A86" w:rsidRDefault="007336F6" w:rsidP="00FC3A8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1/231</w:t>
            </w:r>
          </w:p>
        </w:tc>
        <w:tc>
          <w:tcPr>
            <w:tcW w:w="992" w:type="dxa"/>
            <w:vAlign w:val="center"/>
          </w:tcPr>
          <w:p w14:paraId="6D52A17F" w14:textId="0F765C0A" w:rsidR="00FC3A86" w:rsidRDefault="007336F6" w:rsidP="00FC3A86">
            <w:pPr>
              <w:pStyle w:val="TableParagraph"/>
              <w:ind w:left="113" w:right="108"/>
              <w:jc w:val="center"/>
              <w:rPr>
                <w:sz w:val="16"/>
              </w:rPr>
            </w:pPr>
            <w:r>
              <w:rPr>
                <w:sz w:val="16"/>
              </w:rPr>
              <w:t>NH</w:t>
            </w:r>
            <w:r w:rsidR="00FC3A86">
              <w:rPr>
                <w:sz w:val="16"/>
              </w:rPr>
              <w:t>-</w:t>
            </w:r>
            <w:r>
              <w:rPr>
                <w:sz w:val="16"/>
              </w:rPr>
              <w:t>5</w:t>
            </w:r>
            <w:r w:rsidR="00F85227"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079EC724" w14:textId="1DEE432C" w:rsidR="00FC3A86" w:rsidRDefault="00F85227" w:rsidP="00FC3A86">
            <w:pPr>
              <w:pStyle w:val="TableParagraph"/>
              <w:spacing w:before="2"/>
              <w:ind w:right="29"/>
              <w:jc w:val="center"/>
              <w:rPr>
                <w:sz w:val="16"/>
              </w:rPr>
            </w:pPr>
            <w:r w:rsidRPr="00F85227">
              <w:rPr>
                <w:sz w:val="16"/>
              </w:rPr>
              <w:t>KR1P/00</w:t>
            </w:r>
            <w:r w:rsidR="007336F6">
              <w:rPr>
                <w:sz w:val="16"/>
              </w:rPr>
              <w:t>6</w:t>
            </w:r>
            <w:r w:rsidRPr="00F85227">
              <w:rPr>
                <w:sz w:val="16"/>
              </w:rPr>
              <w:t>4</w:t>
            </w:r>
            <w:r w:rsidR="007336F6">
              <w:rPr>
                <w:sz w:val="16"/>
              </w:rPr>
              <w:t>2622/3</w:t>
            </w:r>
            <w:r>
              <w:t xml:space="preserve">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DEEF616" w14:textId="356A1C68" w:rsidR="00FC3A86" w:rsidRPr="009629E0" w:rsidRDefault="007336F6" w:rsidP="00FC3A8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C4B74">
              <w:rPr>
                <w:sz w:val="16"/>
              </w:rPr>
              <w:t>,</w:t>
            </w:r>
            <w:r w:rsidR="00F85227">
              <w:rPr>
                <w:sz w:val="16"/>
              </w:rPr>
              <w:t>0</w:t>
            </w:r>
            <w:r w:rsidR="006C4B74">
              <w:rPr>
                <w:sz w:val="16"/>
              </w:rPr>
              <w:t>0</w:t>
            </w:r>
            <w:r w:rsidR="00FC3A86" w:rsidRPr="009629E0">
              <w:rPr>
                <w:sz w:val="16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14:paraId="5BB6F4B2" w14:textId="3FD47C72" w:rsidR="00FC3A86" w:rsidRPr="009629E0" w:rsidRDefault="00FC3A86" w:rsidP="00FC3A86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Nieruchomość położona </w:t>
            </w:r>
            <w:r w:rsidR="007336F6">
              <w:rPr>
                <w:sz w:val="16"/>
              </w:rPr>
              <w:t xml:space="preserve">poza pasem </w:t>
            </w:r>
            <w:r w:rsidRPr="009629E0">
              <w:rPr>
                <w:sz w:val="16"/>
              </w:rPr>
              <w:t xml:space="preserve">dróg publicznych </w:t>
            </w:r>
            <w:r w:rsidR="00F85227">
              <w:rPr>
                <w:sz w:val="16"/>
              </w:rPr>
              <w:t xml:space="preserve">ul. </w:t>
            </w:r>
            <w:r w:rsidR="007336F6">
              <w:rPr>
                <w:sz w:val="16"/>
              </w:rPr>
              <w:t>Lema</w:t>
            </w:r>
            <w:r w:rsidR="00F85227">
              <w:rPr>
                <w:sz w:val="16"/>
              </w:rPr>
              <w:t xml:space="preserve"> </w:t>
            </w:r>
            <w:r w:rsidRPr="009629E0">
              <w:rPr>
                <w:sz w:val="16"/>
              </w:rPr>
              <w:t>w Krakowie</w:t>
            </w:r>
          </w:p>
        </w:tc>
        <w:tc>
          <w:tcPr>
            <w:tcW w:w="1560" w:type="dxa"/>
            <w:vAlign w:val="center"/>
          </w:tcPr>
          <w:p w14:paraId="7A2EA5BE" w14:textId="28C08357" w:rsidR="00FC3A86" w:rsidRPr="009629E0" w:rsidRDefault="007336F6" w:rsidP="00FC3A86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Stacja ładowania pojazdów elektrycznych</w:t>
            </w:r>
          </w:p>
        </w:tc>
        <w:tc>
          <w:tcPr>
            <w:tcW w:w="1134" w:type="dxa"/>
            <w:vAlign w:val="center"/>
          </w:tcPr>
          <w:p w14:paraId="1B141ED1" w14:textId="243585B5" w:rsidR="00FC3A86" w:rsidRPr="009629E0" w:rsidRDefault="006C4B74" w:rsidP="00FC3A86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F85227">
              <w:rPr>
                <w:sz w:val="16"/>
              </w:rPr>
              <w:t>0</w:t>
            </w:r>
            <w:r w:rsidR="009629E0" w:rsidRPr="009629E0">
              <w:rPr>
                <w:sz w:val="16"/>
              </w:rPr>
              <w:t>.</w:t>
            </w:r>
            <w:r w:rsidR="00F85227">
              <w:rPr>
                <w:sz w:val="16"/>
              </w:rPr>
              <w:t>06</w:t>
            </w:r>
            <w:r w:rsidR="009629E0" w:rsidRPr="009629E0">
              <w:rPr>
                <w:sz w:val="16"/>
              </w:rPr>
              <w:t>.</w:t>
            </w:r>
            <w:r w:rsidR="00FC3A86" w:rsidRPr="009629E0">
              <w:rPr>
                <w:sz w:val="16"/>
              </w:rPr>
              <w:t>202</w:t>
            </w:r>
            <w:r w:rsidR="007336F6">
              <w:rPr>
                <w:sz w:val="16"/>
              </w:rPr>
              <w:t>6</w:t>
            </w:r>
            <w:r w:rsidR="00FC3A86" w:rsidRPr="009629E0">
              <w:rPr>
                <w:sz w:val="16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73B188DF" w14:textId="39A3C9CD" w:rsidR="00FC3A86" w:rsidRPr="009629E0" w:rsidRDefault="007336F6" w:rsidP="00FC3A86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25,14</w:t>
            </w:r>
            <w:r w:rsidR="009629E0" w:rsidRPr="009629E0">
              <w:rPr>
                <w:rFonts w:ascii="Lato" w:hAnsi="Lato" w:cstheme="minorHAnsi"/>
                <w:b/>
                <w:bCs/>
                <w:sz w:val="16"/>
                <w:szCs w:val="16"/>
              </w:rPr>
              <w:t xml:space="preserve"> </w:t>
            </w:r>
            <w:r w:rsidR="00FC3A86" w:rsidRPr="009629E0">
              <w:rPr>
                <w:sz w:val="16"/>
              </w:rPr>
              <w:t xml:space="preserve">zł </w:t>
            </w:r>
            <w:r w:rsidR="009629E0" w:rsidRPr="009629E0">
              <w:rPr>
                <w:sz w:val="16"/>
              </w:rPr>
              <w:t>netto</w:t>
            </w:r>
            <w:r w:rsidR="00FC3A86" w:rsidRPr="009629E0">
              <w:rPr>
                <w:sz w:val="16"/>
              </w:rPr>
              <w:t xml:space="preserve"> </w:t>
            </w:r>
            <w:r>
              <w:rPr>
                <w:sz w:val="16"/>
              </w:rPr>
              <w:t>półrocznie</w:t>
            </w:r>
          </w:p>
        </w:tc>
        <w:tc>
          <w:tcPr>
            <w:tcW w:w="4678" w:type="dxa"/>
            <w:vAlign w:val="center"/>
          </w:tcPr>
          <w:p w14:paraId="3B21BEE0" w14:textId="79BB27A8" w:rsidR="00FC3A86" w:rsidRPr="00554F54" w:rsidRDefault="00FC3A86" w:rsidP="00FC3A86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bookmarkEnd w:id="0"/>
      <w:tr w:rsidR="003D0674" w14:paraId="6B5F024D" w14:textId="77777777" w:rsidTr="00272406">
        <w:trPr>
          <w:trHeight w:val="899"/>
        </w:trPr>
        <w:tc>
          <w:tcPr>
            <w:tcW w:w="569" w:type="dxa"/>
            <w:vAlign w:val="center"/>
          </w:tcPr>
          <w:p w14:paraId="29839F96" w14:textId="36E83A0F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4" w:type="dxa"/>
            <w:vAlign w:val="center"/>
          </w:tcPr>
          <w:p w14:paraId="398E19A8" w14:textId="4DFDD3BA" w:rsidR="003D0674" w:rsidRDefault="007336F6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351/430</w:t>
            </w:r>
          </w:p>
        </w:tc>
        <w:tc>
          <w:tcPr>
            <w:tcW w:w="992" w:type="dxa"/>
            <w:vAlign w:val="center"/>
          </w:tcPr>
          <w:p w14:paraId="1B7B058B" w14:textId="2029FD36" w:rsidR="003D0674" w:rsidRDefault="00E43DFC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P-</w:t>
            </w:r>
            <w:r w:rsidR="007336F6">
              <w:rPr>
                <w:sz w:val="16"/>
              </w:rPr>
              <w:t>55</w:t>
            </w:r>
          </w:p>
        </w:tc>
        <w:tc>
          <w:tcPr>
            <w:tcW w:w="1276" w:type="dxa"/>
            <w:vAlign w:val="center"/>
          </w:tcPr>
          <w:p w14:paraId="59907239" w14:textId="32ED76C9" w:rsidR="0020101F" w:rsidRDefault="00E43DFC" w:rsidP="003D0674">
            <w:pPr>
              <w:pStyle w:val="TableParagraph"/>
              <w:spacing w:before="2"/>
              <w:ind w:right="29"/>
              <w:jc w:val="center"/>
              <w:rPr>
                <w:sz w:val="16"/>
              </w:rPr>
            </w:pPr>
            <w:r w:rsidRPr="00E43DFC">
              <w:rPr>
                <w:sz w:val="16"/>
              </w:rPr>
              <w:t>KR1P/002</w:t>
            </w:r>
            <w:r w:rsidR="007336F6">
              <w:rPr>
                <w:sz w:val="16"/>
              </w:rPr>
              <w:t>16863/9</w:t>
            </w:r>
          </w:p>
        </w:tc>
        <w:tc>
          <w:tcPr>
            <w:tcW w:w="1134" w:type="dxa"/>
            <w:vAlign w:val="center"/>
          </w:tcPr>
          <w:p w14:paraId="157ACE8D" w14:textId="2C643DFF" w:rsidR="003D0674" w:rsidRDefault="007336F6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78,22</w:t>
            </w:r>
            <w:r w:rsidR="00E43DFC" w:rsidRPr="009629E0">
              <w:rPr>
                <w:sz w:val="16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14:paraId="2352A289" w14:textId="4E695D02" w:rsidR="003D0674" w:rsidRDefault="00E43DFC" w:rsidP="003D0674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Nieruchomość położona </w:t>
            </w:r>
            <w:r>
              <w:rPr>
                <w:sz w:val="16"/>
              </w:rPr>
              <w:t xml:space="preserve">w </w:t>
            </w:r>
            <w:r w:rsidRPr="009629E0">
              <w:rPr>
                <w:sz w:val="16"/>
              </w:rPr>
              <w:t>pas</w:t>
            </w:r>
            <w:r>
              <w:rPr>
                <w:sz w:val="16"/>
              </w:rPr>
              <w:t>ie</w:t>
            </w:r>
            <w:r w:rsidRPr="009629E0">
              <w:rPr>
                <w:sz w:val="16"/>
              </w:rPr>
              <w:t xml:space="preserve"> drogowym dróg publicznych </w:t>
            </w:r>
            <w:r>
              <w:rPr>
                <w:sz w:val="16"/>
              </w:rPr>
              <w:t xml:space="preserve">ul. </w:t>
            </w:r>
            <w:proofErr w:type="spellStart"/>
            <w:r w:rsidR="007336F6">
              <w:rPr>
                <w:sz w:val="16"/>
              </w:rPr>
              <w:t>Kurczaba</w:t>
            </w:r>
            <w:proofErr w:type="spellEnd"/>
            <w:r>
              <w:rPr>
                <w:sz w:val="16"/>
              </w:rPr>
              <w:t xml:space="preserve">  </w:t>
            </w:r>
            <w:r w:rsidRPr="009629E0">
              <w:rPr>
                <w:sz w:val="16"/>
              </w:rPr>
              <w:t>w Krakowie</w:t>
            </w:r>
          </w:p>
        </w:tc>
        <w:tc>
          <w:tcPr>
            <w:tcW w:w="1560" w:type="dxa"/>
            <w:vAlign w:val="center"/>
          </w:tcPr>
          <w:p w14:paraId="343214CC" w14:textId="60C32211" w:rsidR="003D0674" w:rsidRDefault="007336F6" w:rsidP="003D067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1134" w:type="dxa"/>
            <w:vAlign w:val="center"/>
          </w:tcPr>
          <w:p w14:paraId="0054A457" w14:textId="3C1E686D" w:rsidR="003D0674" w:rsidRDefault="007336F6" w:rsidP="003D0674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31.03.2026 r.</w:t>
            </w:r>
          </w:p>
        </w:tc>
        <w:tc>
          <w:tcPr>
            <w:tcW w:w="1134" w:type="dxa"/>
            <w:vAlign w:val="center"/>
          </w:tcPr>
          <w:p w14:paraId="4A3142FF" w14:textId="42414727" w:rsidR="003D0674" w:rsidRDefault="007336F6" w:rsidP="003D0674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795,51</w:t>
            </w:r>
            <w:r w:rsidR="00E43DFC">
              <w:rPr>
                <w:sz w:val="16"/>
              </w:rPr>
              <w:t xml:space="preserve">zł netto </w:t>
            </w:r>
            <w:r>
              <w:rPr>
                <w:sz w:val="16"/>
              </w:rPr>
              <w:t>kwartalnie</w:t>
            </w:r>
          </w:p>
        </w:tc>
        <w:tc>
          <w:tcPr>
            <w:tcW w:w="4678" w:type="dxa"/>
            <w:vAlign w:val="center"/>
          </w:tcPr>
          <w:p w14:paraId="59BA243E" w14:textId="6306F8BC" w:rsidR="0020101F" w:rsidRPr="0020101F" w:rsidRDefault="0020101F" w:rsidP="0020101F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20101F">
              <w:rPr>
                <w:iCs/>
                <w:sz w:val="16"/>
              </w:rPr>
              <w:t xml:space="preserve">Nieruchomość przeznaczona do dzierżawy w trybie bezprzetargowym na czas </w:t>
            </w:r>
            <w:r w:rsidR="00E43DFC">
              <w:rPr>
                <w:iCs/>
                <w:sz w:val="16"/>
              </w:rPr>
              <w:t>nie</w:t>
            </w:r>
            <w:r w:rsidRPr="0020101F">
              <w:rPr>
                <w:iCs/>
                <w:sz w:val="16"/>
              </w:rPr>
              <w:t>o</w:t>
            </w:r>
            <w:r w:rsidR="000A5DAE">
              <w:rPr>
                <w:iCs/>
                <w:sz w:val="16"/>
              </w:rPr>
              <w:t>k</w:t>
            </w:r>
            <w:r w:rsidR="00281CE6">
              <w:rPr>
                <w:iCs/>
                <w:sz w:val="16"/>
              </w:rPr>
              <w:t>r</w:t>
            </w:r>
            <w:r w:rsidR="000A5DAE">
              <w:rPr>
                <w:iCs/>
                <w:sz w:val="16"/>
              </w:rPr>
              <w:t>eślon</w:t>
            </w:r>
            <w:r w:rsidRPr="0020101F">
              <w:rPr>
                <w:iCs/>
                <w:sz w:val="16"/>
              </w:rPr>
              <w:t xml:space="preserve">y zgodnie </w:t>
            </w:r>
          </w:p>
          <w:p w14:paraId="550D421A" w14:textId="77777777" w:rsidR="0020101F" w:rsidRPr="0020101F" w:rsidRDefault="0020101F" w:rsidP="0020101F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20101F">
              <w:rPr>
                <w:iCs/>
                <w:sz w:val="16"/>
              </w:rPr>
              <w:t xml:space="preserve">z § 12 ust. 1 pkt 2 uchwały nr LXII/1359/17 Rady Miasta Krakowa z dnia 11 stycznia 2017 r. w sprawie przyjęcia i ogłoszenia tekstu jednolitego uchwały nr XV/99/03 Rady Miasta Krakowa z dnia </w:t>
            </w:r>
          </w:p>
          <w:p w14:paraId="5EE3FC9D" w14:textId="78ADC8A4" w:rsidR="003D0674" w:rsidRDefault="0020101F" w:rsidP="0020101F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20101F">
              <w:rPr>
                <w:iCs/>
                <w:sz w:val="16"/>
              </w:rPr>
              <w:t xml:space="preserve">7 maja 2003 r. w sprawie zasad gospodarowania nieruchomościami Miasta Krakowa (Dz. Urz. Woj. </w:t>
            </w:r>
            <w:proofErr w:type="spellStart"/>
            <w:r w:rsidRPr="0020101F">
              <w:rPr>
                <w:iCs/>
                <w:sz w:val="16"/>
              </w:rPr>
              <w:t>Małop</w:t>
            </w:r>
            <w:proofErr w:type="spellEnd"/>
            <w:r w:rsidRPr="0020101F">
              <w:rPr>
                <w:iCs/>
                <w:sz w:val="16"/>
              </w:rPr>
              <w:t>. z 2017 r. poz. 741)</w:t>
            </w:r>
          </w:p>
        </w:tc>
      </w:tr>
      <w:tr w:rsidR="003D0674" w14:paraId="3E6CBE9F" w14:textId="77777777" w:rsidTr="00272406">
        <w:trPr>
          <w:trHeight w:val="899"/>
        </w:trPr>
        <w:tc>
          <w:tcPr>
            <w:tcW w:w="569" w:type="dxa"/>
            <w:vAlign w:val="center"/>
          </w:tcPr>
          <w:p w14:paraId="6B4EBC2B" w14:textId="6CD9A0CB" w:rsidR="003D0674" w:rsidRDefault="003D067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4" w:type="dxa"/>
            <w:vAlign w:val="center"/>
          </w:tcPr>
          <w:p w14:paraId="4695BE59" w14:textId="6F3CBA9C" w:rsidR="0020101F" w:rsidRDefault="00F131B4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7336F6">
              <w:rPr>
                <w:sz w:val="16"/>
              </w:rPr>
              <w:t>6</w:t>
            </w:r>
            <w:r>
              <w:rPr>
                <w:sz w:val="16"/>
              </w:rPr>
              <w:t>1</w:t>
            </w:r>
            <w:r w:rsidR="007336F6">
              <w:rPr>
                <w:sz w:val="16"/>
              </w:rPr>
              <w:t>/1</w:t>
            </w:r>
          </w:p>
        </w:tc>
        <w:tc>
          <w:tcPr>
            <w:tcW w:w="992" w:type="dxa"/>
            <w:vAlign w:val="center"/>
          </w:tcPr>
          <w:p w14:paraId="79B43891" w14:textId="5F436BFB" w:rsidR="0020101F" w:rsidRDefault="007336F6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NH-49</w:t>
            </w:r>
          </w:p>
        </w:tc>
        <w:tc>
          <w:tcPr>
            <w:tcW w:w="1276" w:type="dxa"/>
            <w:vAlign w:val="center"/>
          </w:tcPr>
          <w:p w14:paraId="11EB0385" w14:textId="483B3694" w:rsidR="0020101F" w:rsidRDefault="00F131B4" w:rsidP="0020101F">
            <w:pPr>
              <w:pStyle w:val="TableParagraph"/>
              <w:spacing w:before="2"/>
              <w:ind w:right="29"/>
              <w:rPr>
                <w:sz w:val="16"/>
              </w:rPr>
            </w:pPr>
            <w:r>
              <w:rPr>
                <w:sz w:val="16"/>
              </w:rPr>
              <w:t>KR1P/00</w:t>
            </w:r>
            <w:r w:rsidR="007336F6">
              <w:rPr>
                <w:sz w:val="16"/>
              </w:rPr>
              <w:t>194367/1</w:t>
            </w:r>
          </w:p>
        </w:tc>
        <w:tc>
          <w:tcPr>
            <w:tcW w:w="1134" w:type="dxa"/>
            <w:vAlign w:val="center"/>
          </w:tcPr>
          <w:p w14:paraId="7FF2CE11" w14:textId="66513202" w:rsidR="003D0674" w:rsidRDefault="007336F6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 w:rsidR="00F131B4">
              <w:rPr>
                <w:sz w:val="16"/>
              </w:rPr>
              <w:t>,</w:t>
            </w:r>
            <w:r>
              <w:rPr>
                <w:sz w:val="16"/>
              </w:rPr>
              <w:t>00</w:t>
            </w:r>
            <w:r w:rsidR="00F131B4" w:rsidRPr="009629E0">
              <w:rPr>
                <w:sz w:val="16"/>
              </w:rPr>
              <w:t xml:space="preserve"> m²</w:t>
            </w:r>
          </w:p>
        </w:tc>
        <w:tc>
          <w:tcPr>
            <w:tcW w:w="2126" w:type="dxa"/>
            <w:vAlign w:val="center"/>
          </w:tcPr>
          <w:p w14:paraId="20D870B1" w14:textId="28EEC7F2" w:rsidR="003D0674" w:rsidRDefault="00F131B4" w:rsidP="003D0674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</w:t>
            </w:r>
            <w:r w:rsidR="007336F6">
              <w:rPr>
                <w:sz w:val="16"/>
              </w:rPr>
              <w:t>poza pasem</w:t>
            </w:r>
            <w:r w:rsidRPr="009629E0">
              <w:rPr>
                <w:sz w:val="16"/>
              </w:rPr>
              <w:t xml:space="preserve"> drogowym dróg publicznych </w:t>
            </w:r>
            <w:r>
              <w:rPr>
                <w:sz w:val="16"/>
              </w:rPr>
              <w:t xml:space="preserve">ul. </w:t>
            </w:r>
            <w:r w:rsidR="007336F6">
              <w:rPr>
                <w:sz w:val="16"/>
              </w:rPr>
              <w:t>Narciarskiej</w:t>
            </w:r>
            <w:r>
              <w:rPr>
                <w:sz w:val="16"/>
              </w:rPr>
              <w:t xml:space="preserve"> </w:t>
            </w:r>
            <w:r w:rsidRPr="009629E0">
              <w:rPr>
                <w:sz w:val="16"/>
              </w:rPr>
              <w:t>w Krakowie</w:t>
            </w:r>
          </w:p>
        </w:tc>
        <w:tc>
          <w:tcPr>
            <w:tcW w:w="1560" w:type="dxa"/>
            <w:vAlign w:val="center"/>
          </w:tcPr>
          <w:p w14:paraId="2A67FC5C" w14:textId="521291F0" w:rsidR="003D0674" w:rsidRDefault="007336F6" w:rsidP="003D067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Podwórze</w:t>
            </w:r>
          </w:p>
        </w:tc>
        <w:tc>
          <w:tcPr>
            <w:tcW w:w="1134" w:type="dxa"/>
            <w:vAlign w:val="center"/>
          </w:tcPr>
          <w:p w14:paraId="724928E4" w14:textId="5618CDD8" w:rsidR="003D0674" w:rsidRDefault="00F131B4" w:rsidP="003D0674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Czas nieokreślony</w:t>
            </w:r>
          </w:p>
        </w:tc>
        <w:tc>
          <w:tcPr>
            <w:tcW w:w="1134" w:type="dxa"/>
            <w:vAlign w:val="center"/>
          </w:tcPr>
          <w:p w14:paraId="7BB29A00" w14:textId="1E8E44EF" w:rsidR="003D0674" w:rsidRDefault="007336F6" w:rsidP="003D0674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70,38</w:t>
            </w:r>
            <w:r w:rsidR="00F131B4">
              <w:rPr>
                <w:sz w:val="16"/>
              </w:rPr>
              <w:t xml:space="preserve"> zł netto </w:t>
            </w:r>
            <w:r>
              <w:rPr>
                <w:sz w:val="16"/>
              </w:rPr>
              <w:t>kwartalnie</w:t>
            </w:r>
          </w:p>
        </w:tc>
        <w:tc>
          <w:tcPr>
            <w:tcW w:w="4678" w:type="dxa"/>
            <w:vAlign w:val="center"/>
          </w:tcPr>
          <w:p w14:paraId="0DCAF6DA" w14:textId="413F70C6" w:rsidR="003D0674" w:rsidRDefault="00F131B4" w:rsidP="0020101F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Nieruchomość przeznaczona do dzierżawy w trybie bezprzetargowym na czas oznaczony dłuższy niż 3 lata zgodnie </w:t>
            </w:r>
            <w:r>
              <w:rPr>
                <w:iCs/>
                <w:sz w:val="16"/>
              </w:rPr>
              <w:br/>
              <w:t xml:space="preserve">z </w:t>
            </w:r>
            <w:r w:rsidRPr="004C6A3D">
              <w:rPr>
                <w:iCs/>
                <w:sz w:val="16"/>
              </w:rPr>
              <w:t>§</w:t>
            </w:r>
            <w:r>
              <w:rPr>
                <w:iCs/>
                <w:sz w:val="16"/>
              </w:rPr>
              <w:t xml:space="preserve"> 12 ust. 1 pkt 2 uchwały nr LXII/1359/17 Rady Miasta Krakowa z dnia 11 stycznia 2017 r. w sprawie przyjęcia i ogłoszenia tekstu jednolitego uchwały nr XV/99/03 Rady Miasta Krakowa z dnia </w:t>
            </w:r>
            <w:r>
              <w:rPr>
                <w:iCs/>
                <w:sz w:val="16"/>
              </w:rPr>
              <w:br/>
              <w:t xml:space="preserve">7 maja 2003 r. w sprawie zasad gospodarowania nieruchomościami Miasta Krakowa (Dz. Urz. Woj. </w:t>
            </w:r>
            <w:proofErr w:type="spellStart"/>
            <w:r>
              <w:rPr>
                <w:iCs/>
                <w:sz w:val="16"/>
              </w:rPr>
              <w:t>Małop</w:t>
            </w:r>
            <w:proofErr w:type="spellEnd"/>
            <w:r>
              <w:rPr>
                <w:iCs/>
                <w:sz w:val="16"/>
              </w:rPr>
              <w:t>. z 2017 r. poz. 741)</w:t>
            </w:r>
          </w:p>
        </w:tc>
      </w:tr>
      <w:tr w:rsidR="0020101F" w14:paraId="386CE0B9" w14:textId="77777777" w:rsidTr="00272406">
        <w:trPr>
          <w:trHeight w:val="899"/>
        </w:trPr>
        <w:tc>
          <w:tcPr>
            <w:tcW w:w="569" w:type="dxa"/>
            <w:vAlign w:val="center"/>
          </w:tcPr>
          <w:p w14:paraId="09ADC980" w14:textId="43F5E81B" w:rsidR="0020101F" w:rsidRDefault="0020101F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74" w:type="dxa"/>
            <w:vAlign w:val="center"/>
          </w:tcPr>
          <w:p w14:paraId="6B17F177" w14:textId="7E7D68BE" w:rsidR="0020101F" w:rsidRPr="00FF6509" w:rsidRDefault="00A32131" w:rsidP="00A32131">
            <w:pPr>
              <w:pStyle w:val="TableParagraph"/>
              <w:jc w:val="center"/>
              <w:rPr>
                <w:sz w:val="16"/>
                <w:szCs w:val="16"/>
              </w:rPr>
            </w:pPr>
            <w:r w:rsidRPr="00A32131">
              <w:rPr>
                <w:sz w:val="16"/>
                <w:szCs w:val="16"/>
              </w:rPr>
              <w:t>65/33</w:t>
            </w:r>
          </w:p>
        </w:tc>
        <w:tc>
          <w:tcPr>
            <w:tcW w:w="992" w:type="dxa"/>
            <w:vAlign w:val="center"/>
          </w:tcPr>
          <w:p w14:paraId="10974464" w14:textId="425CCFB2" w:rsidR="0020101F" w:rsidRDefault="00A32131" w:rsidP="003D06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P-31</w:t>
            </w:r>
          </w:p>
        </w:tc>
        <w:tc>
          <w:tcPr>
            <w:tcW w:w="1276" w:type="dxa"/>
            <w:vAlign w:val="center"/>
          </w:tcPr>
          <w:p w14:paraId="16276202" w14:textId="158B4F4A" w:rsidR="0020101F" w:rsidRPr="00FF6509" w:rsidRDefault="00A32131" w:rsidP="0020101F">
            <w:pPr>
              <w:pStyle w:val="TableParagraph"/>
              <w:spacing w:before="2"/>
              <w:ind w:right="29"/>
              <w:rPr>
                <w:sz w:val="16"/>
                <w:szCs w:val="16"/>
              </w:rPr>
            </w:pPr>
            <w:r w:rsidRPr="00A32131">
              <w:rPr>
                <w:sz w:val="16"/>
                <w:szCs w:val="16"/>
              </w:rPr>
              <w:t>KR1P/00530018/8</w:t>
            </w:r>
          </w:p>
        </w:tc>
        <w:tc>
          <w:tcPr>
            <w:tcW w:w="1134" w:type="dxa"/>
            <w:vAlign w:val="center"/>
          </w:tcPr>
          <w:p w14:paraId="7FE7AA9C" w14:textId="7FBC28B2" w:rsidR="0020101F" w:rsidRPr="00FF6509" w:rsidRDefault="00A32131" w:rsidP="003D0674">
            <w:pPr>
              <w:pStyle w:val="TableParagraph"/>
              <w:jc w:val="center"/>
              <w:rPr>
                <w:sz w:val="16"/>
                <w:szCs w:val="16"/>
              </w:rPr>
            </w:pPr>
            <w:r w:rsidRPr="00A32131">
              <w:rPr>
                <w:sz w:val="16"/>
                <w:szCs w:val="16"/>
              </w:rPr>
              <w:t xml:space="preserve">5 </w:t>
            </w:r>
            <w:r w:rsidR="0098189C">
              <w:rPr>
                <w:sz w:val="16"/>
              </w:rPr>
              <w:t>m</w:t>
            </w:r>
            <w:r w:rsidR="0098189C"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7589123D" w14:textId="3363BA46" w:rsidR="0020101F" w:rsidRDefault="00A32131" w:rsidP="003D0674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A32131">
              <w:rPr>
                <w:sz w:val="16"/>
              </w:rPr>
              <w:t>Nieruchomość położona poza pasem drogowym dróg publicznych ul</w:t>
            </w:r>
            <w:r>
              <w:rPr>
                <w:sz w:val="16"/>
              </w:rPr>
              <w:t xml:space="preserve">. </w:t>
            </w:r>
            <w:r w:rsidRPr="00A32131">
              <w:rPr>
                <w:sz w:val="16"/>
              </w:rPr>
              <w:t>Kobierzyńskiej w Krakowie</w:t>
            </w:r>
          </w:p>
        </w:tc>
        <w:tc>
          <w:tcPr>
            <w:tcW w:w="1560" w:type="dxa"/>
            <w:vAlign w:val="center"/>
          </w:tcPr>
          <w:p w14:paraId="268D99D6" w14:textId="69E3E3BB" w:rsidR="0020101F" w:rsidRDefault="00A32131" w:rsidP="003D067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134" w:type="dxa"/>
            <w:vAlign w:val="center"/>
          </w:tcPr>
          <w:p w14:paraId="21535AF8" w14:textId="21C47F20" w:rsidR="0020101F" w:rsidRPr="00272406" w:rsidRDefault="00A32131" w:rsidP="003D0674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30.09.2024 r.</w:t>
            </w:r>
          </w:p>
        </w:tc>
        <w:tc>
          <w:tcPr>
            <w:tcW w:w="1134" w:type="dxa"/>
            <w:vAlign w:val="center"/>
          </w:tcPr>
          <w:p w14:paraId="21A037EC" w14:textId="373B87F9" w:rsidR="0020101F" w:rsidRDefault="00A32131" w:rsidP="003D0674">
            <w:pPr>
              <w:pStyle w:val="TableParagraph"/>
              <w:spacing w:line="183" w:lineRule="exact"/>
              <w:jc w:val="center"/>
              <w:rPr>
                <w:sz w:val="16"/>
                <w:szCs w:val="16"/>
              </w:rPr>
            </w:pPr>
            <w:r w:rsidRPr="00A32131">
              <w:rPr>
                <w:sz w:val="16"/>
                <w:szCs w:val="16"/>
              </w:rPr>
              <w:t>462,88 zł</w:t>
            </w:r>
            <w:r>
              <w:rPr>
                <w:sz w:val="16"/>
                <w:szCs w:val="16"/>
              </w:rPr>
              <w:t xml:space="preserve"> za cały okres</w:t>
            </w:r>
          </w:p>
          <w:p w14:paraId="15D5A6BA" w14:textId="4ED096AC" w:rsidR="00A32131" w:rsidRPr="00272406" w:rsidRDefault="00A32131" w:rsidP="003D0674">
            <w:pPr>
              <w:pStyle w:val="TableParagraph"/>
              <w:spacing w:line="183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4069DDC0" w14:textId="75C4EF7F" w:rsidR="0020101F" w:rsidRPr="0020101F" w:rsidRDefault="00A32131" w:rsidP="0020101F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</w:tbl>
    <w:p w14:paraId="4589FB66" w14:textId="77777777" w:rsidR="0020101F" w:rsidRDefault="0020101F" w:rsidP="00A32131">
      <w:pPr>
        <w:pStyle w:val="Tekstpodstawowy"/>
        <w:spacing w:before="80" w:after="40"/>
        <w:rPr>
          <w:u w:val="single"/>
        </w:rPr>
      </w:pPr>
    </w:p>
    <w:p w14:paraId="02DC7B5A" w14:textId="059F2639" w:rsidR="00F549A9" w:rsidRPr="0008531E" w:rsidRDefault="001963BC" w:rsidP="0008531E">
      <w:pPr>
        <w:pStyle w:val="Tekstpodstawowy"/>
        <w:spacing w:before="80" w:after="40"/>
        <w:ind w:firstLine="426"/>
      </w:pPr>
      <w:r>
        <w:rPr>
          <w:u w:val="single"/>
        </w:rPr>
        <w:t>Uwagi:</w:t>
      </w:r>
    </w:p>
    <w:p w14:paraId="5F74E77D" w14:textId="77777777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left="826" w:right="994"/>
        <w:rPr>
          <w:sz w:val="20"/>
        </w:rPr>
      </w:pPr>
      <w:r>
        <w:rPr>
          <w:sz w:val="20"/>
        </w:rPr>
        <w:t>W przypadku ustalenia innych stawek czynszu dzierżawnego przez organ Gminy Miejskiej Kraków, czynsz z tytułu dzierżawy ulegnie zmianie od dnia obowiązywania nowych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stawek.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Czynsz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dzierżawny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0"/>
          <w:sz w:val="20"/>
        </w:rPr>
        <w:t xml:space="preserve"> </w:t>
      </w:r>
      <w:r>
        <w:rPr>
          <w:sz w:val="20"/>
        </w:rPr>
        <w:t>waloryzacji</w:t>
      </w:r>
      <w:r>
        <w:rPr>
          <w:spacing w:val="-12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rocznego</w:t>
      </w:r>
      <w:r>
        <w:rPr>
          <w:spacing w:val="-10"/>
          <w:sz w:val="20"/>
        </w:rPr>
        <w:t xml:space="preserve"> </w:t>
      </w:r>
      <w:r>
        <w:rPr>
          <w:sz w:val="20"/>
        </w:rPr>
        <w:t>wskaźnika</w:t>
      </w:r>
      <w:r>
        <w:rPr>
          <w:spacing w:val="-10"/>
          <w:sz w:val="20"/>
        </w:rPr>
        <w:t xml:space="preserve"> </w:t>
      </w:r>
      <w:r>
        <w:rPr>
          <w:sz w:val="20"/>
        </w:rPr>
        <w:t>cen</w:t>
      </w:r>
      <w:r>
        <w:rPr>
          <w:spacing w:val="-10"/>
          <w:sz w:val="20"/>
        </w:rPr>
        <w:t xml:space="preserve"> </w:t>
      </w:r>
      <w:r>
        <w:rPr>
          <w:sz w:val="20"/>
        </w:rPr>
        <w:t>towarów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konsumpcyjnych</w:t>
      </w:r>
      <w:r>
        <w:rPr>
          <w:spacing w:val="-10"/>
          <w:sz w:val="20"/>
        </w:rPr>
        <w:t xml:space="preserve"> </w:t>
      </w:r>
      <w:r>
        <w:rPr>
          <w:sz w:val="20"/>
        </w:rPr>
        <w:t>ogłaszanego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10"/>
          <w:sz w:val="20"/>
        </w:rPr>
        <w:t xml:space="preserve"> </w:t>
      </w:r>
      <w:r>
        <w:rPr>
          <w:sz w:val="20"/>
        </w:rPr>
        <w:t>GUS</w:t>
      </w:r>
      <w:r>
        <w:rPr>
          <w:spacing w:val="-11"/>
          <w:sz w:val="20"/>
        </w:rPr>
        <w:t xml:space="preserve"> </w:t>
      </w:r>
      <w:r>
        <w:rPr>
          <w:sz w:val="20"/>
        </w:rPr>
        <w:t>począwszy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po zawarciu</w:t>
      </w:r>
      <w:r>
        <w:rPr>
          <w:spacing w:val="-1"/>
          <w:sz w:val="20"/>
        </w:rPr>
        <w:t xml:space="preserve"> </w:t>
      </w:r>
      <w:r>
        <w:rPr>
          <w:sz w:val="20"/>
        </w:rPr>
        <w:t>umowy. Powyższe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 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 i nie</w:t>
      </w:r>
      <w:r>
        <w:rPr>
          <w:spacing w:val="-2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dla swej</w:t>
      </w:r>
      <w:r>
        <w:rPr>
          <w:spacing w:val="-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zawarcia aneksu.</w:t>
      </w:r>
    </w:p>
    <w:p w14:paraId="22E17E4E" w14:textId="77777777" w:rsidR="00F549A9" w:rsidRDefault="001963BC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dzierżawy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3FB7434A" w14:textId="594B8E6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2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749D3643" w14:textId="036BF2D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półroczny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półrocza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4E379403" w14:textId="7226556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lastRenderedPageBreak/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kwartalny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kwartału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p w14:paraId="453611AE" w14:textId="62AA3EA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2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2"/>
          <w:sz w:val="20"/>
        </w:rPr>
        <w:t xml:space="preserve"> </w:t>
      </w:r>
      <w:r>
        <w:rPr>
          <w:sz w:val="20"/>
        </w:rPr>
        <w:t>płatny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góry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początku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miesiąca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sectPr w:rsidR="00F549A9">
      <w:footerReference w:type="default" r:id="rId7"/>
      <w:pgSz w:w="16840" w:h="11900" w:orient="landscape"/>
      <w:pgMar w:top="700" w:right="420" w:bottom="1100" w:left="3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60D" w14:textId="77777777" w:rsidR="00870CD5" w:rsidRDefault="00870CD5">
      <w:r>
        <w:separator/>
      </w:r>
    </w:p>
  </w:endnote>
  <w:endnote w:type="continuationSeparator" w:id="0">
    <w:p w14:paraId="0F3A0503" w14:textId="77777777" w:rsidR="00870CD5" w:rsidRDefault="008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A4" w14:textId="69B21FC9" w:rsidR="00F549A9" w:rsidRDefault="005A575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982D3" wp14:editId="23255171">
              <wp:simplePos x="0" y="0"/>
              <wp:positionH relativeFrom="page">
                <wp:posOffset>4958715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B15F" w14:textId="77777777" w:rsidR="00F549A9" w:rsidRDefault="001963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56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D98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Ul7Xg4QAAAA0BAAAPAAAAZHJzL2Rvd25yZXYueG1sTI/BTsMwDIbvSLxDZCRuLBkqpS1NpwnB&#10;CQnRlQPHtMnaaI1Tmmwrb493gqP9f/r9udwsbmQnMwfrUcJ6JYAZ7Ly22Ev4bF7vMmAhKtRq9Ggk&#10;/JgAm+r6qlSF9meszWkXe0YlGAolYYhxKjgP3WCcCis/GaRs72enIo1zz/WszlTuRn4vRMqdskgX&#10;BjWZ58F0h93RSdh+Yf1iv9/bj3pf26bJBb6lBylvb5btE7BolvgHw0Wf1KEip9YfUQc2SnjMRE4o&#10;BSLNEmCEZCJZA2svqzx5AF6V/P8X1S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lJe14OEAAAANAQAADwAAAAAAAAAAAAAAAAAvBAAAZHJzL2Rvd25yZXYueG1sUEsFBgAAAAAEAAQA&#10;8wAAAD0FAAAAAA==&#10;" filled="f" stroked="f">
              <v:textbox inset="0,0,0,0">
                <w:txbxContent>
                  <w:p w14:paraId="0A7CB15F" w14:textId="77777777" w:rsidR="00F549A9" w:rsidRDefault="001963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56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D74" w14:textId="77777777" w:rsidR="00870CD5" w:rsidRDefault="00870CD5">
      <w:r>
        <w:separator/>
      </w:r>
    </w:p>
  </w:footnote>
  <w:footnote w:type="continuationSeparator" w:id="0">
    <w:p w14:paraId="00F842D2" w14:textId="77777777" w:rsidR="00870CD5" w:rsidRDefault="008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C57"/>
    <w:multiLevelType w:val="hybridMultilevel"/>
    <w:tmpl w:val="C04E1A1C"/>
    <w:lvl w:ilvl="0" w:tplc="0EDC84B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DE595C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963C0F68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3" w:tplc="7B500D8C">
      <w:numFmt w:val="bullet"/>
      <w:lvlText w:val="•"/>
      <w:lvlJc w:val="left"/>
      <w:pPr>
        <w:ind w:left="5404" w:hanging="360"/>
      </w:pPr>
      <w:rPr>
        <w:rFonts w:hint="default"/>
        <w:lang w:val="pl-PL" w:eastAsia="en-US" w:bidi="ar-SA"/>
      </w:rPr>
    </w:lvl>
    <w:lvl w:ilvl="4" w:tplc="0B925B8C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5" w:tplc="886C3FA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6" w:tplc="F74EF8B8">
      <w:numFmt w:val="bullet"/>
      <w:lvlText w:val="•"/>
      <w:lvlJc w:val="left"/>
      <w:pPr>
        <w:ind w:left="9988" w:hanging="360"/>
      </w:pPr>
      <w:rPr>
        <w:rFonts w:hint="default"/>
        <w:lang w:val="pl-PL" w:eastAsia="en-US" w:bidi="ar-SA"/>
      </w:rPr>
    </w:lvl>
    <w:lvl w:ilvl="7" w:tplc="395E2BC6">
      <w:numFmt w:val="bullet"/>
      <w:lvlText w:val="•"/>
      <w:lvlJc w:val="left"/>
      <w:pPr>
        <w:ind w:left="11516" w:hanging="360"/>
      </w:pPr>
      <w:rPr>
        <w:rFonts w:hint="default"/>
        <w:lang w:val="pl-PL" w:eastAsia="en-US" w:bidi="ar-SA"/>
      </w:rPr>
    </w:lvl>
    <w:lvl w:ilvl="8" w:tplc="D4C4DD52">
      <w:numFmt w:val="bullet"/>
      <w:lvlText w:val="•"/>
      <w:lvlJc w:val="left"/>
      <w:pPr>
        <w:ind w:left="13044" w:hanging="360"/>
      </w:pPr>
      <w:rPr>
        <w:rFonts w:hint="default"/>
        <w:lang w:val="pl-PL" w:eastAsia="en-US" w:bidi="ar-SA"/>
      </w:rPr>
    </w:lvl>
  </w:abstractNum>
  <w:num w:numId="1" w16cid:durableId="118852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9"/>
    <w:rsid w:val="000123C3"/>
    <w:rsid w:val="00035AE6"/>
    <w:rsid w:val="00042A18"/>
    <w:rsid w:val="000547A2"/>
    <w:rsid w:val="0008531E"/>
    <w:rsid w:val="000A5DAE"/>
    <w:rsid w:val="00124DA9"/>
    <w:rsid w:val="0016379B"/>
    <w:rsid w:val="00171ABF"/>
    <w:rsid w:val="001963BC"/>
    <w:rsid w:val="001E220C"/>
    <w:rsid w:val="001F1112"/>
    <w:rsid w:val="0020101F"/>
    <w:rsid w:val="00237CC5"/>
    <w:rsid w:val="00272406"/>
    <w:rsid w:val="00272F0C"/>
    <w:rsid w:val="00281CE6"/>
    <w:rsid w:val="002D0B57"/>
    <w:rsid w:val="002E1ECB"/>
    <w:rsid w:val="002E7FE5"/>
    <w:rsid w:val="00304C4D"/>
    <w:rsid w:val="003807A1"/>
    <w:rsid w:val="003D0674"/>
    <w:rsid w:val="003E056F"/>
    <w:rsid w:val="003E4B60"/>
    <w:rsid w:val="00403A4C"/>
    <w:rsid w:val="00416B68"/>
    <w:rsid w:val="004247A2"/>
    <w:rsid w:val="004362B7"/>
    <w:rsid w:val="00484256"/>
    <w:rsid w:val="004B7062"/>
    <w:rsid w:val="004C6A3D"/>
    <w:rsid w:val="005276D0"/>
    <w:rsid w:val="00537469"/>
    <w:rsid w:val="00554F54"/>
    <w:rsid w:val="005A5757"/>
    <w:rsid w:val="005C649C"/>
    <w:rsid w:val="005D5965"/>
    <w:rsid w:val="005E6AD1"/>
    <w:rsid w:val="00621A1C"/>
    <w:rsid w:val="00633811"/>
    <w:rsid w:val="00660568"/>
    <w:rsid w:val="00665D56"/>
    <w:rsid w:val="006C4B74"/>
    <w:rsid w:val="007336F6"/>
    <w:rsid w:val="00771637"/>
    <w:rsid w:val="007A0990"/>
    <w:rsid w:val="008051E5"/>
    <w:rsid w:val="00831BEF"/>
    <w:rsid w:val="00862B2E"/>
    <w:rsid w:val="00870CD5"/>
    <w:rsid w:val="008E6186"/>
    <w:rsid w:val="00913A13"/>
    <w:rsid w:val="00926096"/>
    <w:rsid w:val="009352B9"/>
    <w:rsid w:val="009629E0"/>
    <w:rsid w:val="0098189C"/>
    <w:rsid w:val="009F0194"/>
    <w:rsid w:val="00A32131"/>
    <w:rsid w:val="00AB65DB"/>
    <w:rsid w:val="00AB77FC"/>
    <w:rsid w:val="00AC3878"/>
    <w:rsid w:val="00AF56DC"/>
    <w:rsid w:val="00B32E85"/>
    <w:rsid w:val="00B465A3"/>
    <w:rsid w:val="00B5377D"/>
    <w:rsid w:val="00C80125"/>
    <w:rsid w:val="00CC02F7"/>
    <w:rsid w:val="00CC430D"/>
    <w:rsid w:val="00D2283D"/>
    <w:rsid w:val="00D475D5"/>
    <w:rsid w:val="00DB0390"/>
    <w:rsid w:val="00DB09DB"/>
    <w:rsid w:val="00DF4D46"/>
    <w:rsid w:val="00E43DFC"/>
    <w:rsid w:val="00E77386"/>
    <w:rsid w:val="00E9022A"/>
    <w:rsid w:val="00ED5CAD"/>
    <w:rsid w:val="00F131B4"/>
    <w:rsid w:val="00F35925"/>
    <w:rsid w:val="00F549A9"/>
    <w:rsid w:val="00F85227"/>
    <w:rsid w:val="00FC3A86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DAC5"/>
  <w15:docId w15:val="{4A24D79B-D17F-4AC5-8774-55BBE44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108" w:right="7995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7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2.0 stan na 14.02 nowy GMK_WYKAZ 35UGN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stan na 14.02 nowy GMK_WYKAZ 35UGN</dc:title>
  <dc:creator>kzbroja</dc:creator>
  <cp:lastModifiedBy>Paulina Nowak</cp:lastModifiedBy>
  <cp:revision>5</cp:revision>
  <dcterms:created xsi:type="dcterms:W3CDTF">2023-10-11T05:03:00Z</dcterms:created>
  <dcterms:modified xsi:type="dcterms:W3CDTF">2023-10-11T07:44:00Z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2022-07-26T00:00:00Z</vt:filetime>
  </property>
</Properties>
</file>